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MAIRIE DES ARRONDISSEMENTS 9 ET 10</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Règlement de consultation</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jc w:val="center"/>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jc w:val="center"/>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jc w:val="center"/>
        <w:rPr/>
      </w:pPr>
      <w:r>
        <w:rPr>
          <w:rFonts w:cs="Arial"/>
          <w:color w:val="5B9BD5" w:themeColor="accent5"/>
          <w:sz w:val="36"/>
          <w:szCs w:val="36"/>
          <w:shd w:fill="FFFFFF" w:val="clear"/>
        </w:rPr>
        <w:t xml:space="preserve">MAPA PRESTATIONS DE SERVICE EN PLOMBERIE, SANITAIRE ET ZINGUERIE </w:t>
      </w:r>
    </w:p>
    <w:p>
      <w:pPr>
        <w:pStyle w:val="Titre11"/>
        <w:pBdr>
          <w:top w:val="single" w:sz="18" w:space="1" w:color="000001"/>
          <w:left w:val="single" w:sz="18" w:space="4" w:color="000001"/>
          <w:bottom w:val="single" w:sz="18" w:space="1" w:color="000001"/>
          <w:right w:val="single" w:sz="18" w:space="16" w:color="000001"/>
        </w:pBdr>
        <w:shd w:val="clear" w:color="FFFFFF" w:fill="FFFFFF"/>
        <w:jc w:val="center"/>
        <w:rPr/>
      </w:pPr>
      <w:r>
        <w:rPr>
          <w:rFonts w:cs="Arial"/>
          <w:color w:val="5B9BD5" w:themeColor="accent5"/>
          <w:sz w:val="36"/>
          <w:szCs w:val="36"/>
          <w:highlight w:val="white"/>
          <w:shd w:fill="FFFFFF" w:val="clear"/>
        </w:rPr>
        <w:t>2 LOTS</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clear" w:pos="706"/>
          <w:tab w:val="left" w:pos="3600" w:leader="none"/>
        </w:tabs>
        <w:ind w:left="3600" w:hanging="3600"/>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22_0712</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clear" w:pos="706"/>
          <w:tab w:val="left" w:pos="3600" w:leader="none"/>
        </w:tabs>
        <w:rPr>
          <w:rFonts w:cs="Arial"/>
          <w:b/>
          <w:b/>
          <w:color w:val="000000"/>
          <w:sz w:val="24"/>
          <w:szCs w:val="24"/>
          <w:u w:val="single"/>
        </w:rPr>
      </w:pPr>
      <w:r>
        <w:rPr>
          <w:rFonts w:cs="Arial"/>
          <w:b/>
          <w:color w:val="000000"/>
          <w:sz w:val="24"/>
          <w:szCs w:val="24"/>
          <w:u w:val="single"/>
        </w:rPr>
      </w:r>
    </w:p>
    <w:p>
      <w:pPr>
        <w:pStyle w:val="Standard"/>
        <w:tabs>
          <w:tab w:val="clear" w:pos="706"/>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616">
        <w:r>
          <w:rPr>
            <w:rStyle w:val="LienInternet"/>
          </w:rPr>
          <w:t>Article 1 - GENERALITES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 w:name="__Fieldmark__99_324066665"/>
        <w:r>
          <w:rPr>
            <w:rStyle w:val="LienInternet"/>
          </w:rPr>
        </w:r>
        <w:r>
          <w:rPr>
            <w:rStyle w:val="LienInternet"/>
          </w:rPr>
          <w:fldChar w:fldCharType="separate"/>
        </w:r>
        <w:r>
          <w:rPr>
            <w:rStyle w:val="LienInternet"/>
          </w:rPr>
        </w:r>
        <w:r>
          <w:fldChar w:fldCharType="begin"/>
        </w:r>
        <w:r>
          <w:rPr>
            <w:rStyle w:val="LienInternet"/>
          </w:rPr>
        </w:r>
        <w:bookmarkStart w:id="2" w:name="__Fieldmark__20_241194671"/>
        <w:bookmarkStart w:id="3" w:name="__Fieldmark__102_324066665"/>
        <w:r>
          <w:rPr>
            <w:rStyle w:val="LienInternet"/>
          </w:rPr>
        </w:r>
        <w:r>
          <w:rPr>
            <w:rStyle w:val="LienInternet"/>
          </w:rPr>
          <w:fldChar w:fldCharType="separate"/>
        </w:r>
        <w:r>
          <w:rPr>
            <w:rStyle w:val="LienInternet"/>
          </w:rPr>
        </w:r>
        <w:r>
          <w:fldChar w:fldCharType="begin"/>
        </w:r>
        <w:r>
          <w:rPr>
            <w:rStyle w:val="LienInternet"/>
          </w:rPr>
        </w:r>
        <w:bookmarkStart w:id="4" w:name="__Fieldmark__23_241194671"/>
        <w:bookmarkStart w:id="5" w:name="__Fieldmark__1158_2777899295"/>
        <w:bookmarkStart w:id="6" w:name="__Fieldmark__107_324066665"/>
        <w:r>
          <w:rPr>
            <w:rStyle w:val="LienInternet"/>
          </w:rPr>
        </w:r>
        <w:r>
          <w:rPr>
            <w:rStyle w:val="LienInternet"/>
          </w:rPr>
          <w:fldChar w:fldCharType="separate"/>
        </w:r>
        <w:r>
          <w:rPr>
            <w:rStyle w:val="LienInternet"/>
          </w:rPr>
        </w:r>
        <w:r>
          <w:fldChar w:fldCharType="begin"/>
        </w:r>
        <w:r>
          <w:rPr>
            <w:rStyle w:val="LienInternet"/>
          </w:rPr>
        </w:r>
        <w:bookmarkStart w:id="7" w:name="__Fieldmark__28_241194671"/>
        <w:bookmarkStart w:id="8" w:name="__Fieldmark__18_3450228470"/>
        <w:bookmarkStart w:id="9" w:name="__Fieldmark__1161_2777899295"/>
        <w:bookmarkStart w:id="10" w:name="__Fieldmark__114_324066665"/>
        <w:r>
          <w:rPr>
            <w:rStyle w:val="LienInternet"/>
          </w:rPr>
        </w:r>
        <w:r>
          <w:rPr>
            <w:rStyle w:val="LienInternet"/>
          </w:rPr>
          <w:fldChar w:fldCharType="separate"/>
        </w:r>
        <w:r>
          <w:rPr>
            <w:rStyle w:val="LienInternet"/>
          </w:rPr>
        </w:r>
        <w:r>
          <w:fldChar w:fldCharType="begin"/>
        </w:r>
        <w:r>
          <w:rPr>
            <w:rStyle w:val="LienInternet"/>
          </w:rPr>
        </w:r>
        <w:bookmarkStart w:id="11" w:name="__Fieldmark__35_241194671"/>
        <w:bookmarkStart w:id="12" w:name="__Fieldmark__21_3450228470"/>
        <w:bookmarkStart w:id="13" w:name="__Fieldmark__18_762508391"/>
        <w:bookmarkStart w:id="14" w:name="__Fieldmark__1166_2777899295"/>
        <w:bookmarkStart w:id="15" w:name="__Fieldmark__123_324066665"/>
        <w:r>
          <w:rPr>
            <w:rStyle w:val="LienInternet"/>
          </w:rPr>
        </w:r>
        <w:r>
          <w:rPr>
            <w:rStyle w:val="LienInternet"/>
          </w:rPr>
          <w:fldChar w:fldCharType="separate"/>
        </w:r>
        <w:r>
          <w:rPr>
            <w:rStyle w:val="LienInternet"/>
          </w:rPr>
        </w:r>
        <w:r>
          <w:fldChar w:fldCharType="begin"/>
        </w:r>
        <w:r>
          <w:rPr>
            <w:rStyle w:val="LienInternet"/>
          </w:rPr>
        </w:r>
        <w:bookmarkStart w:id="16" w:name="__Fieldmark__44_241194671"/>
        <w:bookmarkStart w:id="17" w:name="__Fieldmark__26_3450228470"/>
        <w:bookmarkStart w:id="18" w:name="__Fieldmark__18_4147639687"/>
        <w:bookmarkStart w:id="19" w:name="__Fieldmark__21_762508391"/>
        <w:bookmarkStart w:id="20" w:name="__Fieldmark__1173_2777899295"/>
        <w:bookmarkStart w:id="21" w:name="__Fieldmark__134_324066665"/>
        <w:r>
          <w:rPr>
            <w:rStyle w:val="LienInternet"/>
          </w:rPr>
        </w:r>
        <w:r>
          <w:rPr>
            <w:rStyle w:val="LienInternet"/>
          </w:rPr>
          <w:fldChar w:fldCharType="separate"/>
        </w:r>
        <w:r>
          <w:rPr>
            <w:rStyle w:val="LienInternet"/>
          </w:rPr>
        </w:r>
        <w:r>
          <w:fldChar w:fldCharType="begin"/>
        </w:r>
        <w:r>
          <w:rPr>
            <w:rStyle w:val="LienInternet"/>
          </w:rPr>
        </w:r>
        <w:bookmarkStart w:id="22" w:name="__Fieldmark__55_241194671"/>
        <w:bookmarkStart w:id="23" w:name="__Fieldmark__33_3450228470"/>
        <w:bookmarkStart w:id="24" w:name="__Fieldmark__21_4147639687"/>
        <w:bookmarkStart w:id="25" w:name="__Fieldmark__3643_3256993688"/>
        <w:bookmarkStart w:id="26" w:name="__Fieldmark__26_762508391"/>
        <w:bookmarkStart w:id="27" w:name="__Fieldmark__1182_2777899295"/>
        <w:bookmarkStart w:id="28" w:name="__Fieldmark__147_324066665"/>
        <w:r>
          <w:rPr>
            <w:rStyle w:val="LienInternet"/>
          </w:rPr>
        </w:r>
        <w:r>
          <w:rPr>
            <w:rStyle w:val="LienInternet"/>
          </w:rPr>
          <w:fldChar w:fldCharType="separate"/>
        </w:r>
        <w:r>
          <w:rPr>
            <w:rStyle w:val="LienInternet"/>
          </w:rPr>
        </w:r>
        <w:r>
          <w:fldChar w:fldCharType="begin"/>
        </w:r>
        <w:r>
          <w:rPr>
            <w:rStyle w:val="LienInternet"/>
          </w:rPr>
        </w:r>
        <w:bookmarkStart w:id="29" w:name="__Fieldmark__68_241194671"/>
        <w:bookmarkStart w:id="30" w:name="__Fieldmark__42_3450228470"/>
        <w:bookmarkStart w:id="31" w:name="__Fieldmark__26_4147639687"/>
        <w:bookmarkStart w:id="32" w:name="__Fieldmark__2014_3256993688"/>
        <w:bookmarkStart w:id="33" w:name="__Fieldmark__3646_3256993688"/>
        <w:bookmarkStart w:id="34" w:name="__Fieldmark__33_762508391"/>
        <w:bookmarkStart w:id="35" w:name="__Fieldmark__1193_2777899295"/>
        <w:bookmarkStart w:id="36" w:name="__Fieldmark__162_324066665"/>
        <w:r>
          <w:rPr>
            <w:rStyle w:val="LienInternet"/>
          </w:rPr>
        </w:r>
        <w:r>
          <w:rPr>
            <w:rStyle w:val="LienInternet"/>
          </w:rPr>
          <w:fldChar w:fldCharType="separate"/>
        </w:r>
        <w:r>
          <w:rPr>
            <w:rStyle w:val="LienInternet"/>
          </w:rPr>
        </w:r>
        <w:r>
          <w:fldChar w:fldCharType="begin"/>
        </w:r>
        <w:r>
          <w:rPr>
            <w:rStyle w:val="LienInternet"/>
          </w:rPr>
        </w:r>
        <w:bookmarkStart w:id="37" w:name="__Fieldmark__83_241194671"/>
        <w:bookmarkStart w:id="38" w:name="__Fieldmark__53_3450228470"/>
        <w:bookmarkStart w:id="39" w:name="__Fieldmark__33_4147639687"/>
        <w:bookmarkStart w:id="40" w:name="__Fieldmark__2017_3256993688"/>
        <w:bookmarkStart w:id="41" w:name="__Fieldmark__12292_1719359762"/>
        <w:bookmarkStart w:id="42" w:name="__Fieldmark__3651_3256993688"/>
        <w:bookmarkStart w:id="43" w:name="__Fieldmark__42_762508391"/>
        <w:bookmarkStart w:id="44" w:name="__Fieldmark__1206_2777899295"/>
        <w:bookmarkStart w:id="45" w:name="__Fieldmark__179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_Toc3616 \h </w:instrText>
        </w:r>
        <w:r>
          <w:rPr>
            <w:rStyle w:val="LienInternet"/>
          </w:rPr>
          <w:fldChar w:fldCharType="separate"/>
        </w:r>
        <w:r>
          <w:rPr>
            <w:rStyle w:val="LienInternet"/>
          </w:rPr>
          <w:t>3</w:t>
        </w:r>
        <w:r>
          <w:rPr>
            <w:rStyle w:val="LienInternet"/>
          </w:rPr>
          <w:fldChar w:fldCharType="end"/>
        </w:r>
        <w:bookmarkStart w:id="46" w:name="__Fieldmark__117_241194671"/>
        <w:bookmarkStart w:id="47" w:name="__Fieldmark__79_3450228470"/>
        <w:bookmarkStart w:id="48" w:name="__Fieldmark__51_4147639687"/>
        <w:bookmarkStart w:id="49" w:name="__Fieldmark__2027_3256993688"/>
        <w:bookmarkStart w:id="50" w:name="__Fieldmark__19_902514160"/>
        <w:bookmarkStart w:id="51" w:name="__Fieldmark__12298_1719359762"/>
        <w:bookmarkStart w:id="52" w:name="__Fieldmark__3665_3256993688"/>
        <w:bookmarkStart w:id="53" w:name="__Fieldmark__64_762508391"/>
        <w:bookmarkStart w:id="54" w:name="__Fieldmark__1236_2777899295"/>
        <w:bookmarkStart w:id="55" w:name="__Fieldmark__217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_Toc3616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_Toc3616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_Toc3616 \h </w:instrText>
        </w:r>
        <w:r>
          <w:rPr>
            <w:rStyle w:val="LienInternet"/>
            <w:vanish/>
          </w:rPr>
          <w:fldChar w:fldCharType="separate"/>
        </w:r>
        <w:r>
          <w:rPr>
            <w:rStyle w:val="LienInternet"/>
            <w:vanish/>
          </w:rPr>
          <w:t>3</w:t>
        </w:r>
        <w:r>
          <w:rPr>
            <w:rStyle w:val="LienInternet"/>
            <w:vanish/>
          </w:rPr>
          <w:fldChar w:fldCharType="end"/>
        </w:r>
        <w:r>
          <w:rPr>
            <w:webHidden/>
          </w:rPr>
          <w:fldChar w:fldCharType="begin"/>
        </w:r>
        <w:r>
          <w:rPr>
            <w:webHidden/>
          </w:rPr>
          <w:instrText>PAGEREF _Toc3616 \h</w:instrText>
        </w:r>
        <w:r>
          <w:rPr>
            <w:webHidden/>
          </w:rPr>
          <w:fldChar w:fldCharType="separate"/>
        </w:r>
        <w:r>
          <w:rPr>
            <w:rStyle w:val="LienInternet"/>
          </w:rPr>
        </w:r>
        <w:r>
          <w:rPr>
            <w:webHidden/>
          </w:rPr>
          <w:fldChar w:fldCharType="end"/>
        </w:r>
      </w:hyperlink>
      <w:r>
        <w:rPr>
          <w:rStyle w:val="LienInternet"/>
        </w:rPr>
        <w:fldChar w:fldCharType="end"/>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Tabledesmatiresniveau2"/>
        <w:tabs>
          <w:tab w:val="clear" w:pos="706"/>
          <w:tab w:val="right" w:pos="8290" w:leader="dot"/>
        </w:tabs>
        <w:rPr/>
      </w:pPr>
      <w:hyperlink w:anchor="_Toc3617">
        <w:r>
          <w:rPr>
            <w:rStyle w:val="LienInternet"/>
          </w:rPr>
          <w:t>1.1 Objet et description de la consultation</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56" w:name="__Fieldmark__224_324066665"/>
        <w:r>
          <w:rPr>
            <w:rStyle w:val="LienInternet"/>
          </w:rPr>
        </w:r>
        <w:r>
          <w:rPr>
            <w:rStyle w:val="LienInternet"/>
          </w:rPr>
          <w:fldChar w:fldCharType="separate"/>
        </w:r>
        <w:r>
          <w:rPr>
            <w:rStyle w:val="LienInternet"/>
          </w:rPr>
        </w:r>
        <w:r>
          <w:fldChar w:fldCharType="begin"/>
        </w:r>
        <w:r>
          <w:rPr>
            <w:rStyle w:val="LienInternet"/>
          </w:rPr>
        </w:r>
        <w:bookmarkStart w:id="57" w:name="__Fieldmark__124_241194671"/>
        <w:bookmarkStart w:id="58" w:name="__Fieldmark__227_324066665"/>
        <w:r>
          <w:rPr>
            <w:rStyle w:val="LienInternet"/>
          </w:rPr>
        </w:r>
        <w:r>
          <w:rPr>
            <w:rStyle w:val="LienInternet"/>
          </w:rPr>
          <w:fldChar w:fldCharType="separate"/>
        </w:r>
        <w:r>
          <w:rPr>
            <w:rStyle w:val="LienInternet"/>
          </w:rPr>
        </w:r>
        <w:r>
          <w:fldChar w:fldCharType="begin"/>
        </w:r>
        <w:r>
          <w:rPr>
            <w:rStyle w:val="LienInternet"/>
          </w:rPr>
        </w:r>
        <w:bookmarkStart w:id="59" w:name="__Fieldmark__127_241194671"/>
        <w:bookmarkStart w:id="60" w:name="__Fieldmark__1243_2777899295"/>
        <w:bookmarkStart w:id="61" w:name="__Fieldmark__232_324066665"/>
        <w:r>
          <w:rPr>
            <w:rStyle w:val="LienInternet"/>
          </w:rPr>
        </w:r>
        <w:r>
          <w:rPr>
            <w:rStyle w:val="LienInternet"/>
          </w:rPr>
          <w:fldChar w:fldCharType="separate"/>
        </w:r>
        <w:r>
          <w:rPr>
            <w:rStyle w:val="LienInternet"/>
          </w:rPr>
        </w:r>
        <w:r>
          <w:fldChar w:fldCharType="begin"/>
        </w:r>
        <w:r>
          <w:rPr>
            <w:rStyle w:val="LienInternet"/>
          </w:rPr>
        </w:r>
        <w:bookmarkStart w:id="62" w:name="__Fieldmark__132_241194671"/>
        <w:bookmarkStart w:id="63" w:name="__Fieldmark__86_3450228470"/>
        <w:bookmarkStart w:id="64" w:name="__Fieldmark__1246_2777899295"/>
        <w:bookmarkStart w:id="65" w:name="__Fieldmark__239_324066665"/>
        <w:r>
          <w:rPr>
            <w:rStyle w:val="LienInternet"/>
          </w:rPr>
        </w:r>
        <w:r>
          <w:rPr>
            <w:rStyle w:val="LienInternet"/>
          </w:rPr>
          <w:fldChar w:fldCharType="separate"/>
        </w:r>
        <w:r>
          <w:rPr>
            <w:rStyle w:val="LienInternet"/>
          </w:rPr>
        </w:r>
        <w:r>
          <w:fldChar w:fldCharType="begin"/>
        </w:r>
        <w:r>
          <w:rPr>
            <w:rStyle w:val="LienInternet"/>
          </w:rPr>
        </w:r>
        <w:bookmarkStart w:id="66" w:name="__Fieldmark__139_241194671"/>
        <w:bookmarkStart w:id="67" w:name="__Fieldmark__89_3450228470"/>
        <w:bookmarkStart w:id="68" w:name="__Fieldmark__71_762508391"/>
        <w:bookmarkStart w:id="69" w:name="__Fieldmark__1251_2777899295"/>
        <w:bookmarkStart w:id="70" w:name="__Fieldmark__248_324066665"/>
        <w:r>
          <w:rPr>
            <w:rStyle w:val="LienInternet"/>
          </w:rPr>
        </w:r>
        <w:r>
          <w:rPr>
            <w:rStyle w:val="LienInternet"/>
          </w:rPr>
          <w:fldChar w:fldCharType="separate"/>
        </w:r>
        <w:r>
          <w:rPr>
            <w:rStyle w:val="LienInternet"/>
          </w:rPr>
        </w:r>
        <w:r>
          <w:fldChar w:fldCharType="begin"/>
        </w:r>
        <w:r>
          <w:rPr>
            <w:rStyle w:val="LienInternet"/>
          </w:rPr>
        </w:r>
        <w:bookmarkStart w:id="71" w:name="__Fieldmark__148_241194671"/>
        <w:bookmarkStart w:id="72" w:name="__Fieldmark__94_3450228470"/>
        <w:bookmarkStart w:id="73" w:name="__Fieldmark__58_4147639687"/>
        <w:bookmarkStart w:id="74" w:name="__Fieldmark__74_762508391"/>
        <w:bookmarkStart w:id="75" w:name="__Fieldmark__1258_2777899295"/>
        <w:bookmarkStart w:id="76" w:name="__Fieldmark__259_324066665"/>
        <w:r>
          <w:rPr>
            <w:rStyle w:val="LienInternet"/>
          </w:rPr>
        </w:r>
        <w:r>
          <w:rPr>
            <w:rStyle w:val="LienInternet"/>
          </w:rPr>
          <w:fldChar w:fldCharType="separate"/>
        </w:r>
        <w:r>
          <w:rPr>
            <w:rStyle w:val="LienInternet"/>
          </w:rPr>
        </w:r>
        <w:r>
          <w:fldChar w:fldCharType="begin"/>
        </w:r>
        <w:r>
          <w:rPr>
            <w:rStyle w:val="LienInternet"/>
          </w:rPr>
        </w:r>
        <w:bookmarkStart w:id="77" w:name="__Fieldmark__159_241194671"/>
        <w:bookmarkStart w:id="78" w:name="__Fieldmark__101_3450228470"/>
        <w:bookmarkStart w:id="79" w:name="__Fieldmark__61_4147639687"/>
        <w:bookmarkStart w:id="80" w:name="__Fieldmark__3672_3256993688"/>
        <w:bookmarkStart w:id="81" w:name="__Fieldmark__79_762508391"/>
        <w:bookmarkStart w:id="82" w:name="__Fieldmark__1267_2777899295"/>
        <w:bookmarkStart w:id="83" w:name="__Fieldmark__272_324066665"/>
        <w:r>
          <w:rPr>
            <w:rStyle w:val="LienInternet"/>
          </w:rPr>
        </w:r>
        <w:r>
          <w:rPr>
            <w:rStyle w:val="LienInternet"/>
          </w:rPr>
          <w:fldChar w:fldCharType="separate"/>
        </w:r>
        <w:r>
          <w:rPr>
            <w:rStyle w:val="LienInternet"/>
          </w:rPr>
        </w:r>
        <w:r>
          <w:fldChar w:fldCharType="begin"/>
        </w:r>
        <w:r>
          <w:rPr>
            <w:rStyle w:val="LienInternet"/>
          </w:rPr>
        </w:r>
        <w:bookmarkStart w:id="84" w:name="__Fieldmark__172_241194671"/>
        <w:bookmarkStart w:id="85" w:name="__Fieldmark__110_3450228470"/>
        <w:bookmarkStart w:id="86" w:name="__Fieldmark__66_4147639687"/>
        <w:bookmarkStart w:id="87" w:name="__Fieldmark__2034_3256993688"/>
        <w:bookmarkStart w:id="88" w:name="__Fieldmark__3675_3256993688"/>
        <w:bookmarkStart w:id="89" w:name="__Fieldmark__86_762508391"/>
        <w:bookmarkStart w:id="90" w:name="__Fieldmark__1278_2777899295"/>
        <w:bookmarkStart w:id="91" w:name="__Fieldmark__287_324066665"/>
        <w:r>
          <w:rPr>
            <w:rStyle w:val="LienInternet"/>
          </w:rPr>
        </w:r>
        <w:r>
          <w:rPr>
            <w:rStyle w:val="LienInternet"/>
          </w:rPr>
          <w:fldChar w:fldCharType="separate"/>
        </w:r>
        <w:r>
          <w:rPr>
            <w:rStyle w:val="LienInternet"/>
          </w:rPr>
        </w:r>
        <w:r>
          <w:fldChar w:fldCharType="begin"/>
        </w:r>
        <w:r>
          <w:rPr>
            <w:rStyle w:val="LienInternet"/>
          </w:rPr>
        </w:r>
        <w:bookmarkStart w:id="92" w:name="__Fieldmark__187_241194671"/>
        <w:bookmarkStart w:id="93" w:name="__Fieldmark__121_3450228470"/>
        <w:bookmarkStart w:id="94" w:name="__Fieldmark__73_4147639687"/>
        <w:bookmarkStart w:id="95" w:name="__Fieldmark__2037_3256993688"/>
        <w:bookmarkStart w:id="96" w:name="__Fieldmark__12305_1719359762"/>
        <w:bookmarkStart w:id="97" w:name="__Fieldmark__3680_3256993688"/>
        <w:bookmarkStart w:id="98" w:name="__Fieldmark__95_762508391"/>
        <w:bookmarkStart w:id="99" w:name="__Fieldmark__1291_2777899295"/>
        <w:bookmarkStart w:id="100" w:name="__Fieldmark__304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_Toc3617 \h </w:instrText>
        </w:r>
        <w:r>
          <w:rPr>
            <w:rStyle w:val="LienInternet"/>
          </w:rPr>
          <w:fldChar w:fldCharType="separate"/>
        </w:r>
        <w:r>
          <w:rPr>
            <w:rStyle w:val="LienInternet"/>
          </w:rPr>
          <w:t>3</w:t>
        </w:r>
        <w:r>
          <w:rPr>
            <w:rStyle w:val="LienInternet"/>
          </w:rPr>
          <w:fldChar w:fldCharType="end"/>
        </w:r>
        <w:bookmarkStart w:id="101" w:name="__Fieldmark__221_241194671"/>
        <w:bookmarkStart w:id="102" w:name="__Fieldmark__147_3450228470"/>
        <w:bookmarkStart w:id="103" w:name="__Fieldmark__91_4147639687"/>
        <w:bookmarkStart w:id="104" w:name="__Fieldmark__2047_3256993688"/>
        <w:bookmarkStart w:id="105" w:name="__Fieldmark__27_902514160"/>
        <w:bookmarkStart w:id="106" w:name="__Fieldmark__12311_1719359762"/>
        <w:bookmarkStart w:id="107" w:name="__Fieldmark__3694_3256993688"/>
        <w:bookmarkStart w:id="108" w:name="__Fieldmark__117_762508391"/>
        <w:bookmarkStart w:id="109" w:name="__Fieldmark__1321_2777899295"/>
        <w:bookmarkStart w:id="110" w:name="__Fieldmark__342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_Toc3617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_Toc3617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_Toc3617 \h </w:instrText>
        </w:r>
        <w:r>
          <w:rPr>
            <w:rStyle w:val="LienInternet"/>
            <w:vanish/>
          </w:rPr>
          <w:fldChar w:fldCharType="separate"/>
        </w:r>
        <w:r>
          <w:rPr>
            <w:rStyle w:val="LienInternet"/>
            <w:vanish/>
          </w:rPr>
          <w:t>3</w:t>
        </w:r>
        <w:r>
          <w:rPr>
            <w:rStyle w:val="LienInternet"/>
            <w:vanish/>
          </w:rPr>
          <w:fldChar w:fldCharType="end"/>
        </w:r>
        <w:r>
          <w:rPr>
            <w:webHidden/>
          </w:rPr>
          <w:fldChar w:fldCharType="begin"/>
        </w:r>
        <w:r>
          <w:rPr>
            <w:webHidden/>
          </w:rPr>
          <w:instrText>PAGEREF _Toc3617 \h</w:instrText>
        </w:r>
        <w:r>
          <w:rPr>
            <w:webHidden/>
          </w:rPr>
          <w:fldChar w:fldCharType="separate"/>
        </w:r>
        <w:r>
          <w:rPr>
            <w:rStyle w:val="LienInternet"/>
          </w:rPr>
        </w:r>
        <w:r>
          <w:rPr>
            <w:webHidden/>
          </w:rPr>
          <w:fldChar w:fldCharType="end"/>
        </w:r>
      </w:hyperlink>
      <w:r>
        <w:rPr>
          <w:rStyle w:val="LienInternet"/>
        </w:rPr>
        <w:fldChar w:fldCharType="end"/>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Tabledesmatiresniveau2"/>
        <w:tabs>
          <w:tab w:val="clear" w:pos="706"/>
          <w:tab w:val="right" w:pos="8290" w:leader="dot"/>
        </w:tabs>
        <w:rPr/>
      </w:pPr>
      <w:hyperlink w:anchor="_Toc3618">
        <w:r>
          <w:rPr>
            <w:rStyle w:val="LienInternet"/>
          </w:rPr>
          <w:t>1.2 Nature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11" w:name="__Fieldmark__349_324066665"/>
        <w:r>
          <w:rPr>
            <w:rStyle w:val="LienInternet"/>
          </w:rPr>
        </w:r>
        <w:r>
          <w:rPr>
            <w:rStyle w:val="LienInternet"/>
          </w:rPr>
          <w:fldChar w:fldCharType="separate"/>
        </w:r>
        <w:r>
          <w:rPr>
            <w:rStyle w:val="LienInternet"/>
          </w:rPr>
        </w:r>
        <w:r>
          <w:fldChar w:fldCharType="begin"/>
        </w:r>
        <w:r>
          <w:rPr>
            <w:rStyle w:val="LienInternet"/>
          </w:rPr>
        </w:r>
        <w:bookmarkStart w:id="112" w:name="__Fieldmark__228_241194671"/>
        <w:bookmarkStart w:id="113" w:name="__Fieldmark__352_324066665"/>
        <w:r>
          <w:rPr>
            <w:rStyle w:val="LienInternet"/>
          </w:rPr>
        </w:r>
        <w:r>
          <w:rPr>
            <w:rStyle w:val="LienInternet"/>
          </w:rPr>
          <w:fldChar w:fldCharType="separate"/>
        </w:r>
        <w:r>
          <w:rPr>
            <w:rStyle w:val="LienInternet"/>
          </w:rPr>
        </w:r>
        <w:r>
          <w:fldChar w:fldCharType="begin"/>
        </w:r>
        <w:r>
          <w:rPr>
            <w:rStyle w:val="LienInternet"/>
          </w:rPr>
        </w:r>
        <w:bookmarkStart w:id="114" w:name="__Fieldmark__231_241194671"/>
        <w:bookmarkStart w:id="115" w:name="__Fieldmark__1328_2777899295"/>
        <w:bookmarkStart w:id="116" w:name="__Fieldmark__357_324066665"/>
        <w:r>
          <w:rPr>
            <w:rStyle w:val="LienInternet"/>
          </w:rPr>
        </w:r>
        <w:r>
          <w:rPr>
            <w:rStyle w:val="LienInternet"/>
          </w:rPr>
          <w:fldChar w:fldCharType="separate"/>
        </w:r>
        <w:r>
          <w:rPr>
            <w:rStyle w:val="LienInternet"/>
          </w:rPr>
        </w:r>
        <w:r>
          <w:fldChar w:fldCharType="begin"/>
        </w:r>
        <w:r>
          <w:rPr>
            <w:rStyle w:val="LienInternet"/>
          </w:rPr>
        </w:r>
        <w:bookmarkStart w:id="117" w:name="__Fieldmark__236_241194671"/>
        <w:bookmarkStart w:id="118" w:name="__Fieldmark__154_3450228470"/>
        <w:bookmarkStart w:id="119" w:name="__Fieldmark__1331_2777899295"/>
        <w:bookmarkStart w:id="120" w:name="__Fieldmark__364_324066665"/>
        <w:r>
          <w:rPr>
            <w:rStyle w:val="LienInternet"/>
          </w:rPr>
        </w:r>
        <w:r>
          <w:rPr>
            <w:rStyle w:val="LienInternet"/>
          </w:rPr>
          <w:fldChar w:fldCharType="separate"/>
        </w:r>
        <w:r>
          <w:rPr>
            <w:rStyle w:val="LienInternet"/>
          </w:rPr>
        </w:r>
        <w:r>
          <w:fldChar w:fldCharType="begin"/>
        </w:r>
        <w:r>
          <w:rPr>
            <w:rStyle w:val="LienInternet"/>
          </w:rPr>
        </w:r>
        <w:bookmarkStart w:id="121" w:name="__Fieldmark__243_241194671"/>
        <w:bookmarkStart w:id="122" w:name="__Fieldmark__157_3450228470"/>
        <w:bookmarkStart w:id="123" w:name="__Fieldmark__124_762508391"/>
        <w:bookmarkStart w:id="124" w:name="__Fieldmark__1336_2777899295"/>
        <w:bookmarkStart w:id="125" w:name="__Fieldmark__373_324066665"/>
        <w:r>
          <w:rPr>
            <w:rStyle w:val="LienInternet"/>
          </w:rPr>
        </w:r>
        <w:r>
          <w:rPr>
            <w:rStyle w:val="LienInternet"/>
          </w:rPr>
          <w:fldChar w:fldCharType="separate"/>
        </w:r>
        <w:r>
          <w:rPr>
            <w:rStyle w:val="LienInternet"/>
          </w:rPr>
        </w:r>
        <w:r>
          <w:fldChar w:fldCharType="begin"/>
        </w:r>
        <w:r>
          <w:rPr>
            <w:rStyle w:val="LienInternet"/>
          </w:rPr>
        </w:r>
        <w:bookmarkStart w:id="126" w:name="__Fieldmark__252_241194671"/>
        <w:bookmarkStart w:id="127" w:name="__Fieldmark__162_3450228470"/>
        <w:bookmarkStart w:id="128" w:name="__Fieldmark__98_4147639687"/>
        <w:bookmarkStart w:id="129" w:name="__Fieldmark__127_762508391"/>
        <w:bookmarkStart w:id="130" w:name="__Fieldmark__1343_2777899295"/>
        <w:bookmarkStart w:id="131" w:name="__Fieldmark__384_324066665"/>
        <w:r>
          <w:rPr>
            <w:rStyle w:val="LienInternet"/>
          </w:rPr>
        </w:r>
        <w:r>
          <w:rPr>
            <w:rStyle w:val="LienInternet"/>
          </w:rPr>
          <w:fldChar w:fldCharType="separate"/>
        </w:r>
        <w:r>
          <w:rPr>
            <w:rStyle w:val="LienInternet"/>
          </w:rPr>
        </w:r>
        <w:r>
          <w:fldChar w:fldCharType="begin"/>
        </w:r>
        <w:r>
          <w:rPr>
            <w:rStyle w:val="LienInternet"/>
          </w:rPr>
        </w:r>
        <w:bookmarkStart w:id="132" w:name="__Fieldmark__263_241194671"/>
        <w:bookmarkStart w:id="133" w:name="__Fieldmark__169_3450228470"/>
        <w:bookmarkStart w:id="134" w:name="__Fieldmark__101_4147639687"/>
        <w:bookmarkStart w:id="135" w:name="__Fieldmark__3701_3256993688"/>
        <w:bookmarkStart w:id="136" w:name="__Fieldmark__132_762508391"/>
        <w:bookmarkStart w:id="137" w:name="__Fieldmark__1352_2777899295"/>
        <w:bookmarkStart w:id="138" w:name="__Fieldmark__397_324066665"/>
        <w:r>
          <w:rPr>
            <w:rStyle w:val="LienInternet"/>
          </w:rPr>
        </w:r>
        <w:r>
          <w:rPr>
            <w:rStyle w:val="LienInternet"/>
          </w:rPr>
          <w:fldChar w:fldCharType="separate"/>
        </w:r>
        <w:r>
          <w:rPr>
            <w:rStyle w:val="LienInternet"/>
          </w:rPr>
        </w:r>
        <w:r>
          <w:fldChar w:fldCharType="begin"/>
        </w:r>
        <w:r>
          <w:rPr>
            <w:rStyle w:val="LienInternet"/>
          </w:rPr>
        </w:r>
        <w:bookmarkStart w:id="139" w:name="__Fieldmark__276_241194671"/>
        <w:bookmarkStart w:id="140" w:name="__Fieldmark__178_3450228470"/>
        <w:bookmarkStart w:id="141" w:name="__Fieldmark__106_4147639687"/>
        <w:bookmarkStart w:id="142" w:name="__Fieldmark__2054_3256993688"/>
        <w:bookmarkStart w:id="143" w:name="__Fieldmark__3704_3256993688"/>
        <w:bookmarkStart w:id="144" w:name="__Fieldmark__139_762508391"/>
        <w:bookmarkStart w:id="145" w:name="__Fieldmark__1363_2777899295"/>
        <w:bookmarkStart w:id="146" w:name="__Fieldmark__412_324066665"/>
        <w:r>
          <w:rPr>
            <w:rStyle w:val="LienInternet"/>
          </w:rPr>
        </w:r>
        <w:r>
          <w:rPr>
            <w:rStyle w:val="LienInternet"/>
          </w:rPr>
          <w:fldChar w:fldCharType="separate"/>
        </w:r>
        <w:r>
          <w:rPr>
            <w:rStyle w:val="LienInternet"/>
          </w:rPr>
        </w:r>
        <w:r>
          <w:fldChar w:fldCharType="begin"/>
        </w:r>
        <w:r>
          <w:rPr>
            <w:rStyle w:val="LienInternet"/>
          </w:rPr>
        </w:r>
        <w:bookmarkStart w:id="147" w:name="__Fieldmark__291_241194671"/>
        <w:bookmarkStart w:id="148" w:name="__Fieldmark__189_3450228470"/>
        <w:bookmarkStart w:id="149" w:name="__Fieldmark__113_4147639687"/>
        <w:bookmarkStart w:id="150" w:name="__Fieldmark__2057_3256993688"/>
        <w:bookmarkStart w:id="151" w:name="__Fieldmark__12318_1719359762"/>
        <w:bookmarkStart w:id="152" w:name="__Fieldmark__3709_3256993688"/>
        <w:bookmarkStart w:id="153" w:name="__Fieldmark__148_762508391"/>
        <w:bookmarkStart w:id="154" w:name="__Fieldmark__1376_2777899295"/>
        <w:bookmarkStart w:id="155" w:name="__Fieldmark__429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_Toc3618 \h </w:instrText>
        </w:r>
        <w:r>
          <w:rPr>
            <w:rStyle w:val="LienInternet"/>
          </w:rPr>
          <w:fldChar w:fldCharType="separate"/>
        </w:r>
        <w:r>
          <w:rPr>
            <w:rStyle w:val="LienInternet"/>
          </w:rPr>
          <w:t>3</w:t>
        </w:r>
        <w:r>
          <w:rPr>
            <w:rStyle w:val="LienInternet"/>
          </w:rPr>
          <w:fldChar w:fldCharType="end"/>
        </w:r>
        <w:bookmarkStart w:id="156" w:name="__Fieldmark__325_241194671"/>
        <w:bookmarkStart w:id="157" w:name="__Fieldmark__215_3450228470"/>
        <w:bookmarkStart w:id="158" w:name="__Fieldmark__131_4147639687"/>
        <w:bookmarkStart w:id="159" w:name="__Fieldmark__2067_3256993688"/>
        <w:bookmarkStart w:id="160" w:name="__Fieldmark__35_902514160"/>
        <w:bookmarkStart w:id="161" w:name="__Fieldmark__12324_1719359762"/>
        <w:bookmarkStart w:id="162" w:name="__Fieldmark__3723_3256993688"/>
        <w:bookmarkStart w:id="163" w:name="__Fieldmark__170_762508391"/>
        <w:bookmarkStart w:id="164" w:name="__Fieldmark__1406_2777899295"/>
        <w:bookmarkStart w:id="165" w:name="__Fieldmark__467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_Toc3618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_Toc3618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_Toc3618 \h </w:instrText>
        </w:r>
        <w:r>
          <w:rPr>
            <w:rStyle w:val="LienInternet"/>
            <w:vanish/>
          </w:rPr>
          <w:fldChar w:fldCharType="separate"/>
        </w:r>
        <w:r>
          <w:rPr>
            <w:rStyle w:val="LienInternet"/>
            <w:vanish/>
          </w:rPr>
          <w:t>3</w:t>
        </w:r>
        <w:r>
          <w:rPr>
            <w:rStyle w:val="LienInternet"/>
            <w:vanish/>
          </w:rPr>
          <w:fldChar w:fldCharType="end"/>
        </w:r>
        <w:r>
          <w:rPr>
            <w:webHidden/>
          </w:rPr>
          <w:fldChar w:fldCharType="begin"/>
        </w:r>
        <w:r>
          <w:rPr>
            <w:webHidden/>
          </w:rPr>
          <w:instrText>PAGEREF _Toc3618 \h</w:instrText>
        </w:r>
        <w:r>
          <w:rPr>
            <w:webHidden/>
          </w:rPr>
          <w:fldChar w:fldCharType="separate"/>
        </w:r>
        <w:r>
          <w:rPr>
            <w:rStyle w:val="LienInternet"/>
          </w:rPr>
        </w:r>
        <w:r>
          <w:rPr>
            <w:webHidden/>
          </w:rPr>
          <w:fldChar w:fldCharType="end"/>
        </w:r>
      </w:hyperlink>
      <w:r>
        <w:rPr>
          <w:rStyle w:val="LienInternet"/>
        </w:rPr>
        <w:fldChar w:fldCharType="end"/>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pStyle w:val="Tabledesmatiresniveau2"/>
        <w:tabs>
          <w:tab w:val="clear" w:pos="706"/>
          <w:tab w:val="right" w:pos="8290" w:leader="dot"/>
        </w:tabs>
        <w:rPr/>
      </w:pPr>
      <w:hyperlink w:anchor="_Toc3619">
        <w:r>
          <w:rPr>
            <w:rStyle w:val="LienInternet"/>
          </w:rPr>
          <w:t>1.3 Pouvoir adjudicateur</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66" w:name="__Fieldmark__474_324066665"/>
        <w:r>
          <w:rPr>
            <w:rStyle w:val="LienInternet"/>
          </w:rPr>
        </w:r>
        <w:r>
          <w:rPr>
            <w:rStyle w:val="LienInternet"/>
          </w:rPr>
          <w:fldChar w:fldCharType="separate"/>
        </w:r>
        <w:r>
          <w:rPr>
            <w:rStyle w:val="LienInternet"/>
          </w:rPr>
        </w:r>
        <w:r>
          <w:fldChar w:fldCharType="begin"/>
        </w:r>
        <w:r>
          <w:rPr>
            <w:rStyle w:val="LienInternet"/>
          </w:rPr>
        </w:r>
        <w:bookmarkStart w:id="167" w:name="__Fieldmark__332_241194671"/>
        <w:bookmarkStart w:id="168" w:name="__Fieldmark__477_324066665"/>
        <w:r>
          <w:rPr>
            <w:rStyle w:val="LienInternet"/>
          </w:rPr>
        </w:r>
        <w:r>
          <w:rPr>
            <w:rStyle w:val="LienInternet"/>
          </w:rPr>
          <w:fldChar w:fldCharType="separate"/>
        </w:r>
        <w:r>
          <w:rPr>
            <w:rStyle w:val="LienInternet"/>
          </w:rPr>
        </w:r>
        <w:r>
          <w:fldChar w:fldCharType="begin"/>
        </w:r>
        <w:r>
          <w:rPr>
            <w:rStyle w:val="LienInternet"/>
          </w:rPr>
        </w:r>
        <w:bookmarkStart w:id="169" w:name="__Fieldmark__335_241194671"/>
        <w:bookmarkStart w:id="170" w:name="__Fieldmark__1413_2777899295"/>
        <w:bookmarkStart w:id="171" w:name="__Fieldmark__482_324066665"/>
        <w:r>
          <w:rPr>
            <w:rStyle w:val="LienInternet"/>
          </w:rPr>
        </w:r>
        <w:r>
          <w:rPr>
            <w:rStyle w:val="LienInternet"/>
          </w:rPr>
          <w:fldChar w:fldCharType="separate"/>
        </w:r>
        <w:r>
          <w:rPr>
            <w:rStyle w:val="LienInternet"/>
          </w:rPr>
        </w:r>
        <w:r>
          <w:fldChar w:fldCharType="begin"/>
        </w:r>
        <w:r>
          <w:rPr>
            <w:rStyle w:val="LienInternet"/>
          </w:rPr>
        </w:r>
        <w:bookmarkStart w:id="172" w:name="__Fieldmark__340_241194671"/>
        <w:bookmarkStart w:id="173" w:name="__Fieldmark__222_3450228470"/>
        <w:bookmarkStart w:id="174" w:name="__Fieldmark__1416_2777899295"/>
        <w:bookmarkStart w:id="175" w:name="__Fieldmark__489_324066665"/>
        <w:r>
          <w:rPr>
            <w:rStyle w:val="LienInternet"/>
          </w:rPr>
        </w:r>
        <w:r>
          <w:rPr>
            <w:rStyle w:val="LienInternet"/>
          </w:rPr>
          <w:fldChar w:fldCharType="separate"/>
        </w:r>
        <w:r>
          <w:rPr>
            <w:rStyle w:val="LienInternet"/>
          </w:rPr>
        </w:r>
        <w:r>
          <w:fldChar w:fldCharType="begin"/>
        </w:r>
        <w:r>
          <w:rPr>
            <w:rStyle w:val="LienInternet"/>
          </w:rPr>
        </w:r>
        <w:bookmarkStart w:id="176" w:name="__Fieldmark__347_241194671"/>
        <w:bookmarkStart w:id="177" w:name="__Fieldmark__225_3450228470"/>
        <w:bookmarkStart w:id="178" w:name="__Fieldmark__177_762508391"/>
        <w:bookmarkStart w:id="179" w:name="__Fieldmark__1421_2777899295"/>
        <w:bookmarkStart w:id="180" w:name="__Fieldmark__498_324066665"/>
        <w:r>
          <w:rPr>
            <w:rStyle w:val="LienInternet"/>
          </w:rPr>
        </w:r>
        <w:r>
          <w:rPr>
            <w:rStyle w:val="LienInternet"/>
          </w:rPr>
          <w:fldChar w:fldCharType="separate"/>
        </w:r>
        <w:r>
          <w:rPr>
            <w:rStyle w:val="LienInternet"/>
          </w:rPr>
        </w:r>
        <w:r>
          <w:fldChar w:fldCharType="begin"/>
        </w:r>
        <w:r>
          <w:rPr>
            <w:rStyle w:val="LienInternet"/>
          </w:rPr>
        </w:r>
        <w:bookmarkStart w:id="181" w:name="__Fieldmark__356_241194671"/>
        <w:bookmarkStart w:id="182" w:name="__Fieldmark__230_3450228470"/>
        <w:bookmarkStart w:id="183" w:name="__Fieldmark__138_4147639687"/>
        <w:bookmarkStart w:id="184" w:name="__Fieldmark__180_762508391"/>
        <w:bookmarkStart w:id="185" w:name="__Fieldmark__1428_2777899295"/>
        <w:bookmarkStart w:id="186" w:name="__Fieldmark__509_324066665"/>
        <w:r>
          <w:rPr>
            <w:rStyle w:val="LienInternet"/>
          </w:rPr>
        </w:r>
        <w:r>
          <w:rPr>
            <w:rStyle w:val="LienInternet"/>
          </w:rPr>
          <w:fldChar w:fldCharType="separate"/>
        </w:r>
        <w:r>
          <w:rPr>
            <w:rStyle w:val="LienInternet"/>
          </w:rPr>
        </w:r>
        <w:r>
          <w:fldChar w:fldCharType="begin"/>
        </w:r>
        <w:r>
          <w:rPr>
            <w:rStyle w:val="LienInternet"/>
          </w:rPr>
        </w:r>
        <w:bookmarkStart w:id="187" w:name="__Fieldmark__367_241194671"/>
        <w:bookmarkStart w:id="188" w:name="__Fieldmark__237_3450228470"/>
        <w:bookmarkStart w:id="189" w:name="__Fieldmark__141_4147639687"/>
        <w:bookmarkStart w:id="190" w:name="__Fieldmark__3730_3256993688"/>
        <w:bookmarkStart w:id="191" w:name="__Fieldmark__185_762508391"/>
        <w:bookmarkStart w:id="192" w:name="__Fieldmark__1437_2777899295"/>
        <w:bookmarkStart w:id="193" w:name="__Fieldmark__522_324066665"/>
        <w:r>
          <w:rPr>
            <w:rStyle w:val="LienInternet"/>
          </w:rPr>
        </w:r>
        <w:r>
          <w:rPr>
            <w:rStyle w:val="LienInternet"/>
          </w:rPr>
          <w:fldChar w:fldCharType="separate"/>
        </w:r>
        <w:r>
          <w:rPr>
            <w:rStyle w:val="LienInternet"/>
          </w:rPr>
        </w:r>
        <w:r>
          <w:fldChar w:fldCharType="begin"/>
        </w:r>
        <w:r>
          <w:rPr>
            <w:rStyle w:val="LienInternet"/>
          </w:rPr>
        </w:r>
        <w:bookmarkStart w:id="194" w:name="__Fieldmark__380_241194671"/>
        <w:bookmarkStart w:id="195" w:name="__Fieldmark__246_3450228470"/>
        <w:bookmarkStart w:id="196" w:name="__Fieldmark__146_4147639687"/>
        <w:bookmarkStart w:id="197" w:name="__Fieldmark__2074_3256993688"/>
        <w:bookmarkStart w:id="198" w:name="__Fieldmark__3733_3256993688"/>
        <w:bookmarkStart w:id="199" w:name="__Fieldmark__192_762508391"/>
        <w:bookmarkStart w:id="200" w:name="__Fieldmark__1448_2777899295"/>
        <w:bookmarkStart w:id="201" w:name="__Fieldmark__537_324066665"/>
        <w:r>
          <w:rPr>
            <w:rStyle w:val="LienInternet"/>
          </w:rPr>
        </w:r>
        <w:r>
          <w:rPr>
            <w:rStyle w:val="LienInternet"/>
          </w:rPr>
          <w:fldChar w:fldCharType="separate"/>
        </w:r>
        <w:r>
          <w:rPr>
            <w:rStyle w:val="LienInternet"/>
          </w:rPr>
        </w:r>
        <w:r>
          <w:fldChar w:fldCharType="begin"/>
        </w:r>
        <w:r>
          <w:rPr>
            <w:rStyle w:val="LienInternet"/>
          </w:rPr>
        </w:r>
        <w:bookmarkStart w:id="202" w:name="__Fieldmark__395_241194671"/>
        <w:bookmarkStart w:id="203" w:name="__Fieldmark__257_3450228470"/>
        <w:bookmarkStart w:id="204" w:name="__Fieldmark__153_4147639687"/>
        <w:bookmarkStart w:id="205" w:name="__Fieldmark__2077_3256993688"/>
        <w:bookmarkStart w:id="206" w:name="__Fieldmark__12331_1719359762"/>
        <w:bookmarkStart w:id="207" w:name="__Fieldmark__3738_3256993688"/>
        <w:bookmarkStart w:id="208" w:name="__Fieldmark__201_762508391"/>
        <w:bookmarkStart w:id="209" w:name="__Fieldmark__1461_2777899295"/>
        <w:bookmarkStart w:id="210" w:name="__Fieldmark__554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_Toc3619 \h </w:instrText>
        </w:r>
        <w:r>
          <w:rPr>
            <w:rStyle w:val="LienInternet"/>
          </w:rPr>
          <w:fldChar w:fldCharType="separate"/>
        </w:r>
        <w:r>
          <w:rPr>
            <w:rStyle w:val="LienInternet"/>
          </w:rPr>
          <w:t>3</w:t>
        </w:r>
        <w:r>
          <w:rPr>
            <w:rStyle w:val="LienInternet"/>
          </w:rPr>
          <w:fldChar w:fldCharType="end"/>
        </w:r>
        <w:bookmarkStart w:id="211" w:name="__Fieldmark__429_241194671"/>
        <w:bookmarkStart w:id="212" w:name="__Fieldmark__283_3450228470"/>
        <w:bookmarkStart w:id="213" w:name="__Fieldmark__171_4147639687"/>
        <w:bookmarkStart w:id="214" w:name="__Fieldmark__2087_3256993688"/>
        <w:bookmarkStart w:id="215" w:name="__Fieldmark__43_902514160"/>
        <w:bookmarkStart w:id="216" w:name="__Fieldmark__12337_1719359762"/>
        <w:bookmarkStart w:id="217" w:name="__Fieldmark__3752_3256993688"/>
        <w:bookmarkStart w:id="218" w:name="__Fieldmark__223_762508391"/>
        <w:bookmarkStart w:id="219" w:name="__Fieldmark__1491_2777899295"/>
        <w:bookmarkStart w:id="220" w:name="__Fieldmark__592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_Toc3619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_Toc3619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_Toc3619 \h </w:instrText>
        </w:r>
        <w:r>
          <w:rPr>
            <w:rStyle w:val="LienInternet"/>
            <w:vanish/>
          </w:rPr>
          <w:fldChar w:fldCharType="separate"/>
        </w:r>
        <w:r>
          <w:rPr>
            <w:rStyle w:val="LienInternet"/>
            <w:vanish/>
          </w:rPr>
          <w:t>3</w:t>
        </w:r>
        <w:r>
          <w:rPr>
            <w:rStyle w:val="LienInternet"/>
            <w:vanish/>
          </w:rPr>
          <w:fldChar w:fldCharType="end"/>
        </w:r>
        <w:r>
          <w:rPr>
            <w:webHidden/>
          </w:rPr>
          <w:fldChar w:fldCharType="begin"/>
        </w:r>
        <w:r>
          <w:rPr>
            <w:webHidden/>
          </w:rPr>
          <w:instrText>PAGEREF _Toc3619 \h</w:instrText>
        </w:r>
        <w:r>
          <w:rPr>
            <w:webHidden/>
          </w:rPr>
          <w:fldChar w:fldCharType="separate"/>
        </w:r>
        <w:r>
          <w:rPr>
            <w:rStyle w:val="LienInternet"/>
          </w:rPr>
        </w:r>
        <w:r>
          <w:rPr>
            <w:webHidden/>
          </w:rPr>
          <w:fldChar w:fldCharType="end"/>
        </w:r>
      </w:hyperlink>
      <w:r>
        <w:rPr>
          <w:rStyle w:val="LienInternet"/>
        </w:rPr>
        <w:fldChar w:fldCharType="end"/>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pStyle w:val="Tabledesmatiresniveau2"/>
        <w:tabs>
          <w:tab w:val="clear" w:pos="706"/>
          <w:tab w:val="right" w:pos="8290" w:leader="dot"/>
        </w:tabs>
        <w:rPr/>
      </w:pPr>
      <w:hyperlink w:anchor="_Toc3620">
        <w:r>
          <w:rPr>
            <w:rStyle w:val="LienInternet"/>
          </w:rPr>
          <w:t>1.4 Procédure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21" w:name="__Fieldmark__599_324066665"/>
        <w:r>
          <w:rPr>
            <w:rStyle w:val="LienInternet"/>
          </w:rPr>
        </w:r>
        <w:r>
          <w:rPr>
            <w:rStyle w:val="LienInternet"/>
          </w:rPr>
          <w:fldChar w:fldCharType="separate"/>
        </w:r>
        <w:r>
          <w:rPr>
            <w:rStyle w:val="LienInternet"/>
          </w:rPr>
        </w:r>
        <w:r>
          <w:fldChar w:fldCharType="begin"/>
        </w:r>
        <w:r>
          <w:rPr>
            <w:rStyle w:val="LienInternet"/>
          </w:rPr>
        </w:r>
        <w:bookmarkStart w:id="222" w:name="__Fieldmark__436_241194671"/>
        <w:bookmarkStart w:id="223" w:name="__Fieldmark__602_324066665"/>
        <w:r>
          <w:rPr>
            <w:rStyle w:val="LienInternet"/>
          </w:rPr>
        </w:r>
        <w:r>
          <w:rPr>
            <w:rStyle w:val="LienInternet"/>
          </w:rPr>
          <w:fldChar w:fldCharType="separate"/>
        </w:r>
        <w:r>
          <w:rPr>
            <w:rStyle w:val="LienInternet"/>
          </w:rPr>
        </w:r>
        <w:r>
          <w:fldChar w:fldCharType="begin"/>
        </w:r>
        <w:r>
          <w:rPr>
            <w:rStyle w:val="LienInternet"/>
          </w:rPr>
        </w:r>
        <w:bookmarkStart w:id="224" w:name="__Fieldmark__439_241194671"/>
        <w:bookmarkStart w:id="225" w:name="__Fieldmark__1498_2777899295"/>
        <w:bookmarkStart w:id="226" w:name="__Fieldmark__607_324066665"/>
        <w:r>
          <w:rPr>
            <w:rStyle w:val="LienInternet"/>
          </w:rPr>
        </w:r>
        <w:r>
          <w:rPr>
            <w:rStyle w:val="LienInternet"/>
          </w:rPr>
          <w:fldChar w:fldCharType="separate"/>
        </w:r>
        <w:r>
          <w:rPr>
            <w:rStyle w:val="LienInternet"/>
          </w:rPr>
        </w:r>
        <w:r>
          <w:fldChar w:fldCharType="begin"/>
        </w:r>
        <w:r>
          <w:rPr>
            <w:rStyle w:val="LienInternet"/>
          </w:rPr>
        </w:r>
        <w:bookmarkStart w:id="227" w:name="__Fieldmark__444_241194671"/>
        <w:bookmarkStart w:id="228" w:name="__Fieldmark__290_3450228470"/>
        <w:bookmarkStart w:id="229" w:name="__Fieldmark__1501_2777899295"/>
        <w:bookmarkStart w:id="230" w:name="__Fieldmark__614_324066665"/>
        <w:r>
          <w:rPr>
            <w:rStyle w:val="LienInternet"/>
          </w:rPr>
        </w:r>
        <w:r>
          <w:rPr>
            <w:rStyle w:val="LienInternet"/>
          </w:rPr>
          <w:fldChar w:fldCharType="separate"/>
        </w:r>
        <w:r>
          <w:rPr>
            <w:rStyle w:val="LienInternet"/>
          </w:rPr>
        </w:r>
        <w:r>
          <w:fldChar w:fldCharType="begin"/>
        </w:r>
        <w:r>
          <w:rPr>
            <w:rStyle w:val="LienInternet"/>
          </w:rPr>
        </w:r>
        <w:bookmarkStart w:id="231" w:name="__Fieldmark__451_241194671"/>
        <w:bookmarkStart w:id="232" w:name="__Fieldmark__293_3450228470"/>
        <w:bookmarkStart w:id="233" w:name="__Fieldmark__230_762508391"/>
        <w:bookmarkStart w:id="234" w:name="__Fieldmark__1506_2777899295"/>
        <w:bookmarkStart w:id="235" w:name="__Fieldmark__623_324066665"/>
        <w:r>
          <w:rPr>
            <w:rStyle w:val="LienInternet"/>
          </w:rPr>
        </w:r>
        <w:r>
          <w:rPr>
            <w:rStyle w:val="LienInternet"/>
          </w:rPr>
          <w:fldChar w:fldCharType="separate"/>
        </w:r>
        <w:r>
          <w:rPr>
            <w:rStyle w:val="LienInternet"/>
          </w:rPr>
        </w:r>
        <w:r>
          <w:fldChar w:fldCharType="begin"/>
        </w:r>
        <w:r>
          <w:rPr>
            <w:rStyle w:val="LienInternet"/>
          </w:rPr>
        </w:r>
        <w:bookmarkStart w:id="236" w:name="__Fieldmark__460_241194671"/>
        <w:bookmarkStart w:id="237" w:name="__Fieldmark__298_3450228470"/>
        <w:bookmarkStart w:id="238" w:name="__Fieldmark__178_4147639687"/>
        <w:bookmarkStart w:id="239" w:name="__Fieldmark__233_762508391"/>
        <w:bookmarkStart w:id="240" w:name="__Fieldmark__1513_2777899295"/>
        <w:bookmarkStart w:id="241" w:name="__Fieldmark__634_324066665"/>
        <w:r>
          <w:rPr>
            <w:rStyle w:val="LienInternet"/>
          </w:rPr>
        </w:r>
        <w:r>
          <w:rPr>
            <w:rStyle w:val="LienInternet"/>
          </w:rPr>
          <w:fldChar w:fldCharType="separate"/>
        </w:r>
        <w:r>
          <w:rPr>
            <w:rStyle w:val="LienInternet"/>
          </w:rPr>
        </w:r>
        <w:r>
          <w:fldChar w:fldCharType="begin"/>
        </w:r>
        <w:r>
          <w:rPr>
            <w:rStyle w:val="LienInternet"/>
          </w:rPr>
        </w:r>
        <w:bookmarkStart w:id="242" w:name="__Fieldmark__471_241194671"/>
        <w:bookmarkStart w:id="243" w:name="__Fieldmark__305_3450228470"/>
        <w:bookmarkStart w:id="244" w:name="__Fieldmark__181_4147639687"/>
        <w:bookmarkStart w:id="245" w:name="__Fieldmark__3759_3256993688"/>
        <w:bookmarkStart w:id="246" w:name="__Fieldmark__238_762508391"/>
        <w:bookmarkStart w:id="247" w:name="__Fieldmark__1522_2777899295"/>
        <w:bookmarkStart w:id="248" w:name="__Fieldmark__647_324066665"/>
        <w:r>
          <w:rPr>
            <w:rStyle w:val="LienInternet"/>
          </w:rPr>
        </w:r>
        <w:r>
          <w:rPr>
            <w:rStyle w:val="LienInternet"/>
          </w:rPr>
          <w:fldChar w:fldCharType="separate"/>
        </w:r>
        <w:r>
          <w:rPr>
            <w:rStyle w:val="LienInternet"/>
          </w:rPr>
        </w:r>
        <w:r>
          <w:fldChar w:fldCharType="begin"/>
        </w:r>
        <w:r>
          <w:rPr>
            <w:rStyle w:val="LienInternet"/>
          </w:rPr>
        </w:r>
        <w:bookmarkStart w:id="249" w:name="__Fieldmark__484_241194671"/>
        <w:bookmarkStart w:id="250" w:name="__Fieldmark__314_3450228470"/>
        <w:bookmarkStart w:id="251" w:name="__Fieldmark__186_4147639687"/>
        <w:bookmarkStart w:id="252" w:name="__Fieldmark__2094_3256993688"/>
        <w:bookmarkStart w:id="253" w:name="__Fieldmark__3762_3256993688"/>
        <w:bookmarkStart w:id="254" w:name="__Fieldmark__245_762508391"/>
        <w:bookmarkStart w:id="255" w:name="__Fieldmark__1533_2777899295"/>
        <w:bookmarkStart w:id="256" w:name="__Fieldmark__662_324066665"/>
        <w:r>
          <w:rPr>
            <w:rStyle w:val="LienInternet"/>
          </w:rPr>
        </w:r>
        <w:r>
          <w:rPr>
            <w:rStyle w:val="LienInternet"/>
          </w:rPr>
          <w:fldChar w:fldCharType="separate"/>
        </w:r>
        <w:r>
          <w:rPr>
            <w:rStyle w:val="LienInternet"/>
          </w:rPr>
        </w:r>
        <w:r>
          <w:fldChar w:fldCharType="begin"/>
        </w:r>
        <w:r>
          <w:rPr>
            <w:rStyle w:val="LienInternet"/>
          </w:rPr>
        </w:r>
        <w:bookmarkStart w:id="257" w:name="__Fieldmark__499_241194671"/>
        <w:bookmarkStart w:id="258" w:name="__Fieldmark__325_3450228470"/>
        <w:bookmarkStart w:id="259" w:name="__Fieldmark__193_4147639687"/>
        <w:bookmarkStart w:id="260" w:name="__Fieldmark__2097_3256993688"/>
        <w:bookmarkStart w:id="261" w:name="__Fieldmark__12344_1719359762"/>
        <w:bookmarkStart w:id="262" w:name="__Fieldmark__3767_3256993688"/>
        <w:bookmarkStart w:id="263" w:name="__Fieldmark__254_762508391"/>
        <w:bookmarkStart w:id="264" w:name="__Fieldmark__1546_2777899295"/>
        <w:bookmarkStart w:id="265" w:name="__Fieldmark__679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_Toc3620 \h </w:instrText>
        </w:r>
        <w:r>
          <w:rPr>
            <w:rStyle w:val="LienInternet"/>
          </w:rPr>
          <w:fldChar w:fldCharType="separate"/>
        </w:r>
        <w:r>
          <w:rPr>
            <w:rStyle w:val="LienInternet"/>
          </w:rPr>
          <w:t>3</w:t>
        </w:r>
        <w:r>
          <w:rPr>
            <w:rStyle w:val="LienInternet"/>
          </w:rPr>
          <w:fldChar w:fldCharType="end"/>
        </w:r>
        <w:bookmarkStart w:id="266" w:name="__Fieldmark__533_241194671"/>
        <w:bookmarkStart w:id="267" w:name="__Fieldmark__351_3450228470"/>
        <w:bookmarkStart w:id="268" w:name="__Fieldmark__211_4147639687"/>
        <w:bookmarkStart w:id="269" w:name="__Fieldmark__2107_3256993688"/>
        <w:bookmarkStart w:id="270" w:name="__Fieldmark__51_902514160"/>
        <w:bookmarkStart w:id="271" w:name="__Fieldmark__12350_1719359762"/>
        <w:bookmarkStart w:id="272" w:name="__Fieldmark__3781_3256993688"/>
        <w:bookmarkStart w:id="273" w:name="__Fieldmark__276_762508391"/>
        <w:bookmarkStart w:id="274" w:name="__Fieldmark__1576_2777899295"/>
        <w:bookmarkStart w:id="275" w:name="__Fieldmark__717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_Toc3620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_Toc3620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_Toc3620 \h </w:instrText>
        </w:r>
        <w:r>
          <w:rPr>
            <w:rStyle w:val="LienInternet"/>
            <w:vanish/>
          </w:rPr>
          <w:fldChar w:fldCharType="separate"/>
        </w:r>
        <w:r>
          <w:rPr>
            <w:rStyle w:val="LienInternet"/>
            <w:vanish/>
          </w:rPr>
          <w:t>3</w:t>
        </w:r>
        <w:r>
          <w:rPr>
            <w:rStyle w:val="LienInternet"/>
            <w:vanish/>
          </w:rPr>
          <w:fldChar w:fldCharType="end"/>
        </w:r>
        <w:r>
          <w:rPr>
            <w:webHidden/>
          </w:rPr>
          <w:fldChar w:fldCharType="begin"/>
        </w:r>
        <w:r>
          <w:rPr>
            <w:webHidden/>
          </w:rPr>
          <w:instrText>PAGEREF _Toc3620 \h</w:instrText>
        </w:r>
        <w:r>
          <w:rPr>
            <w:webHidden/>
          </w:rPr>
          <w:fldChar w:fldCharType="separate"/>
        </w:r>
        <w:r>
          <w:rPr>
            <w:rStyle w:val="LienInternet"/>
          </w:rPr>
        </w:r>
        <w:r>
          <w:rPr>
            <w:webHidden/>
          </w:rPr>
          <w:fldChar w:fldCharType="end"/>
        </w:r>
      </w:hyperlink>
      <w:r>
        <w:rPr>
          <w:rStyle w:val="LienInternet"/>
        </w:rPr>
        <w:fldChar w:fldCharType="end"/>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pPr>
        <w:pStyle w:val="Tabledesmatiresniveau1"/>
        <w:tabs>
          <w:tab w:val="right" w:pos="8290" w:leader="dot"/>
          <w:tab w:val="right" w:pos="9637" w:leader="dot"/>
        </w:tabs>
        <w:rPr/>
      </w:pPr>
      <w:hyperlink w:anchor="_Toc3621">
        <w:r>
          <w:rPr>
            <w:rStyle w:val="LienInternet"/>
          </w:rPr>
          <w:t>Article 2 - CARACTERISTIQUES DE LA CONSULTATION</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76" w:name="__Fieldmark__724_324066665"/>
        <w:r>
          <w:rPr>
            <w:rStyle w:val="LienInternet"/>
          </w:rPr>
        </w:r>
        <w:r>
          <w:rPr>
            <w:rStyle w:val="LienInternet"/>
          </w:rPr>
          <w:fldChar w:fldCharType="separate"/>
        </w:r>
        <w:r>
          <w:rPr>
            <w:rStyle w:val="LienInternet"/>
          </w:rPr>
        </w:r>
        <w:r>
          <w:fldChar w:fldCharType="begin"/>
        </w:r>
        <w:r>
          <w:rPr>
            <w:rStyle w:val="LienInternet"/>
          </w:rPr>
        </w:r>
        <w:bookmarkStart w:id="277" w:name="__Fieldmark__540_241194671"/>
        <w:bookmarkStart w:id="278" w:name="__Fieldmark__727_324066665"/>
        <w:r>
          <w:rPr>
            <w:rStyle w:val="LienInternet"/>
          </w:rPr>
        </w:r>
        <w:r>
          <w:rPr>
            <w:rStyle w:val="LienInternet"/>
          </w:rPr>
          <w:fldChar w:fldCharType="separate"/>
        </w:r>
        <w:r>
          <w:rPr>
            <w:rStyle w:val="LienInternet"/>
          </w:rPr>
        </w:r>
        <w:r>
          <w:fldChar w:fldCharType="begin"/>
        </w:r>
        <w:r>
          <w:rPr>
            <w:rStyle w:val="LienInternet"/>
          </w:rPr>
        </w:r>
        <w:bookmarkStart w:id="279" w:name="__Fieldmark__543_241194671"/>
        <w:bookmarkStart w:id="280" w:name="__Fieldmark__1583_2777899295"/>
        <w:bookmarkStart w:id="281" w:name="__Fieldmark__732_324066665"/>
        <w:r>
          <w:rPr>
            <w:rStyle w:val="LienInternet"/>
          </w:rPr>
        </w:r>
        <w:r>
          <w:rPr>
            <w:rStyle w:val="LienInternet"/>
          </w:rPr>
          <w:fldChar w:fldCharType="separate"/>
        </w:r>
        <w:r>
          <w:rPr>
            <w:rStyle w:val="LienInternet"/>
          </w:rPr>
        </w:r>
        <w:r>
          <w:fldChar w:fldCharType="begin"/>
        </w:r>
        <w:r>
          <w:rPr>
            <w:rStyle w:val="LienInternet"/>
          </w:rPr>
        </w:r>
        <w:bookmarkStart w:id="282" w:name="__Fieldmark__548_241194671"/>
        <w:bookmarkStart w:id="283" w:name="__Fieldmark__358_3450228470"/>
        <w:bookmarkStart w:id="284" w:name="__Fieldmark__1586_2777899295"/>
        <w:bookmarkStart w:id="285" w:name="__Fieldmark__739_324066665"/>
        <w:r>
          <w:rPr>
            <w:rStyle w:val="LienInternet"/>
          </w:rPr>
        </w:r>
        <w:r>
          <w:rPr>
            <w:rStyle w:val="LienInternet"/>
          </w:rPr>
          <w:fldChar w:fldCharType="separate"/>
        </w:r>
        <w:r>
          <w:rPr>
            <w:rStyle w:val="LienInternet"/>
          </w:rPr>
        </w:r>
        <w:r>
          <w:fldChar w:fldCharType="begin"/>
        </w:r>
        <w:r>
          <w:rPr>
            <w:rStyle w:val="LienInternet"/>
          </w:rPr>
        </w:r>
        <w:bookmarkStart w:id="286" w:name="__Fieldmark__555_241194671"/>
        <w:bookmarkStart w:id="287" w:name="__Fieldmark__361_3450228470"/>
        <w:bookmarkStart w:id="288" w:name="__Fieldmark__283_762508391"/>
        <w:bookmarkStart w:id="289" w:name="__Fieldmark__1591_2777899295"/>
        <w:bookmarkStart w:id="290" w:name="__Fieldmark__748_324066665"/>
        <w:r>
          <w:rPr>
            <w:rStyle w:val="LienInternet"/>
          </w:rPr>
        </w:r>
        <w:r>
          <w:rPr>
            <w:rStyle w:val="LienInternet"/>
          </w:rPr>
          <w:fldChar w:fldCharType="separate"/>
        </w:r>
        <w:r>
          <w:rPr>
            <w:rStyle w:val="LienInternet"/>
          </w:rPr>
        </w:r>
        <w:r>
          <w:fldChar w:fldCharType="begin"/>
        </w:r>
        <w:r>
          <w:rPr>
            <w:rStyle w:val="LienInternet"/>
          </w:rPr>
        </w:r>
        <w:bookmarkStart w:id="291" w:name="__Fieldmark__564_241194671"/>
        <w:bookmarkStart w:id="292" w:name="__Fieldmark__366_3450228470"/>
        <w:bookmarkStart w:id="293" w:name="__Fieldmark__218_4147639687"/>
        <w:bookmarkStart w:id="294" w:name="__Fieldmark__286_762508391"/>
        <w:bookmarkStart w:id="295" w:name="__Fieldmark__1598_2777899295"/>
        <w:bookmarkStart w:id="296" w:name="__Fieldmark__759_324066665"/>
        <w:r>
          <w:rPr>
            <w:rStyle w:val="LienInternet"/>
          </w:rPr>
        </w:r>
        <w:r>
          <w:rPr>
            <w:rStyle w:val="LienInternet"/>
          </w:rPr>
          <w:fldChar w:fldCharType="separate"/>
        </w:r>
        <w:r>
          <w:rPr>
            <w:rStyle w:val="LienInternet"/>
          </w:rPr>
        </w:r>
        <w:r>
          <w:fldChar w:fldCharType="begin"/>
        </w:r>
        <w:r>
          <w:rPr>
            <w:rStyle w:val="LienInternet"/>
          </w:rPr>
        </w:r>
        <w:bookmarkStart w:id="297" w:name="__Fieldmark__575_241194671"/>
        <w:bookmarkStart w:id="298" w:name="__Fieldmark__373_3450228470"/>
        <w:bookmarkStart w:id="299" w:name="__Fieldmark__221_4147639687"/>
        <w:bookmarkStart w:id="300" w:name="__Fieldmark__3788_3256993688"/>
        <w:bookmarkStart w:id="301" w:name="__Fieldmark__291_762508391"/>
        <w:bookmarkStart w:id="302" w:name="__Fieldmark__1607_2777899295"/>
        <w:bookmarkStart w:id="303" w:name="__Fieldmark__772_324066665"/>
        <w:r>
          <w:rPr>
            <w:rStyle w:val="LienInternet"/>
          </w:rPr>
        </w:r>
        <w:r>
          <w:rPr>
            <w:rStyle w:val="LienInternet"/>
          </w:rPr>
          <w:fldChar w:fldCharType="separate"/>
        </w:r>
        <w:r>
          <w:rPr>
            <w:rStyle w:val="LienInternet"/>
          </w:rPr>
        </w:r>
        <w:r>
          <w:fldChar w:fldCharType="begin"/>
        </w:r>
        <w:r>
          <w:rPr>
            <w:rStyle w:val="LienInternet"/>
          </w:rPr>
        </w:r>
        <w:bookmarkStart w:id="304" w:name="__Fieldmark__588_241194671"/>
        <w:bookmarkStart w:id="305" w:name="__Fieldmark__382_3450228470"/>
        <w:bookmarkStart w:id="306" w:name="__Fieldmark__226_4147639687"/>
        <w:bookmarkStart w:id="307" w:name="__Fieldmark__2114_3256993688"/>
        <w:bookmarkStart w:id="308" w:name="__Fieldmark__3791_3256993688"/>
        <w:bookmarkStart w:id="309" w:name="__Fieldmark__298_762508391"/>
        <w:bookmarkStart w:id="310" w:name="__Fieldmark__1618_2777899295"/>
        <w:bookmarkStart w:id="311" w:name="__Fieldmark__787_324066665"/>
        <w:r>
          <w:rPr>
            <w:rStyle w:val="LienInternet"/>
          </w:rPr>
        </w:r>
        <w:r>
          <w:rPr>
            <w:rStyle w:val="LienInternet"/>
          </w:rPr>
          <w:fldChar w:fldCharType="separate"/>
        </w:r>
        <w:r>
          <w:rPr>
            <w:rStyle w:val="LienInternet"/>
          </w:rPr>
        </w:r>
        <w:r>
          <w:fldChar w:fldCharType="begin"/>
        </w:r>
        <w:r>
          <w:rPr>
            <w:rStyle w:val="LienInternet"/>
          </w:rPr>
        </w:r>
        <w:bookmarkStart w:id="312" w:name="__Fieldmark__603_241194671"/>
        <w:bookmarkStart w:id="313" w:name="__Fieldmark__393_3450228470"/>
        <w:bookmarkStart w:id="314" w:name="__Fieldmark__233_4147639687"/>
        <w:bookmarkStart w:id="315" w:name="__Fieldmark__2117_3256993688"/>
        <w:bookmarkStart w:id="316" w:name="__Fieldmark__12357_1719359762"/>
        <w:bookmarkStart w:id="317" w:name="__Fieldmark__3796_3256993688"/>
        <w:bookmarkStart w:id="318" w:name="__Fieldmark__307_762508391"/>
        <w:bookmarkStart w:id="319" w:name="__Fieldmark__1631_2777899295"/>
        <w:bookmarkStart w:id="320" w:name="__Fieldmark__804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_Toc3621 \h </w:instrText>
        </w:r>
        <w:r>
          <w:rPr>
            <w:rStyle w:val="LienInternet"/>
          </w:rPr>
          <w:fldChar w:fldCharType="separate"/>
        </w:r>
        <w:r>
          <w:rPr>
            <w:rStyle w:val="LienInternet"/>
          </w:rPr>
          <w:t>3</w:t>
        </w:r>
        <w:r>
          <w:rPr>
            <w:rStyle w:val="LienInternet"/>
          </w:rPr>
          <w:fldChar w:fldCharType="end"/>
        </w:r>
        <w:bookmarkStart w:id="321" w:name="__Fieldmark__637_241194671"/>
        <w:bookmarkStart w:id="322" w:name="__Fieldmark__419_3450228470"/>
        <w:bookmarkStart w:id="323" w:name="__Fieldmark__251_4147639687"/>
        <w:bookmarkStart w:id="324" w:name="__Fieldmark__2127_3256993688"/>
        <w:bookmarkStart w:id="325" w:name="__Fieldmark__59_902514160"/>
        <w:bookmarkStart w:id="326" w:name="__Fieldmark__12363_1719359762"/>
        <w:bookmarkStart w:id="327" w:name="__Fieldmark__3810_3256993688"/>
        <w:bookmarkStart w:id="328" w:name="__Fieldmark__329_762508391"/>
        <w:bookmarkStart w:id="329" w:name="__Fieldmark__1661_2777899295"/>
        <w:bookmarkStart w:id="330" w:name="__Fieldmark__842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_Toc3621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_Toc3621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_Toc3621 \h </w:instrText>
        </w:r>
        <w:r>
          <w:rPr>
            <w:rStyle w:val="LienInternet"/>
            <w:vanish/>
          </w:rPr>
          <w:fldChar w:fldCharType="separate"/>
        </w:r>
        <w:r>
          <w:rPr>
            <w:rStyle w:val="LienInternet"/>
            <w:vanish/>
          </w:rPr>
          <w:t>3</w:t>
        </w:r>
        <w:r>
          <w:rPr>
            <w:rStyle w:val="LienInternet"/>
            <w:vanish/>
          </w:rPr>
          <w:fldChar w:fldCharType="end"/>
        </w:r>
        <w:r>
          <w:rPr>
            <w:webHidden/>
          </w:rPr>
          <w:fldChar w:fldCharType="begin"/>
        </w:r>
        <w:r>
          <w:rPr>
            <w:webHidden/>
          </w:rPr>
          <w:instrText>PAGEREF _Toc3621 \h</w:instrText>
        </w:r>
        <w:r>
          <w:rPr>
            <w:webHidden/>
          </w:rPr>
          <w:fldChar w:fldCharType="separate"/>
        </w:r>
        <w:r>
          <w:rPr>
            <w:rStyle w:val="LienInternet"/>
          </w:rPr>
        </w:r>
        <w:r>
          <w:rPr>
            <w:webHidden/>
          </w:rPr>
          <w:fldChar w:fldCharType="end"/>
        </w:r>
      </w:hyperlink>
      <w:r>
        <w:rPr>
          <w:rStyle w:val="LienInternet"/>
        </w:rPr>
        <w:fldChar w:fldCharType="end"/>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pStyle w:val="Tabledesmatiresniveau2"/>
        <w:tabs>
          <w:tab w:val="clear" w:pos="706"/>
          <w:tab w:val="right" w:pos="8290" w:leader="dot"/>
        </w:tabs>
        <w:rPr/>
      </w:pPr>
      <w:hyperlink w:anchor="_Toc3622">
        <w:r>
          <w:rPr>
            <w:rStyle w:val="LienInternet"/>
          </w:rPr>
          <w:t>2.1 Décomposition en lots, tranches et postes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331" w:name="__Fieldmark__849_324066665"/>
        <w:r>
          <w:rPr>
            <w:rStyle w:val="LienInternet"/>
          </w:rPr>
        </w:r>
        <w:r>
          <w:rPr>
            <w:rStyle w:val="LienInternet"/>
          </w:rPr>
          <w:fldChar w:fldCharType="separate"/>
        </w:r>
        <w:r>
          <w:rPr>
            <w:rStyle w:val="LienInternet"/>
          </w:rPr>
        </w:r>
        <w:r>
          <w:fldChar w:fldCharType="begin"/>
        </w:r>
        <w:r>
          <w:rPr>
            <w:rStyle w:val="LienInternet"/>
          </w:rPr>
        </w:r>
        <w:bookmarkStart w:id="332" w:name="__Fieldmark__644_241194671"/>
        <w:bookmarkStart w:id="333" w:name="__Fieldmark__852_324066665"/>
        <w:r>
          <w:rPr>
            <w:rStyle w:val="LienInternet"/>
          </w:rPr>
        </w:r>
        <w:r>
          <w:rPr>
            <w:rStyle w:val="LienInternet"/>
          </w:rPr>
          <w:fldChar w:fldCharType="separate"/>
        </w:r>
        <w:r>
          <w:rPr>
            <w:rStyle w:val="LienInternet"/>
          </w:rPr>
        </w:r>
        <w:r>
          <w:fldChar w:fldCharType="begin"/>
        </w:r>
        <w:r>
          <w:rPr>
            <w:rStyle w:val="LienInternet"/>
          </w:rPr>
        </w:r>
        <w:bookmarkStart w:id="334" w:name="__Fieldmark__647_241194671"/>
        <w:bookmarkStart w:id="335" w:name="__Fieldmark__1668_2777899295"/>
        <w:bookmarkStart w:id="336" w:name="__Fieldmark__857_324066665"/>
        <w:r>
          <w:rPr>
            <w:rStyle w:val="LienInternet"/>
          </w:rPr>
        </w:r>
        <w:r>
          <w:rPr>
            <w:rStyle w:val="LienInternet"/>
          </w:rPr>
          <w:fldChar w:fldCharType="separate"/>
        </w:r>
        <w:r>
          <w:rPr>
            <w:rStyle w:val="LienInternet"/>
          </w:rPr>
        </w:r>
        <w:r>
          <w:fldChar w:fldCharType="begin"/>
        </w:r>
        <w:r>
          <w:rPr>
            <w:rStyle w:val="LienInternet"/>
          </w:rPr>
        </w:r>
        <w:bookmarkStart w:id="337" w:name="__Fieldmark__652_241194671"/>
        <w:bookmarkStart w:id="338" w:name="__Fieldmark__426_3450228470"/>
        <w:bookmarkStart w:id="339" w:name="__Fieldmark__1671_2777899295"/>
        <w:bookmarkStart w:id="340" w:name="__Fieldmark__864_324066665"/>
        <w:r>
          <w:rPr>
            <w:rStyle w:val="LienInternet"/>
          </w:rPr>
        </w:r>
        <w:r>
          <w:rPr>
            <w:rStyle w:val="LienInternet"/>
          </w:rPr>
          <w:fldChar w:fldCharType="separate"/>
        </w:r>
        <w:r>
          <w:rPr>
            <w:rStyle w:val="LienInternet"/>
          </w:rPr>
        </w:r>
        <w:r>
          <w:fldChar w:fldCharType="begin"/>
        </w:r>
        <w:r>
          <w:rPr>
            <w:rStyle w:val="LienInternet"/>
          </w:rPr>
        </w:r>
        <w:bookmarkStart w:id="341" w:name="__Fieldmark__659_241194671"/>
        <w:bookmarkStart w:id="342" w:name="__Fieldmark__429_3450228470"/>
        <w:bookmarkStart w:id="343" w:name="__Fieldmark__336_762508391"/>
        <w:bookmarkStart w:id="344" w:name="__Fieldmark__1676_2777899295"/>
        <w:bookmarkStart w:id="345" w:name="__Fieldmark__873_324066665"/>
        <w:r>
          <w:rPr>
            <w:rStyle w:val="LienInternet"/>
          </w:rPr>
        </w:r>
        <w:r>
          <w:rPr>
            <w:rStyle w:val="LienInternet"/>
          </w:rPr>
          <w:fldChar w:fldCharType="separate"/>
        </w:r>
        <w:r>
          <w:rPr>
            <w:rStyle w:val="LienInternet"/>
          </w:rPr>
        </w:r>
        <w:r>
          <w:fldChar w:fldCharType="begin"/>
        </w:r>
        <w:r>
          <w:rPr>
            <w:rStyle w:val="LienInternet"/>
          </w:rPr>
        </w:r>
        <w:bookmarkStart w:id="346" w:name="__Fieldmark__668_241194671"/>
        <w:bookmarkStart w:id="347" w:name="__Fieldmark__434_3450228470"/>
        <w:bookmarkStart w:id="348" w:name="__Fieldmark__258_4147639687"/>
        <w:bookmarkStart w:id="349" w:name="__Fieldmark__339_762508391"/>
        <w:bookmarkStart w:id="350" w:name="__Fieldmark__1683_2777899295"/>
        <w:bookmarkStart w:id="351" w:name="__Fieldmark__884_324066665"/>
        <w:r>
          <w:rPr>
            <w:rStyle w:val="LienInternet"/>
          </w:rPr>
        </w:r>
        <w:r>
          <w:rPr>
            <w:rStyle w:val="LienInternet"/>
          </w:rPr>
          <w:fldChar w:fldCharType="separate"/>
        </w:r>
        <w:r>
          <w:rPr>
            <w:rStyle w:val="LienInternet"/>
          </w:rPr>
        </w:r>
        <w:r>
          <w:fldChar w:fldCharType="begin"/>
        </w:r>
        <w:r>
          <w:rPr>
            <w:rStyle w:val="LienInternet"/>
          </w:rPr>
        </w:r>
        <w:bookmarkStart w:id="352" w:name="__Fieldmark__679_241194671"/>
        <w:bookmarkStart w:id="353" w:name="__Fieldmark__441_3450228470"/>
        <w:bookmarkStart w:id="354" w:name="__Fieldmark__261_4147639687"/>
        <w:bookmarkStart w:id="355" w:name="__Fieldmark__3817_3256993688"/>
        <w:bookmarkStart w:id="356" w:name="__Fieldmark__344_762508391"/>
        <w:bookmarkStart w:id="357" w:name="__Fieldmark__1692_2777899295"/>
        <w:bookmarkStart w:id="358" w:name="__Fieldmark__897_324066665"/>
        <w:r>
          <w:rPr>
            <w:rStyle w:val="LienInternet"/>
          </w:rPr>
        </w:r>
        <w:r>
          <w:rPr>
            <w:rStyle w:val="LienInternet"/>
          </w:rPr>
          <w:fldChar w:fldCharType="separate"/>
        </w:r>
        <w:r>
          <w:rPr>
            <w:rStyle w:val="LienInternet"/>
          </w:rPr>
        </w:r>
        <w:r>
          <w:fldChar w:fldCharType="begin"/>
        </w:r>
        <w:r>
          <w:rPr>
            <w:rStyle w:val="LienInternet"/>
          </w:rPr>
        </w:r>
        <w:bookmarkStart w:id="359" w:name="__Fieldmark__692_241194671"/>
        <w:bookmarkStart w:id="360" w:name="__Fieldmark__450_3450228470"/>
        <w:bookmarkStart w:id="361" w:name="__Fieldmark__266_4147639687"/>
        <w:bookmarkStart w:id="362" w:name="__Fieldmark__2134_3256993688"/>
        <w:bookmarkStart w:id="363" w:name="__Fieldmark__3820_3256993688"/>
        <w:bookmarkStart w:id="364" w:name="__Fieldmark__351_762508391"/>
        <w:bookmarkStart w:id="365" w:name="__Fieldmark__1703_2777899295"/>
        <w:bookmarkStart w:id="366" w:name="__Fieldmark__912_324066665"/>
        <w:r>
          <w:rPr>
            <w:rStyle w:val="LienInternet"/>
          </w:rPr>
        </w:r>
        <w:r>
          <w:rPr>
            <w:rStyle w:val="LienInternet"/>
          </w:rPr>
          <w:fldChar w:fldCharType="separate"/>
        </w:r>
        <w:r>
          <w:rPr>
            <w:rStyle w:val="LienInternet"/>
          </w:rPr>
        </w:r>
        <w:r>
          <w:fldChar w:fldCharType="begin"/>
        </w:r>
        <w:r>
          <w:rPr>
            <w:rStyle w:val="LienInternet"/>
          </w:rPr>
        </w:r>
        <w:bookmarkStart w:id="367" w:name="__Fieldmark__707_241194671"/>
        <w:bookmarkStart w:id="368" w:name="__Fieldmark__461_3450228470"/>
        <w:bookmarkStart w:id="369" w:name="__Fieldmark__273_4147639687"/>
        <w:bookmarkStart w:id="370" w:name="__Fieldmark__2137_3256993688"/>
        <w:bookmarkStart w:id="371" w:name="__Fieldmark__12370_1719359762"/>
        <w:bookmarkStart w:id="372" w:name="__Fieldmark__3825_3256993688"/>
        <w:bookmarkStart w:id="373" w:name="__Fieldmark__360_762508391"/>
        <w:bookmarkStart w:id="374" w:name="__Fieldmark__1716_2777899295"/>
        <w:bookmarkStart w:id="375" w:name="__Fieldmark__929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_Toc3622 \h </w:instrText>
        </w:r>
        <w:r>
          <w:rPr>
            <w:rStyle w:val="LienInternet"/>
          </w:rPr>
          <w:fldChar w:fldCharType="separate"/>
        </w:r>
        <w:r>
          <w:rPr>
            <w:rStyle w:val="LienInternet"/>
          </w:rPr>
          <w:t>3</w:t>
        </w:r>
        <w:r>
          <w:rPr>
            <w:rStyle w:val="LienInternet"/>
          </w:rPr>
          <w:fldChar w:fldCharType="end"/>
        </w:r>
        <w:bookmarkStart w:id="376" w:name="__Fieldmark__741_241194671"/>
        <w:bookmarkStart w:id="377" w:name="__Fieldmark__487_3450228470"/>
        <w:bookmarkStart w:id="378" w:name="__Fieldmark__291_4147639687"/>
        <w:bookmarkStart w:id="379" w:name="__Fieldmark__2147_3256993688"/>
        <w:bookmarkStart w:id="380" w:name="__Fieldmark__67_902514160"/>
        <w:bookmarkStart w:id="381" w:name="__Fieldmark__12376_1719359762"/>
        <w:bookmarkStart w:id="382" w:name="__Fieldmark__3839_3256993688"/>
        <w:bookmarkStart w:id="383" w:name="__Fieldmark__382_762508391"/>
        <w:bookmarkStart w:id="384" w:name="__Fieldmark__1746_2777899295"/>
        <w:bookmarkStart w:id="385" w:name="__Fieldmark__967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_Toc3622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_Toc3622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_Toc3622 \h </w:instrText>
        </w:r>
        <w:r>
          <w:rPr>
            <w:rStyle w:val="LienInternet"/>
            <w:vanish/>
          </w:rPr>
          <w:fldChar w:fldCharType="separate"/>
        </w:r>
        <w:r>
          <w:rPr>
            <w:rStyle w:val="LienInternet"/>
            <w:vanish/>
          </w:rPr>
          <w:t>3</w:t>
        </w:r>
        <w:r>
          <w:rPr>
            <w:rStyle w:val="LienInternet"/>
            <w:vanish/>
          </w:rPr>
          <w:fldChar w:fldCharType="end"/>
        </w:r>
        <w:r>
          <w:rPr>
            <w:webHidden/>
          </w:rPr>
          <w:fldChar w:fldCharType="begin"/>
        </w:r>
        <w:r>
          <w:rPr>
            <w:webHidden/>
          </w:rPr>
          <w:instrText>PAGEREF _Toc3622 \h</w:instrText>
        </w:r>
        <w:r>
          <w:rPr>
            <w:webHidden/>
          </w:rPr>
          <w:fldChar w:fldCharType="separate"/>
        </w:r>
        <w:r>
          <w:rPr>
            <w:rStyle w:val="LienInternet"/>
          </w:rPr>
        </w:r>
        <w:r>
          <w:rPr>
            <w:webHidden/>
          </w:rPr>
          <w:fldChar w:fldCharType="end"/>
        </w:r>
      </w:hyperlink>
      <w:r>
        <w:rPr>
          <w:rStyle w:val="LienInternet"/>
        </w:rPr>
        <w:fldChar w:fldCharType="end"/>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pPr>
        <w:pStyle w:val="Tabledesmatiresniveau3"/>
        <w:tabs>
          <w:tab w:val="right" w:pos="8290" w:leader="dot"/>
          <w:tab w:val="right" w:pos="9241" w:leader="dot"/>
        </w:tabs>
        <w:rPr/>
      </w:pPr>
      <w:hyperlink w:anchor="_Toc3623">
        <w:r>
          <w:rPr>
            <w:rStyle w:val="LienInternet"/>
          </w:rPr>
          <w:t>2.1.1 Décomposition en lots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386" w:name="__Fieldmark__974_324066665"/>
        <w:r>
          <w:rPr>
            <w:rStyle w:val="LienInternet"/>
          </w:rPr>
        </w:r>
        <w:r>
          <w:rPr>
            <w:rStyle w:val="LienInternet"/>
          </w:rPr>
          <w:fldChar w:fldCharType="separate"/>
        </w:r>
        <w:r>
          <w:rPr>
            <w:rStyle w:val="LienInternet"/>
          </w:rPr>
        </w:r>
        <w:r>
          <w:fldChar w:fldCharType="begin"/>
        </w:r>
        <w:r>
          <w:rPr>
            <w:rStyle w:val="LienInternet"/>
          </w:rPr>
        </w:r>
        <w:bookmarkStart w:id="387" w:name="__Fieldmark__748_241194671"/>
        <w:bookmarkStart w:id="388" w:name="__Fieldmark__977_324066665"/>
        <w:r>
          <w:rPr>
            <w:rStyle w:val="LienInternet"/>
          </w:rPr>
        </w:r>
        <w:r>
          <w:rPr>
            <w:rStyle w:val="LienInternet"/>
          </w:rPr>
          <w:fldChar w:fldCharType="separate"/>
        </w:r>
        <w:r>
          <w:rPr>
            <w:rStyle w:val="LienInternet"/>
          </w:rPr>
        </w:r>
        <w:r>
          <w:fldChar w:fldCharType="begin"/>
        </w:r>
        <w:r>
          <w:rPr>
            <w:rStyle w:val="LienInternet"/>
          </w:rPr>
        </w:r>
        <w:bookmarkStart w:id="389" w:name="__Fieldmark__751_241194671"/>
        <w:bookmarkStart w:id="390" w:name="__Fieldmark__1753_2777899295"/>
        <w:bookmarkStart w:id="391" w:name="__Fieldmark__982_324066665"/>
        <w:r>
          <w:rPr>
            <w:rStyle w:val="LienInternet"/>
          </w:rPr>
        </w:r>
        <w:r>
          <w:rPr>
            <w:rStyle w:val="LienInternet"/>
          </w:rPr>
          <w:fldChar w:fldCharType="separate"/>
        </w:r>
        <w:r>
          <w:rPr>
            <w:rStyle w:val="LienInternet"/>
          </w:rPr>
        </w:r>
        <w:r>
          <w:fldChar w:fldCharType="begin"/>
        </w:r>
        <w:r>
          <w:rPr>
            <w:rStyle w:val="LienInternet"/>
          </w:rPr>
        </w:r>
        <w:bookmarkStart w:id="392" w:name="__Fieldmark__756_241194671"/>
        <w:bookmarkStart w:id="393" w:name="__Fieldmark__494_3450228470"/>
        <w:bookmarkStart w:id="394" w:name="__Fieldmark__1756_2777899295"/>
        <w:bookmarkStart w:id="395" w:name="__Fieldmark__989_324066665"/>
        <w:r>
          <w:rPr>
            <w:rStyle w:val="LienInternet"/>
          </w:rPr>
        </w:r>
        <w:r>
          <w:rPr>
            <w:rStyle w:val="LienInternet"/>
          </w:rPr>
          <w:fldChar w:fldCharType="separate"/>
        </w:r>
        <w:r>
          <w:rPr>
            <w:rStyle w:val="LienInternet"/>
          </w:rPr>
        </w:r>
        <w:r>
          <w:fldChar w:fldCharType="begin"/>
        </w:r>
        <w:r>
          <w:rPr>
            <w:rStyle w:val="LienInternet"/>
          </w:rPr>
        </w:r>
        <w:bookmarkStart w:id="396" w:name="__Fieldmark__763_241194671"/>
        <w:bookmarkStart w:id="397" w:name="__Fieldmark__497_3450228470"/>
        <w:bookmarkStart w:id="398" w:name="__Fieldmark__389_762508391"/>
        <w:bookmarkStart w:id="399" w:name="__Fieldmark__1761_2777899295"/>
        <w:bookmarkStart w:id="400" w:name="__Fieldmark__998_324066665"/>
        <w:r>
          <w:rPr>
            <w:rStyle w:val="LienInternet"/>
          </w:rPr>
        </w:r>
        <w:r>
          <w:rPr>
            <w:rStyle w:val="LienInternet"/>
          </w:rPr>
          <w:fldChar w:fldCharType="separate"/>
        </w:r>
        <w:r>
          <w:rPr>
            <w:rStyle w:val="LienInternet"/>
          </w:rPr>
        </w:r>
        <w:r>
          <w:fldChar w:fldCharType="begin"/>
        </w:r>
        <w:r>
          <w:rPr>
            <w:rStyle w:val="LienInternet"/>
          </w:rPr>
        </w:r>
        <w:bookmarkStart w:id="401" w:name="__Fieldmark__772_241194671"/>
        <w:bookmarkStart w:id="402" w:name="__Fieldmark__502_3450228470"/>
        <w:bookmarkStart w:id="403" w:name="__Fieldmark__298_4147639687"/>
        <w:bookmarkStart w:id="404" w:name="__Fieldmark__392_762508391"/>
        <w:bookmarkStart w:id="405" w:name="__Fieldmark__1768_2777899295"/>
        <w:bookmarkStart w:id="406" w:name="__Fieldmark__1009_324066665"/>
        <w:r>
          <w:rPr>
            <w:rStyle w:val="LienInternet"/>
          </w:rPr>
        </w:r>
        <w:r>
          <w:rPr>
            <w:rStyle w:val="LienInternet"/>
          </w:rPr>
          <w:fldChar w:fldCharType="separate"/>
        </w:r>
        <w:r>
          <w:rPr>
            <w:rStyle w:val="LienInternet"/>
          </w:rPr>
        </w:r>
        <w:r>
          <w:fldChar w:fldCharType="begin"/>
        </w:r>
        <w:r>
          <w:rPr>
            <w:rStyle w:val="LienInternet"/>
          </w:rPr>
        </w:r>
        <w:bookmarkStart w:id="407" w:name="__Fieldmark__783_241194671"/>
        <w:bookmarkStart w:id="408" w:name="__Fieldmark__509_3450228470"/>
        <w:bookmarkStart w:id="409" w:name="__Fieldmark__301_4147639687"/>
        <w:bookmarkStart w:id="410" w:name="__Fieldmark__3846_3256993688"/>
        <w:bookmarkStart w:id="411" w:name="__Fieldmark__397_762508391"/>
        <w:bookmarkStart w:id="412" w:name="__Fieldmark__1777_2777899295"/>
        <w:bookmarkStart w:id="413" w:name="__Fieldmark__1022_324066665"/>
        <w:r>
          <w:rPr>
            <w:rStyle w:val="LienInternet"/>
          </w:rPr>
        </w:r>
        <w:r>
          <w:rPr>
            <w:rStyle w:val="LienInternet"/>
          </w:rPr>
          <w:fldChar w:fldCharType="separate"/>
        </w:r>
        <w:r>
          <w:rPr>
            <w:rStyle w:val="LienInternet"/>
          </w:rPr>
        </w:r>
        <w:r>
          <w:fldChar w:fldCharType="begin"/>
        </w:r>
        <w:r>
          <w:rPr>
            <w:rStyle w:val="LienInternet"/>
          </w:rPr>
        </w:r>
        <w:bookmarkStart w:id="414" w:name="__Fieldmark__796_241194671"/>
        <w:bookmarkStart w:id="415" w:name="__Fieldmark__518_3450228470"/>
        <w:bookmarkStart w:id="416" w:name="__Fieldmark__306_4147639687"/>
        <w:bookmarkStart w:id="417" w:name="__Fieldmark__2154_3256993688"/>
        <w:bookmarkStart w:id="418" w:name="__Fieldmark__3849_3256993688"/>
        <w:bookmarkStart w:id="419" w:name="__Fieldmark__404_762508391"/>
        <w:bookmarkStart w:id="420" w:name="__Fieldmark__1788_2777899295"/>
        <w:bookmarkStart w:id="421" w:name="__Fieldmark__1037_324066665"/>
        <w:r>
          <w:rPr>
            <w:rStyle w:val="LienInternet"/>
          </w:rPr>
        </w:r>
        <w:r>
          <w:rPr>
            <w:rStyle w:val="LienInternet"/>
          </w:rPr>
          <w:fldChar w:fldCharType="separate"/>
        </w:r>
        <w:r>
          <w:rPr>
            <w:rStyle w:val="LienInternet"/>
          </w:rPr>
        </w:r>
        <w:r>
          <w:fldChar w:fldCharType="begin"/>
        </w:r>
        <w:r>
          <w:rPr>
            <w:rStyle w:val="LienInternet"/>
          </w:rPr>
        </w:r>
        <w:bookmarkStart w:id="422" w:name="__Fieldmark__811_241194671"/>
        <w:bookmarkStart w:id="423" w:name="__Fieldmark__529_3450228470"/>
        <w:bookmarkStart w:id="424" w:name="__Fieldmark__313_4147639687"/>
        <w:bookmarkStart w:id="425" w:name="__Fieldmark__2157_3256993688"/>
        <w:bookmarkStart w:id="426" w:name="__Fieldmark__12383_1719359762"/>
        <w:bookmarkStart w:id="427" w:name="__Fieldmark__3854_3256993688"/>
        <w:bookmarkStart w:id="428" w:name="__Fieldmark__413_762508391"/>
        <w:bookmarkStart w:id="429" w:name="__Fieldmark__1801_2777899295"/>
        <w:bookmarkStart w:id="430" w:name="__Fieldmark__1054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_Toc3623 \h </w:instrText>
        </w:r>
        <w:r>
          <w:rPr>
            <w:rStyle w:val="LienInternet"/>
          </w:rPr>
          <w:fldChar w:fldCharType="separate"/>
        </w:r>
        <w:r>
          <w:rPr>
            <w:rStyle w:val="LienInternet"/>
          </w:rPr>
          <w:t>3</w:t>
        </w:r>
        <w:r>
          <w:rPr>
            <w:rStyle w:val="LienInternet"/>
          </w:rPr>
          <w:fldChar w:fldCharType="end"/>
        </w:r>
        <w:bookmarkStart w:id="431" w:name="__Fieldmark__845_241194671"/>
        <w:bookmarkStart w:id="432" w:name="__Fieldmark__555_3450228470"/>
        <w:bookmarkStart w:id="433" w:name="__Fieldmark__331_4147639687"/>
        <w:bookmarkStart w:id="434" w:name="__Fieldmark__2167_3256993688"/>
        <w:bookmarkStart w:id="435" w:name="__Fieldmark__75_902514160"/>
        <w:bookmarkStart w:id="436" w:name="__Fieldmark__12389_1719359762"/>
        <w:bookmarkStart w:id="437" w:name="__Fieldmark__3868_3256993688"/>
        <w:bookmarkStart w:id="438" w:name="__Fieldmark__435_762508391"/>
        <w:bookmarkStart w:id="439" w:name="__Fieldmark__1831_2777899295"/>
        <w:bookmarkStart w:id="440" w:name="__Fieldmark__1092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_Toc3623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_Toc3623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_Toc3623 \h </w:instrText>
        </w:r>
        <w:r>
          <w:rPr>
            <w:rStyle w:val="LienInternet"/>
            <w:vanish/>
          </w:rPr>
          <w:fldChar w:fldCharType="separate"/>
        </w:r>
        <w:r>
          <w:rPr>
            <w:rStyle w:val="LienInternet"/>
            <w:vanish/>
          </w:rPr>
          <w:t>3</w:t>
        </w:r>
        <w:r>
          <w:rPr>
            <w:rStyle w:val="LienInternet"/>
            <w:vanish/>
          </w:rPr>
          <w:fldChar w:fldCharType="end"/>
        </w:r>
        <w:r>
          <w:rPr>
            <w:webHidden/>
          </w:rPr>
          <w:fldChar w:fldCharType="begin"/>
        </w:r>
        <w:r>
          <w:rPr>
            <w:webHidden/>
          </w:rPr>
          <w:instrText>PAGEREF _Toc3623 \h</w:instrText>
        </w:r>
        <w:r>
          <w:rPr>
            <w:webHidden/>
          </w:rPr>
          <w:fldChar w:fldCharType="separate"/>
        </w:r>
        <w:r>
          <w:rPr>
            <w:rStyle w:val="LienInternet"/>
          </w:rPr>
        </w:r>
        <w:r>
          <w:rPr>
            <w:webHidden/>
          </w:rPr>
          <w:fldChar w:fldCharType="end"/>
        </w:r>
      </w:hyperlink>
      <w:r>
        <w:rPr>
          <w:rStyle w:val="LienInternet"/>
        </w:rPr>
        <w:fldChar w:fldCharType="end"/>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pStyle w:val="Tabledesmatiresniveau3"/>
        <w:tabs>
          <w:tab w:val="right" w:pos="8290" w:leader="dot"/>
          <w:tab w:val="right" w:pos="9241" w:leader="dot"/>
        </w:tabs>
        <w:rPr/>
      </w:pPr>
      <w:hyperlink w:anchor="_Toc3624">
        <w:r>
          <w:rPr>
            <w:rStyle w:val="LienInternet"/>
          </w:rPr>
          <w:t>2.1.2 Décomposition en tranches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441" w:name="__Fieldmark__1099_324066665"/>
        <w:r>
          <w:rPr>
            <w:rStyle w:val="LienInternet"/>
          </w:rPr>
        </w:r>
        <w:r>
          <w:rPr>
            <w:rStyle w:val="LienInternet"/>
          </w:rPr>
          <w:fldChar w:fldCharType="separate"/>
        </w:r>
        <w:r>
          <w:rPr>
            <w:rStyle w:val="LienInternet"/>
          </w:rPr>
        </w:r>
        <w:r>
          <w:fldChar w:fldCharType="begin"/>
        </w:r>
        <w:r>
          <w:rPr>
            <w:rStyle w:val="LienInternet"/>
          </w:rPr>
        </w:r>
        <w:bookmarkStart w:id="442" w:name="__Fieldmark__852_241194671"/>
        <w:bookmarkStart w:id="443" w:name="__Fieldmark__1102_324066665"/>
        <w:r>
          <w:rPr>
            <w:rStyle w:val="LienInternet"/>
          </w:rPr>
        </w:r>
        <w:r>
          <w:rPr>
            <w:rStyle w:val="LienInternet"/>
          </w:rPr>
          <w:fldChar w:fldCharType="separate"/>
        </w:r>
        <w:r>
          <w:rPr>
            <w:rStyle w:val="LienInternet"/>
          </w:rPr>
        </w:r>
        <w:r>
          <w:fldChar w:fldCharType="begin"/>
        </w:r>
        <w:r>
          <w:rPr>
            <w:rStyle w:val="LienInternet"/>
          </w:rPr>
        </w:r>
        <w:bookmarkStart w:id="444" w:name="__Fieldmark__855_241194671"/>
        <w:bookmarkStart w:id="445" w:name="__Fieldmark__1838_2777899295"/>
        <w:bookmarkStart w:id="446" w:name="__Fieldmark__1107_324066665"/>
        <w:r>
          <w:rPr>
            <w:rStyle w:val="LienInternet"/>
          </w:rPr>
        </w:r>
        <w:r>
          <w:rPr>
            <w:rStyle w:val="LienInternet"/>
          </w:rPr>
          <w:fldChar w:fldCharType="separate"/>
        </w:r>
        <w:r>
          <w:rPr>
            <w:rStyle w:val="LienInternet"/>
          </w:rPr>
        </w:r>
        <w:r>
          <w:fldChar w:fldCharType="begin"/>
        </w:r>
        <w:r>
          <w:rPr>
            <w:rStyle w:val="LienInternet"/>
          </w:rPr>
        </w:r>
        <w:bookmarkStart w:id="447" w:name="__Fieldmark__860_241194671"/>
        <w:bookmarkStart w:id="448" w:name="__Fieldmark__562_3450228470"/>
        <w:bookmarkStart w:id="449" w:name="__Fieldmark__1841_2777899295"/>
        <w:bookmarkStart w:id="450" w:name="__Fieldmark__1114_324066665"/>
        <w:r>
          <w:rPr>
            <w:rStyle w:val="LienInternet"/>
          </w:rPr>
        </w:r>
        <w:r>
          <w:rPr>
            <w:rStyle w:val="LienInternet"/>
          </w:rPr>
          <w:fldChar w:fldCharType="separate"/>
        </w:r>
        <w:r>
          <w:rPr>
            <w:rStyle w:val="LienInternet"/>
          </w:rPr>
        </w:r>
        <w:r>
          <w:fldChar w:fldCharType="begin"/>
        </w:r>
        <w:r>
          <w:rPr>
            <w:rStyle w:val="LienInternet"/>
          </w:rPr>
        </w:r>
        <w:bookmarkStart w:id="451" w:name="__Fieldmark__867_241194671"/>
        <w:bookmarkStart w:id="452" w:name="__Fieldmark__565_3450228470"/>
        <w:bookmarkStart w:id="453" w:name="__Fieldmark__442_762508391"/>
        <w:bookmarkStart w:id="454" w:name="__Fieldmark__1846_2777899295"/>
        <w:bookmarkStart w:id="455" w:name="__Fieldmark__1123_324066665"/>
        <w:r>
          <w:rPr>
            <w:rStyle w:val="LienInternet"/>
          </w:rPr>
        </w:r>
        <w:r>
          <w:rPr>
            <w:rStyle w:val="LienInternet"/>
          </w:rPr>
          <w:fldChar w:fldCharType="separate"/>
        </w:r>
        <w:r>
          <w:rPr>
            <w:rStyle w:val="LienInternet"/>
          </w:rPr>
        </w:r>
        <w:r>
          <w:fldChar w:fldCharType="begin"/>
        </w:r>
        <w:r>
          <w:rPr>
            <w:rStyle w:val="LienInternet"/>
          </w:rPr>
        </w:r>
        <w:bookmarkStart w:id="456" w:name="__Fieldmark__876_241194671"/>
        <w:bookmarkStart w:id="457" w:name="__Fieldmark__570_3450228470"/>
        <w:bookmarkStart w:id="458" w:name="__Fieldmark__338_4147639687"/>
        <w:bookmarkStart w:id="459" w:name="__Fieldmark__445_762508391"/>
        <w:bookmarkStart w:id="460" w:name="__Fieldmark__1853_2777899295"/>
        <w:bookmarkStart w:id="461" w:name="__Fieldmark__1134_324066665"/>
        <w:r>
          <w:rPr>
            <w:rStyle w:val="LienInternet"/>
          </w:rPr>
        </w:r>
        <w:r>
          <w:rPr>
            <w:rStyle w:val="LienInternet"/>
          </w:rPr>
          <w:fldChar w:fldCharType="separate"/>
        </w:r>
        <w:r>
          <w:rPr>
            <w:rStyle w:val="LienInternet"/>
          </w:rPr>
        </w:r>
        <w:r>
          <w:fldChar w:fldCharType="begin"/>
        </w:r>
        <w:r>
          <w:rPr>
            <w:rStyle w:val="LienInternet"/>
          </w:rPr>
        </w:r>
        <w:bookmarkStart w:id="462" w:name="__Fieldmark__887_241194671"/>
        <w:bookmarkStart w:id="463" w:name="__Fieldmark__577_3450228470"/>
        <w:bookmarkStart w:id="464" w:name="__Fieldmark__341_4147639687"/>
        <w:bookmarkStart w:id="465" w:name="__Fieldmark__3875_3256993688"/>
        <w:bookmarkStart w:id="466" w:name="__Fieldmark__450_762508391"/>
        <w:bookmarkStart w:id="467" w:name="__Fieldmark__1862_2777899295"/>
        <w:bookmarkStart w:id="468" w:name="__Fieldmark__1147_324066665"/>
        <w:r>
          <w:rPr>
            <w:rStyle w:val="LienInternet"/>
          </w:rPr>
        </w:r>
        <w:r>
          <w:rPr>
            <w:rStyle w:val="LienInternet"/>
          </w:rPr>
          <w:fldChar w:fldCharType="separate"/>
        </w:r>
        <w:r>
          <w:rPr>
            <w:rStyle w:val="LienInternet"/>
          </w:rPr>
        </w:r>
        <w:r>
          <w:fldChar w:fldCharType="begin"/>
        </w:r>
        <w:r>
          <w:rPr>
            <w:rStyle w:val="LienInternet"/>
          </w:rPr>
        </w:r>
        <w:bookmarkStart w:id="469" w:name="__Fieldmark__900_241194671"/>
        <w:bookmarkStart w:id="470" w:name="__Fieldmark__586_3450228470"/>
        <w:bookmarkStart w:id="471" w:name="__Fieldmark__346_4147639687"/>
        <w:bookmarkStart w:id="472" w:name="__Fieldmark__2174_3256993688"/>
        <w:bookmarkStart w:id="473" w:name="__Fieldmark__3878_3256993688"/>
        <w:bookmarkStart w:id="474" w:name="__Fieldmark__457_762508391"/>
        <w:bookmarkStart w:id="475" w:name="__Fieldmark__1873_2777899295"/>
        <w:bookmarkStart w:id="476" w:name="__Fieldmark__1162_324066665"/>
        <w:r>
          <w:rPr>
            <w:rStyle w:val="LienInternet"/>
          </w:rPr>
        </w:r>
        <w:r>
          <w:rPr>
            <w:rStyle w:val="LienInternet"/>
          </w:rPr>
          <w:fldChar w:fldCharType="separate"/>
        </w:r>
        <w:r>
          <w:rPr>
            <w:rStyle w:val="LienInternet"/>
          </w:rPr>
        </w:r>
        <w:r>
          <w:fldChar w:fldCharType="begin"/>
        </w:r>
        <w:r>
          <w:rPr>
            <w:rStyle w:val="LienInternet"/>
          </w:rPr>
        </w:r>
        <w:bookmarkStart w:id="477" w:name="__Fieldmark__915_241194671"/>
        <w:bookmarkStart w:id="478" w:name="__Fieldmark__597_3450228470"/>
        <w:bookmarkStart w:id="479" w:name="__Fieldmark__353_4147639687"/>
        <w:bookmarkStart w:id="480" w:name="__Fieldmark__2177_3256993688"/>
        <w:bookmarkStart w:id="481" w:name="__Fieldmark__12396_1719359762"/>
        <w:bookmarkStart w:id="482" w:name="__Fieldmark__3883_3256993688"/>
        <w:bookmarkStart w:id="483" w:name="__Fieldmark__466_762508391"/>
        <w:bookmarkStart w:id="484" w:name="__Fieldmark__1886_2777899295"/>
        <w:bookmarkStart w:id="485" w:name="__Fieldmark__1179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_Toc3624 \h </w:instrText>
        </w:r>
        <w:r>
          <w:rPr>
            <w:rStyle w:val="LienInternet"/>
          </w:rPr>
          <w:fldChar w:fldCharType="separate"/>
        </w:r>
        <w:r>
          <w:rPr>
            <w:rStyle w:val="LienInternet"/>
          </w:rPr>
          <w:t>4</w:t>
        </w:r>
        <w:r>
          <w:rPr>
            <w:rStyle w:val="LienInternet"/>
          </w:rPr>
          <w:fldChar w:fldCharType="end"/>
        </w:r>
        <w:bookmarkStart w:id="486" w:name="__Fieldmark__949_241194671"/>
        <w:bookmarkStart w:id="487" w:name="__Fieldmark__623_3450228470"/>
        <w:bookmarkStart w:id="488" w:name="__Fieldmark__371_4147639687"/>
        <w:bookmarkStart w:id="489" w:name="__Fieldmark__2187_3256993688"/>
        <w:bookmarkStart w:id="490" w:name="__Fieldmark__83_902514160"/>
        <w:bookmarkStart w:id="491" w:name="__Fieldmark__12402_1719359762"/>
        <w:bookmarkStart w:id="492" w:name="__Fieldmark__3897_3256993688"/>
        <w:bookmarkStart w:id="493" w:name="__Fieldmark__488_762508391"/>
        <w:bookmarkStart w:id="494" w:name="__Fieldmark__1916_2777899295"/>
        <w:bookmarkStart w:id="495" w:name="__Fieldmark__1217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_Toc3624 \h </w:instrText>
        </w:r>
        <w:r>
          <w:rPr>
            <w:rStyle w:val="LienInternet"/>
            <w:vanish/>
          </w:rPr>
          <w:fldChar w:fldCharType="separate"/>
        </w:r>
        <w:r>
          <w:rPr>
            <w:rStyle w:val="LienInternet"/>
            <w:vanish/>
          </w:rPr>
          <w:t>4</w:t>
        </w:r>
        <w:r>
          <w:rPr>
            <w:rStyle w:val="LienInternet"/>
            <w:vanish/>
          </w:rPr>
          <w:fldChar w:fldCharType="end"/>
        </w:r>
        <w:r>
          <w:rPr>
            <w:rStyle w:val="LienInternet"/>
            <w:vanish/>
          </w:rPr>
          <w:fldChar w:fldCharType="begin"/>
        </w:r>
        <w:r>
          <w:rPr>
            <w:rStyle w:val="LienInternet"/>
            <w:vanish/>
          </w:rPr>
          <w:instrText> PAGEREF _Toc3624 \h </w:instrText>
        </w:r>
        <w:r>
          <w:rPr>
            <w:rStyle w:val="LienInternet"/>
            <w:vanish/>
          </w:rPr>
          <w:fldChar w:fldCharType="separate"/>
        </w:r>
        <w:r>
          <w:rPr>
            <w:rStyle w:val="LienInternet"/>
            <w:vanish/>
          </w:rPr>
          <w:t>4</w:t>
        </w:r>
        <w:r>
          <w:rPr>
            <w:rStyle w:val="LienInternet"/>
            <w:vanish/>
          </w:rPr>
          <w:fldChar w:fldCharType="end"/>
        </w:r>
        <w:r>
          <w:rPr>
            <w:rStyle w:val="LienInternet"/>
            <w:vanish/>
          </w:rPr>
          <w:fldChar w:fldCharType="begin"/>
        </w:r>
        <w:r>
          <w:rPr>
            <w:rStyle w:val="LienInternet"/>
            <w:vanish/>
          </w:rPr>
          <w:instrText> PAGEREF _Toc3624 \h </w:instrText>
        </w:r>
        <w:r>
          <w:rPr>
            <w:rStyle w:val="LienInternet"/>
            <w:vanish/>
          </w:rPr>
          <w:fldChar w:fldCharType="separate"/>
        </w:r>
        <w:r>
          <w:rPr>
            <w:rStyle w:val="LienInternet"/>
            <w:vanish/>
          </w:rPr>
          <w:t>4</w:t>
        </w:r>
        <w:r>
          <w:rPr>
            <w:rStyle w:val="LienInternet"/>
            <w:vanish/>
          </w:rPr>
          <w:fldChar w:fldCharType="end"/>
        </w:r>
        <w:r>
          <w:rPr>
            <w:webHidden/>
          </w:rPr>
          <w:fldChar w:fldCharType="begin"/>
        </w:r>
        <w:r>
          <w:rPr>
            <w:webHidden/>
          </w:rPr>
          <w:instrText>PAGEREF _Toc3624 \h</w:instrText>
        </w:r>
        <w:r>
          <w:rPr>
            <w:webHidden/>
          </w:rPr>
          <w:fldChar w:fldCharType="separate"/>
        </w:r>
        <w:r>
          <w:rPr>
            <w:rStyle w:val="LienInternet"/>
          </w:rPr>
        </w:r>
        <w:r>
          <w:rPr>
            <w:webHidden/>
          </w:rPr>
          <w:fldChar w:fldCharType="end"/>
        </w:r>
      </w:hyperlink>
      <w:r>
        <w:rPr>
          <w:rStyle w:val="LienInternet"/>
        </w:rPr>
        <w:fldChar w:fldCharType="end"/>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pPr>
        <w:pStyle w:val="Tabledesmatiresniveau3"/>
        <w:tabs>
          <w:tab w:val="right" w:pos="8290" w:leader="dot"/>
          <w:tab w:val="right" w:pos="9241" w:leader="dot"/>
        </w:tabs>
        <w:rPr/>
      </w:pPr>
      <w:hyperlink w:anchor="_Toc3625">
        <w:r>
          <w:rPr>
            <w:rStyle w:val="LienInternet"/>
          </w:rPr>
          <w:t>2.1.3 Décomposition en postes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496" w:name="__Fieldmark__1224_324066665"/>
        <w:r>
          <w:rPr>
            <w:rStyle w:val="LienInternet"/>
          </w:rPr>
        </w:r>
        <w:r>
          <w:rPr>
            <w:rStyle w:val="LienInternet"/>
          </w:rPr>
          <w:fldChar w:fldCharType="separate"/>
        </w:r>
        <w:r>
          <w:rPr>
            <w:rStyle w:val="LienInternet"/>
          </w:rPr>
        </w:r>
        <w:r>
          <w:fldChar w:fldCharType="begin"/>
        </w:r>
        <w:r>
          <w:rPr>
            <w:rStyle w:val="LienInternet"/>
          </w:rPr>
        </w:r>
        <w:bookmarkStart w:id="497" w:name="__Fieldmark__956_241194671"/>
        <w:bookmarkStart w:id="498" w:name="__Fieldmark__1227_324066665"/>
        <w:r>
          <w:rPr>
            <w:rStyle w:val="LienInternet"/>
          </w:rPr>
        </w:r>
        <w:r>
          <w:rPr>
            <w:rStyle w:val="LienInternet"/>
          </w:rPr>
          <w:fldChar w:fldCharType="separate"/>
        </w:r>
        <w:r>
          <w:rPr>
            <w:rStyle w:val="LienInternet"/>
          </w:rPr>
        </w:r>
        <w:r>
          <w:fldChar w:fldCharType="begin"/>
        </w:r>
        <w:r>
          <w:rPr>
            <w:rStyle w:val="LienInternet"/>
          </w:rPr>
        </w:r>
        <w:bookmarkStart w:id="499" w:name="__Fieldmark__959_241194671"/>
        <w:bookmarkStart w:id="500" w:name="__Fieldmark__1923_2777899295"/>
        <w:bookmarkStart w:id="501" w:name="__Fieldmark__1232_324066665"/>
        <w:r>
          <w:rPr>
            <w:rStyle w:val="LienInternet"/>
          </w:rPr>
        </w:r>
        <w:r>
          <w:rPr>
            <w:rStyle w:val="LienInternet"/>
          </w:rPr>
          <w:fldChar w:fldCharType="separate"/>
        </w:r>
        <w:r>
          <w:rPr>
            <w:rStyle w:val="LienInternet"/>
          </w:rPr>
        </w:r>
        <w:r>
          <w:fldChar w:fldCharType="begin"/>
        </w:r>
        <w:r>
          <w:rPr>
            <w:rStyle w:val="LienInternet"/>
          </w:rPr>
        </w:r>
        <w:bookmarkStart w:id="502" w:name="__Fieldmark__964_241194671"/>
        <w:bookmarkStart w:id="503" w:name="__Fieldmark__630_3450228470"/>
        <w:bookmarkStart w:id="504" w:name="__Fieldmark__1926_2777899295"/>
        <w:bookmarkStart w:id="505" w:name="__Fieldmark__1239_324066665"/>
        <w:r>
          <w:rPr>
            <w:rStyle w:val="LienInternet"/>
          </w:rPr>
        </w:r>
        <w:r>
          <w:rPr>
            <w:rStyle w:val="LienInternet"/>
          </w:rPr>
          <w:fldChar w:fldCharType="separate"/>
        </w:r>
        <w:r>
          <w:rPr>
            <w:rStyle w:val="LienInternet"/>
          </w:rPr>
        </w:r>
        <w:r>
          <w:fldChar w:fldCharType="begin"/>
        </w:r>
        <w:r>
          <w:rPr>
            <w:rStyle w:val="LienInternet"/>
          </w:rPr>
        </w:r>
        <w:bookmarkStart w:id="506" w:name="__Fieldmark__971_241194671"/>
        <w:bookmarkStart w:id="507" w:name="__Fieldmark__633_3450228470"/>
        <w:bookmarkStart w:id="508" w:name="__Fieldmark__495_762508391"/>
        <w:bookmarkStart w:id="509" w:name="__Fieldmark__1931_2777899295"/>
        <w:bookmarkStart w:id="510" w:name="__Fieldmark__1248_324066665"/>
        <w:r>
          <w:rPr>
            <w:rStyle w:val="LienInternet"/>
          </w:rPr>
        </w:r>
        <w:r>
          <w:rPr>
            <w:rStyle w:val="LienInternet"/>
          </w:rPr>
          <w:fldChar w:fldCharType="separate"/>
        </w:r>
        <w:r>
          <w:rPr>
            <w:rStyle w:val="LienInternet"/>
          </w:rPr>
        </w:r>
        <w:r>
          <w:fldChar w:fldCharType="begin"/>
        </w:r>
        <w:r>
          <w:rPr>
            <w:rStyle w:val="LienInternet"/>
          </w:rPr>
        </w:r>
        <w:bookmarkStart w:id="511" w:name="__Fieldmark__980_241194671"/>
        <w:bookmarkStart w:id="512" w:name="__Fieldmark__638_3450228470"/>
        <w:bookmarkStart w:id="513" w:name="__Fieldmark__378_4147639687"/>
        <w:bookmarkStart w:id="514" w:name="__Fieldmark__498_762508391"/>
        <w:bookmarkStart w:id="515" w:name="__Fieldmark__1938_2777899295"/>
        <w:bookmarkStart w:id="516" w:name="__Fieldmark__1259_324066665"/>
        <w:r>
          <w:rPr>
            <w:rStyle w:val="LienInternet"/>
          </w:rPr>
        </w:r>
        <w:r>
          <w:rPr>
            <w:rStyle w:val="LienInternet"/>
          </w:rPr>
          <w:fldChar w:fldCharType="separate"/>
        </w:r>
        <w:r>
          <w:rPr>
            <w:rStyle w:val="LienInternet"/>
          </w:rPr>
        </w:r>
        <w:r>
          <w:fldChar w:fldCharType="begin"/>
        </w:r>
        <w:r>
          <w:rPr>
            <w:rStyle w:val="LienInternet"/>
          </w:rPr>
        </w:r>
        <w:bookmarkStart w:id="517" w:name="__Fieldmark__991_241194671"/>
        <w:bookmarkStart w:id="518" w:name="__Fieldmark__645_3450228470"/>
        <w:bookmarkStart w:id="519" w:name="__Fieldmark__381_4147639687"/>
        <w:bookmarkStart w:id="520" w:name="__Fieldmark__3904_3256993688"/>
        <w:bookmarkStart w:id="521" w:name="__Fieldmark__503_762508391"/>
        <w:bookmarkStart w:id="522" w:name="__Fieldmark__1947_2777899295"/>
        <w:bookmarkStart w:id="523" w:name="__Fieldmark__1272_324066665"/>
        <w:r>
          <w:rPr>
            <w:rStyle w:val="LienInternet"/>
          </w:rPr>
        </w:r>
        <w:r>
          <w:rPr>
            <w:rStyle w:val="LienInternet"/>
          </w:rPr>
          <w:fldChar w:fldCharType="separate"/>
        </w:r>
        <w:r>
          <w:rPr>
            <w:rStyle w:val="LienInternet"/>
          </w:rPr>
        </w:r>
        <w:r>
          <w:fldChar w:fldCharType="begin"/>
        </w:r>
        <w:r>
          <w:rPr>
            <w:rStyle w:val="LienInternet"/>
          </w:rPr>
        </w:r>
        <w:bookmarkStart w:id="524" w:name="__Fieldmark__1004_241194671"/>
        <w:bookmarkStart w:id="525" w:name="__Fieldmark__654_3450228470"/>
        <w:bookmarkStart w:id="526" w:name="__Fieldmark__386_4147639687"/>
        <w:bookmarkStart w:id="527" w:name="__Fieldmark__2194_3256993688"/>
        <w:bookmarkStart w:id="528" w:name="__Fieldmark__3907_3256993688"/>
        <w:bookmarkStart w:id="529" w:name="__Fieldmark__510_762508391"/>
        <w:bookmarkStart w:id="530" w:name="__Fieldmark__1958_2777899295"/>
        <w:bookmarkStart w:id="531" w:name="__Fieldmark__1287_324066665"/>
        <w:r>
          <w:rPr>
            <w:rStyle w:val="LienInternet"/>
          </w:rPr>
        </w:r>
        <w:r>
          <w:rPr>
            <w:rStyle w:val="LienInternet"/>
          </w:rPr>
          <w:fldChar w:fldCharType="separate"/>
        </w:r>
        <w:r>
          <w:rPr>
            <w:rStyle w:val="LienInternet"/>
          </w:rPr>
        </w:r>
        <w:r>
          <w:fldChar w:fldCharType="begin"/>
        </w:r>
        <w:r>
          <w:rPr>
            <w:rStyle w:val="LienInternet"/>
          </w:rPr>
        </w:r>
        <w:bookmarkStart w:id="532" w:name="__Fieldmark__1019_241194671"/>
        <w:bookmarkStart w:id="533" w:name="__Fieldmark__665_3450228470"/>
        <w:bookmarkStart w:id="534" w:name="__Fieldmark__393_4147639687"/>
        <w:bookmarkStart w:id="535" w:name="__Fieldmark__2197_3256993688"/>
        <w:bookmarkStart w:id="536" w:name="__Fieldmark__12409_1719359762"/>
        <w:bookmarkStart w:id="537" w:name="__Fieldmark__3912_3256993688"/>
        <w:bookmarkStart w:id="538" w:name="__Fieldmark__519_762508391"/>
        <w:bookmarkStart w:id="539" w:name="__Fieldmark__1971_2777899295"/>
        <w:bookmarkStart w:id="540" w:name="__Fieldmark__1304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_Toc3625 \h </w:instrText>
        </w:r>
        <w:r>
          <w:rPr>
            <w:rStyle w:val="LienInternet"/>
          </w:rPr>
          <w:fldChar w:fldCharType="separate"/>
        </w:r>
        <w:r>
          <w:rPr>
            <w:rStyle w:val="LienInternet"/>
          </w:rPr>
          <w:t>4</w:t>
        </w:r>
        <w:r>
          <w:rPr>
            <w:rStyle w:val="LienInternet"/>
          </w:rPr>
          <w:fldChar w:fldCharType="end"/>
        </w:r>
        <w:bookmarkStart w:id="541" w:name="__Fieldmark__1053_241194671"/>
        <w:bookmarkStart w:id="542" w:name="__Fieldmark__691_3450228470"/>
        <w:bookmarkStart w:id="543" w:name="__Fieldmark__411_4147639687"/>
        <w:bookmarkStart w:id="544" w:name="__Fieldmark__2207_3256993688"/>
        <w:bookmarkStart w:id="545" w:name="__Fieldmark__91_902514160"/>
        <w:bookmarkStart w:id="546" w:name="__Fieldmark__12415_1719359762"/>
        <w:bookmarkStart w:id="547" w:name="__Fieldmark__3926_3256993688"/>
        <w:bookmarkStart w:id="548" w:name="__Fieldmark__541_762508391"/>
        <w:bookmarkStart w:id="549" w:name="__Fieldmark__2001_2777899295"/>
        <w:bookmarkStart w:id="550" w:name="__Fieldmark__1342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_Toc3625 \h </w:instrText>
        </w:r>
        <w:r>
          <w:rPr>
            <w:rStyle w:val="LienInternet"/>
            <w:vanish/>
          </w:rPr>
          <w:fldChar w:fldCharType="separate"/>
        </w:r>
        <w:r>
          <w:rPr>
            <w:rStyle w:val="LienInternet"/>
            <w:vanish/>
          </w:rPr>
          <w:t>4</w:t>
        </w:r>
        <w:r>
          <w:rPr>
            <w:rStyle w:val="LienInternet"/>
            <w:vanish/>
          </w:rPr>
          <w:fldChar w:fldCharType="end"/>
        </w:r>
        <w:r>
          <w:rPr>
            <w:rStyle w:val="LienInternet"/>
            <w:vanish/>
          </w:rPr>
          <w:fldChar w:fldCharType="begin"/>
        </w:r>
        <w:r>
          <w:rPr>
            <w:rStyle w:val="LienInternet"/>
            <w:vanish/>
          </w:rPr>
          <w:instrText> PAGEREF _Toc3625 \h </w:instrText>
        </w:r>
        <w:r>
          <w:rPr>
            <w:rStyle w:val="LienInternet"/>
            <w:vanish/>
          </w:rPr>
          <w:fldChar w:fldCharType="separate"/>
        </w:r>
        <w:r>
          <w:rPr>
            <w:rStyle w:val="LienInternet"/>
            <w:vanish/>
          </w:rPr>
          <w:t>4</w:t>
        </w:r>
        <w:r>
          <w:rPr>
            <w:rStyle w:val="LienInternet"/>
            <w:vanish/>
          </w:rPr>
          <w:fldChar w:fldCharType="end"/>
        </w:r>
        <w:r>
          <w:rPr>
            <w:rStyle w:val="LienInternet"/>
            <w:vanish/>
          </w:rPr>
          <w:fldChar w:fldCharType="begin"/>
        </w:r>
        <w:r>
          <w:rPr>
            <w:rStyle w:val="LienInternet"/>
            <w:vanish/>
          </w:rPr>
          <w:instrText> PAGEREF _Toc3625 \h </w:instrText>
        </w:r>
        <w:r>
          <w:rPr>
            <w:rStyle w:val="LienInternet"/>
            <w:vanish/>
          </w:rPr>
          <w:fldChar w:fldCharType="separate"/>
        </w:r>
        <w:r>
          <w:rPr>
            <w:rStyle w:val="LienInternet"/>
            <w:vanish/>
          </w:rPr>
          <w:t>4</w:t>
        </w:r>
        <w:r>
          <w:rPr>
            <w:rStyle w:val="LienInternet"/>
            <w:vanish/>
          </w:rPr>
          <w:fldChar w:fldCharType="end"/>
        </w:r>
        <w:r>
          <w:rPr>
            <w:webHidden/>
          </w:rPr>
          <w:fldChar w:fldCharType="begin"/>
        </w:r>
        <w:r>
          <w:rPr>
            <w:webHidden/>
          </w:rPr>
          <w:instrText>PAGEREF _Toc3625 \h</w:instrText>
        </w:r>
        <w:r>
          <w:rPr>
            <w:webHidden/>
          </w:rPr>
          <w:fldChar w:fldCharType="separate"/>
        </w:r>
        <w:r>
          <w:rPr>
            <w:rStyle w:val="LienInternet"/>
          </w:rPr>
        </w:r>
        <w:r>
          <w:rPr>
            <w:webHidden/>
          </w:rPr>
          <w:fldChar w:fldCharType="end"/>
        </w:r>
      </w:hyperlink>
      <w:r>
        <w:rPr>
          <w:rStyle w:val="LienInternet"/>
        </w:rPr>
        <w:fldChar w:fldCharType="end"/>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pPr>
        <w:pStyle w:val="Tabledesmatiresniveau2"/>
        <w:tabs>
          <w:tab w:val="clear" w:pos="706"/>
          <w:tab w:val="right" w:pos="8290" w:leader="dot"/>
        </w:tabs>
        <w:rPr/>
      </w:pPr>
      <w:hyperlink w:anchor="_Toc3626">
        <w:r>
          <w:rPr>
            <w:rStyle w:val="LienInternet"/>
          </w:rPr>
          <w:t>2.2 Accord-cadre à bons de commande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551" w:name="__Fieldmark__1349_324066665"/>
        <w:r>
          <w:rPr>
            <w:rStyle w:val="LienInternet"/>
          </w:rPr>
        </w:r>
        <w:r>
          <w:rPr>
            <w:rStyle w:val="LienInternet"/>
          </w:rPr>
          <w:fldChar w:fldCharType="separate"/>
        </w:r>
        <w:r>
          <w:rPr>
            <w:rStyle w:val="LienInternet"/>
          </w:rPr>
        </w:r>
        <w:r>
          <w:fldChar w:fldCharType="begin"/>
        </w:r>
        <w:r>
          <w:rPr>
            <w:rStyle w:val="LienInternet"/>
          </w:rPr>
        </w:r>
        <w:bookmarkStart w:id="552" w:name="__Fieldmark__1060_241194671"/>
        <w:bookmarkStart w:id="553" w:name="__Fieldmark__1352_324066665"/>
        <w:r>
          <w:rPr>
            <w:rStyle w:val="LienInternet"/>
          </w:rPr>
        </w:r>
        <w:r>
          <w:rPr>
            <w:rStyle w:val="LienInternet"/>
          </w:rPr>
          <w:fldChar w:fldCharType="separate"/>
        </w:r>
        <w:r>
          <w:rPr>
            <w:rStyle w:val="LienInternet"/>
          </w:rPr>
        </w:r>
        <w:r>
          <w:fldChar w:fldCharType="begin"/>
        </w:r>
        <w:r>
          <w:rPr>
            <w:rStyle w:val="LienInternet"/>
          </w:rPr>
        </w:r>
        <w:bookmarkStart w:id="554" w:name="__Fieldmark__1063_241194671"/>
        <w:bookmarkStart w:id="555" w:name="__Fieldmark__2008_2777899295"/>
        <w:bookmarkStart w:id="556" w:name="__Fieldmark__1357_324066665"/>
        <w:r>
          <w:rPr>
            <w:rStyle w:val="LienInternet"/>
          </w:rPr>
        </w:r>
        <w:r>
          <w:rPr>
            <w:rStyle w:val="LienInternet"/>
          </w:rPr>
          <w:fldChar w:fldCharType="separate"/>
        </w:r>
        <w:r>
          <w:rPr>
            <w:rStyle w:val="LienInternet"/>
          </w:rPr>
        </w:r>
        <w:r>
          <w:fldChar w:fldCharType="begin"/>
        </w:r>
        <w:r>
          <w:rPr>
            <w:rStyle w:val="LienInternet"/>
          </w:rPr>
        </w:r>
        <w:bookmarkStart w:id="557" w:name="__Fieldmark__1068_241194671"/>
        <w:bookmarkStart w:id="558" w:name="__Fieldmark__698_3450228470"/>
        <w:bookmarkStart w:id="559" w:name="__Fieldmark__2011_2777899295"/>
        <w:bookmarkStart w:id="560" w:name="__Fieldmark__1364_324066665"/>
        <w:r>
          <w:rPr>
            <w:rStyle w:val="LienInternet"/>
          </w:rPr>
        </w:r>
        <w:r>
          <w:rPr>
            <w:rStyle w:val="LienInternet"/>
          </w:rPr>
          <w:fldChar w:fldCharType="separate"/>
        </w:r>
        <w:r>
          <w:rPr>
            <w:rStyle w:val="LienInternet"/>
          </w:rPr>
        </w:r>
        <w:r>
          <w:fldChar w:fldCharType="begin"/>
        </w:r>
        <w:r>
          <w:rPr>
            <w:rStyle w:val="LienInternet"/>
          </w:rPr>
        </w:r>
        <w:bookmarkStart w:id="561" w:name="__Fieldmark__1075_241194671"/>
        <w:bookmarkStart w:id="562" w:name="__Fieldmark__701_3450228470"/>
        <w:bookmarkStart w:id="563" w:name="__Fieldmark__548_762508391"/>
        <w:bookmarkStart w:id="564" w:name="__Fieldmark__2016_2777899295"/>
        <w:bookmarkStart w:id="565" w:name="__Fieldmark__1373_324066665"/>
        <w:r>
          <w:rPr>
            <w:rStyle w:val="LienInternet"/>
          </w:rPr>
        </w:r>
        <w:r>
          <w:rPr>
            <w:rStyle w:val="LienInternet"/>
          </w:rPr>
          <w:fldChar w:fldCharType="separate"/>
        </w:r>
        <w:r>
          <w:rPr>
            <w:rStyle w:val="LienInternet"/>
          </w:rPr>
        </w:r>
        <w:r>
          <w:fldChar w:fldCharType="begin"/>
        </w:r>
        <w:r>
          <w:rPr>
            <w:rStyle w:val="LienInternet"/>
          </w:rPr>
        </w:r>
        <w:bookmarkStart w:id="566" w:name="__Fieldmark__1084_241194671"/>
        <w:bookmarkStart w:id="567" w:name="__Fieldmark__706_3450228470"/>
        <w:bookmarkStart w:id="568" w:name="__Fieldmark__418_4147639687"/>
        <w:bookmarkStart w:id="569" w:name="__Fieldmark__551_762508391"/>
        <w:bookmarkStart w:id="570" w:name="__Fieldmark__2023_2777899295"/>
        <w:bookmarkStart w:id="571" w:name="__Fieldmark__1384_324066665"/>
        <w:r>
          <w:rPr>
            <w:rStyle w:val="LienInternet"/>
          </w:rPr>
        </w:r>
        <w:r>
          <w:rPr>
            <w:rStyle w:val="LienInternet"/>
          </w:rPr>
          <w:fldChar w:fldCharType="separate"/>
        </w:r>
        <w:r>
          <w:rPr>
            <w:rStyle w:val="LienInternet"/>
          </w:rPr>
        </w:r>
        <w:r>
          <w:fldChar w:fldCharType="begin"/>
        </w:r>
        <w:r>
          <w:rPr>
            <w:rStyle w:val="LienInternet"/>
          </w:rPr>
        </w:r>
        <w:bookmarkStart w:id="572" w:name="__Fieldmark__1095_241194671"/>
        <w:bookmarkStart w:id="573" w:name="__Fieldmark__713_3450228470"/>
        <w:bookmarkStart w:id="574" w:name="__Fieldmark__421_4147639687"/>
        <w:bookmarkStart w:id="575" w:name="__Fieldmark__3933_3256993688"/>
        <w:bookmarkStart w:id="576" w:name="__Fieldmark__556_762508391"/>
        <w:bookmarkStart w:id="577" w:name="__Fieldmark__2032_2777899295"/>
        <w:bookmarkStart w:id="578" w:name="__Fieldmark__1397_324066665"/>
        <w:r>
          <w:rPr>
            <w:rStyle w:val="LienInternet"/>
          </w:rPr>
        </w:r>
        <w:r>
          <w:rPr>
            <w:rStyle w:val="LienInternet"/>
          </w:rPr>
          <w:fldChar w:fldCharType="separate"/>
        </w:r>
        <w:r>
          <w:rPr>
            <w:rStyle w:val="LienInternet"/>
          </w:rPr>
        </w:r>
        <w:r>
          <w:fldChar w:fldCharType="begin"/>
        </w:r>
        <w:r>
          <w:rPr>
            <w:rStyle w:val="LienInternet"/>
          </w:rPr>
        </w:r>
        <w:bookmarkStart w:id="579" w:name="__Fieldmark__1108_241194671"/>
        <w:bookmarkStart w:id="580" w:name="__Fieldmark__722_3450228470"/>
        <w:bookmarkStart w:id="581" w:name="__Fieldmark__426_4147639687"/>
        <w:bookmarkStart w:id="582" w:name="__Fieldmark__2214_3256993688"/>
        <w:bookmarkStart w:id="583" w:name="__Fieldmark__3936_3256993688"/>
        <w:bookmarkStart w:id="584" w:name="__Fieldmark__563_762508391"/>
        <w:bookmarkStart w:id="585" w:name="__Fieldmark__2043_2777899295"/>
        <w:bookmarkStart w:id="586" w:name="__Fieldmark__1412_324066665"/>
        <w:r>
          <w:rPr>
            <w:rStyle w:val="LienInternet"/>
          </w:rPr>
        </w:r>
        <w:r>
          <w:rPr>
            <w:rStyle w:val="LienInternet"/>
          </w:rPr>
          <w:fldChar w:fldCharType="separate"/>
        </w:r>
        <w:r>
          <w:rPr>
            <w:rStyle w:val="LienInternet"/>
          </w:rPr>
        </w:r>
        <w:r>
          <w:fldChar w:fldCharType="begin"/>
        </w:r>
        <w:r>
          <w:rPr>
            <w:rStyle w:val="LienInternet"/>
          </w:rPr>
        </w:r>
        <w:bookmarkStart w:id="587" w:name="__Fieldmark__1123_241194671"/>
        <w:bookmarkStart w:id="588" w:name="__Fieldmark__733_3450228470"/>
        <w:bookmarkStart w:id="589" w:name="__Fieldmark__433_4147639687"/>
        <w:bookmarkStart w:id="590" w:name="__Fieldmark__2217_3256993688"/>
        <w:bookmarkStart w:id="591" w:name="__Fieldmark__12422_1719359762"/>
        <w:bookmarkStart w:id="592" w:name="__Fieldmark__3941_3256993688"/>
        <w:bookmarkStart w:id="593" w:name="__Fieldmark__572_762508391"/>
        <w:bookmarkStart w:id="594" w:name="__Fieldmark__2056_2777899295"/>
        <w:bookmarkStart w:id="595" w:name="__Fieldmark__1429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_Toc3626 \h </w:instrText>
        </w:r>
        <w:r>
          <w:rPr>
            <w:rStyle w:val="LienInternet"/>
          </w:rPr>
          <w:fldChar w:fldCharType="separate"/>
        </w:r>
        <w:r>
          <w:rPr>
            <w:rStyle w:val="LienInternet"/>
          </w:rPr>
          <w:t>4</w:t>
        </w:r>
        <w:r>
          <w:rPr>
            <w:rStyle w:val="LienInternet"/>
          </w:rPr>
          <w:fldChar w:fldCharType="end"/>
        </w:r>
        <w:bookmarkStart w:id="596" w:name="__Fieldmark__1157_241194671"/>
        <w:bookmarkStart w:id="597" w:name="__Fieldmark__759_3450228470"/>
        <w:bookmarkStart w:id="598" w:name="__Fieldmark__451_4147639687"/>
        <w:bookmarkStart w:id="599" w:name="__Fieldmark__2227_3256993688"/>
        <w:bookmarkStart w:id="600" w:name="__Fieldmark__99_902514160"/>
        <w:bookmarkStart w:id="601" w:name="__Fieldmark__12428_1719359762"/>
        <w:bookmarkStart w:id="602" w:name="__Fieldmark__3955_3256993688"/>
        <w:bookmarkStart w:id="603" w:name="__Fieldmark__594_762508391"/>
        <w:bookmarkStart w:id="604" w:name="__Fieldmark__2086_2777899295"/>
        <w:bookmarkStart w:id="605" w:name="__Fieldmark__1467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_Toc3626 \h </w:instrText>
        </w:r>
        <w:r>
          <w:rPr>
            <w:rStyle w:val="LienInternet"/>
            <w:vanish/>
          </w:rPr>
          <w:fldChar w:fldCharType="separate"/>
        </w:r>
        <w:r>
          <w:rPr>
            <w:rStyle w:val="LienInternet"/>
            <w:vanish/>
          </w:rPr>
          <w:t>4</w:t>
        </w:r>
        <w:r>
          <w:rPr>
            <w:rStyle w:val="LienInternet"/>
            <w:vanish/>
          </w:rPr>
          <w:fldChar w:fldCharType="end"/>
        </w:r>
        <w:r>
          <w:rPr>
            <w:rStyle w:val="LienInternet"/>
            <w:vanish/>
          </w:rPr>
          <w:fldChar w:fldCharType="begin"/>
        </w:r>
        <w:r>
          <w:rPr>
            <w:rStyle w:val="LienInternet"/>
            <w:vanish/>
          </w:rPr>
          <w:instrText> PAGEREF _Toc3626 \h </w:instrText>
        </w:r>
        <w:r>
          <w:rPr>
            <w:rStyle w:val="LienInternet"/>
            <w:vanish/>
          </w:rPr>
          <w:fldChar w:fldCharType="separate"/>
        </w:r>
        <w:r>
          <w:rPr>
            <w:rStyle w:val="LienInternet"/>
            <w:vanish/>
          </w:rPr>
          <w:t>4</w:t>
        </w:r>
        <w:r>
          <w:rPr>
            <w:rStyle w:val="LienInternet"/>
            <w:vanish/>
          </w:rPr>
          <w:fldChar w:fldCharType="end"/>
        </w:r>
        <w:r>
          <w:rPr>
            <w:rStyle w:val="LienInternet"/>
            <w:vanish/>
          </w:rPr>
          <w:fldChar w:fldCharType="begin"/>
        </w:r>
        <w:r>
          <w:rPr>
            <w:rStyle w:val="LienInternet"/>
            <w:vanish/>
          </w:rPr>
          <w:instrText> PAGEREF _Toc3626 \h </w:instrText>
        </w:r>
        <w:r>
          <w:rPr>
            <w:rStyle w:val="LienInternet"/>
            <w:vanish/>
          </w:rPr>
          <w:fldChar w:fldCharType="separate"/>
        </w:r>
        <w:r>
          <w:rPr>
            <w:rStyle w:val="LienInternet"/>
            <w:vanish/>
          </w:rPr>
          <w:t>4</w:t>
        </w:r>
        <w:r>
          <w:rPr>
            <w:rStyle w:val="LienInternet"/>
            <w:vanish/>
          </w:rPr>
          <w:fldChar w:fldCharType="end"/>
        </w:r>
        <w:r>
          <w:rPr>
            <w:webHidden/>
          </w:rPr>
          <w:fldChar w:fldCharType="begin"/>
        </w:r>
        <w:r>
          <w:rPr>
            <w:webHidden/>
          </w:rPr>
          <w:instrText>PAGEREF _Toc3626 \h</w:instrText>
        </w:r>
        <w:r>
          <w:rPr>
            <w:webHidden/>
          </w:rPr>
          <w:fldChar w:fldCharType="separate"/>
        </w:r>
        <w:r>
          <w:rPr>
            <w:rStyle w:val="LienInternet"/>
          </w:rPr>
        </w:r>
        <w:r>
          <w:rPr>
            <w:webHidden/>
          </w:rPr>
          <w:fldChar w:fldCharType="end"/>
        </w:r>
      </w:hyperlink>
      <w:r>
        <w:rPr>
          <w:rStyle w:val="LienInternet"/>
        </w:rPr>
        <w:fldChar w:fldCharType="end"/>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pPr>
        <w:pStyle w:val="Tabledesmatiresniveau2"/>
        <w:tabs>
          <w:tab w:val="clear" w:pos="706"/>
          <w:tab w:val="right" w:pos="8290" w:leader="dot"/>
        </w:tabs>
        <w:rPr/>
      </w:pPr>
      <w:hyperlink w:anchor="_Toc3627">
        <w:r>
          <w:rPr>
            <w:rStyle w:val="LienInternet"/>
          </w:rPr>
          <w:t>2.3 Durée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606" w:name="__Fieldmark__1474_324066665"/>
        <w:r>
          <w:rPr>
            <w:rStyle w:val="LienInternet"/>
          </w:rPr>
        </w:r>
        <w:r>
          <w:rPr>
            <w:rStyle w:val="LienInternet"/>
          </w:rPr>
          <w:fldChar w:fldCharType="separate"/>
        </w:r>
        <w:r>
          <w:rPr>
            <w:rStyle w:val="LienInternet"/>
          </w:rPr>
        </w:r>
        <w:r>
          <w:fldChar w:fldCharType="begin"/>
        </w:r>
        <w:r>
          <w:rPr>
            <w:rStyle w:val="LienInternet"/>
          </w:rPr>
        </w:r>
        <w:bookmarkStart w:id="607" w:name="__Fieldmark__1164_241194671"/>
        <w:bookmarkStart w:id="608" w:name="__Fieldmark__1477_324066665"/>
        <w:r>
          <w:rPr>
            <w:rStyle w:val="LienInternet"/>
          </w:rPr>
        </w:r>
        <w:r>
          <w:rPr>
            <w:rStyle w:val="LienInternet"/>
          </w:rPr>
          <w:fldChar w:fldCharType="separate"/>
        </w:r>
        <w:r>
          <w:rPr>
            <w:rStyle w:val="LienInternet"/>
          </w:rPr>
        </w:r>
        <w:r>
          <w:fldChar w:fldCharType="begin"/>
        </w:r>
        <w:r>
          <w:rPr>
            <w:rStyle w:val="LienInternet"/>
          </w:rPr>
        </w:r>
        <w:bookmarkStart w:id="609" w:name="__Fieldmark__1167_241194671"/>
        <w:bookmarkStart w:id="610" w:name="__Fieldmark__2093_2777899295"/>
        <w:bookmarkStart w:id="611" w:name="__Fieldmark__1482_324066665"/>
        <w:r>
          <w:rPr>
            <w:rStyle w:val="LienInternet"/>
          </w:rPr>
        </w:r>
        <w:r>
          <w:rPr>
            <w:rStyle w:val="LienInternet"/>
          </w:rPr>
          <w:fldChar w:fldCharType="separate"/>
        </w:r>
        <w:r>
          <w:rPr>
            <w:rStyle w:val="LienInternet"/>
          </w:rPr>
        </w:r>
        <w:r>
          <w:fldChar w:fldCharType="begin"/>
        </w:r>
        <w:r>
          <w:rPr>
            <w:rStyle w:val="LienInternet"/>
          </w:rPr>
        </w:r>
        <w:bookmarkStart w:id="612" w:name="__Fieldmark__1172_241194671"/>
        <w:bookmarkStart w:id="613" w:name="__Fieldmark__766_3450228470"/>
        <w:bookmarkStart w:id="614" w:name="__Fieldmark__2096_2777899295"/>
        <w:bookmarkStart w:id="615" w:name="__Fieldmark__1489_324066665"/>
        <w:r>
          <w:rPr>
            <w:rStyle w:val="LienInternet"/>
          </w:rPr>
        </w:r>
        <w:r>
          <w:rPr>
            <w:rStyle w:val="LienInternet"/>
          </w:rPr>
          <w:fldChar w:fldCharType="separate"/>
        </w:r>
        <w:r>
          <w:rPr>
            <w:rStyle w:val="LienInternet"/>
          </w:rPr>
        </w:r>
        <w:r>
          <w:fldChar w:fldCharType="begin"/>
        </w:r>
        <w:r>
          <w:rPr>
            <w:rStyle w:val="LienInternet"/>
          </w:rPr>
        </w:r>
        <w:bookmarkStart w:id="616" w:name="__Fieldmark__1179_241194671"/>
        <w:bookmarkStart w:id="617" w:name="__Fieldmark__769_3450228470"/>
        <w:bookmarkStart w:id="618" w:name="__Fieldmark__601_762508391"/>
        <w:bookmarkStart w:id="619" w:name="__Fieldmark__2101_2777899295"/>
        <w:bookmarkStart w:id="620" w:name="__Fieldmark__1498_324066665"/>
        <w:r>
          <w:rPr>
            <w:rStyle w:val="LienInternet"/>
          </w:rPr>
        </w:r>
        <w:r>
          <w:rPr>
            <w:rStyle w:val="LienInternet"/>
          </w:rPr>
          <w:fldChar w:fldCharType="separate"/>
        </w:r>
        <w:r>
          <w:rPr>
            <w:rStyle w:val="LienInternet"/>
          </w:rPr>
        </w:r>
        <w:r>
          <w:fldChar w:fldCharType="begin"/>
        </w:r>
        <w:r>
          <w:rPr>
            <w:rStyle w:val="LienInternet"/>
          </w:rPr>
        </w:r>
        <w:bookmarkStart w:id="621" w:name="__Fieldmark__1188_241194671"/>
        <w:bookmarkStart w:id="622" w:name="__Fieldmark__774_3450228470"/>
        <w:bookmarkStart w:id="623" w:name="__Fieldmark__458_4147639687"/>
        <w:bookmarkStart w:id="624" w:name="__Fieldmark__604_762508391"/>
        <w:bookmarkStart w:id="625" w:name="__Fieldmark__2108_2777899295"/>
        <w:bookmarkStart w:id="626" w:name="__Fieldmark__1509_324066665"/>
        <w:r>
          <w:rPr>
            <w:rStyle w:val="LienInternet"/>
          </w:rPr>
        </w:r>
        <w:r>
          <w:rPr>
            <w:rStyle w:val="LienInternet"/>
          </w:rPr>
          <w:fldChar w:fldCharType="separate"/>
        </w:r>
        <w:r>
          <w:rPr>
            <w:rStyle w:val="LienInternet"/>
          </w:rPr>
        </w:r>
        <w:r>
          <w:fldChar w:fldCharType="begin"/>
        </w:r>
        <w:r>
          <w:rPr>
            <w:rStyle w:val="LienInternet"/>
          </w:rPr>
        </w:r>
        <w:bookmarkStart w:id="627" w:name="__Fieldmark__1199_241194671"/>
        <w:bookmarkStart w:id="628" w:name="__Fieldmark__781_3450228470"/>
        <w:bookmarkStart w:id="629" w:name="__Fieldmark__461_4147639687"/>
        <w:bookmarkStart w:id="630" w:name="__Fieldmark__3962_3256993688"/>
        <w:bookmarkStart w:id="631" w:name="__Fieldmark__609_762508391"/>
        <w:bookmarkStart w:id="632" w:name="__Fieldmark__2117_2777899295"/>
        <w:bookmarkStart w:id="633" w:name="__Fieldmark__1522_324066665"/>
        <w:r>
          <w:rPr>
            <w:rStyle w:val="LienInternet"/>
          </w:rPr>
        </w:r>
        <w:r>
          <w:rPr>
            <w:rStyle w:val="LienInternet"/>
          </w:rPr>
          <w:fldChar w:fldCharType="separate"/>
        </w:r>
        <w:r>
          <w:rPr>
            <w:rStyle w:val="LienInternet"/>
          </w:rPr>
        </w:r>
        <w:r>
          <w:fldChar w:fldCharType="begin"/>
        </w:r>
        <w:r>
          <w:rPr>
            <w:rStyle w:val="LienInternet"/>
          </w:rPr>
        </w:r>
        <w:bookmarkStart w:id="634" w:name="__Fieldmark__1212_241194671"/>
        <w:bookmarkStart w:id="635" w:name="__Fieldmark__790_3450228470"/>
        <w:bookmarkStart w:id="636" w:name="__Fieldmark__466_4147639687"/>
        <w:bookmarkStart w:id="637" w:name="__Fieldmark__2234_3256993688"/>
        <w:bookmarkStart w:id="638" w:name="__Fieldmark__3965_3256993688"/>
        <w:bookmarkStart w:id="639" w:name="__Fieldmark__616_762508391"/>
        <w:bookmarkStart w:id="640" w:name="__Fieldmark__2128_2777899295"/>
        <w:bookmarkStart w:id="641" w:name="__Fieldmark__1537_324066665"/>
        <w:r>
          <w:rPr>
            <w:rStyle w:val="LienInternet"/>
          </w:rPr>
        </w:r>
        <w:r>
          <w:rPr>
            <w:rStyle w:val="LienInternet"/>
          </w:rPr>
          <w:fldChar w:fldCharType="separate"/>
        </w:r>
        <w:r>
          <w:rPr>
            <w:rStyle w:val="LienInternet"/>
          </w:rPr>
        </w:r>
        <w:r>
          <w:fldChar w:fldCharType="begin"/>
        </w:r>
        <w:r>
          <w:rPr>
            <w:rStyle w:val="LienInternet"/>
          </w:rPr>
        </w:r>
        <w:bookmarkStart w:id="642" w:name="__Fieldmark__1227_241194671"/>
        <w:bookmarkStart w:id="643" w:name="__Fieldmark__801_3450228470"/>
        <w:bookmarkStart w:id="644" w:name="__Fieldmark__473_4147639687"/>
        <w:bookmarkStart w:id="645" w:name="__Fieldmark__2237_3256993688"/>
        <w:bookmarkStart w:id="646" w:name="__Fieldmark__12435_1719359762"/>
        <w:bookmarkStart w:id="647" w:name="__Fieldmark__3970_3256993688"/>
        <w:bookmarkStart w:id="648" w:name="__Fieldmark__625_762508391"/>
        <w:bookmarkStart w:id="649" w:name="__Fieldmark__2141_2777899295"/>
        <w:bookmarkStart w:id="650" w:name="__Fieldmark__1554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_Toc3627 \h </w:instrText>
        </w:r>
        <w:r>
          <w:rPr>
            <w:rStyle w:val="LienInternet"/>
          </w:rPr>
          <w:fldChar w:fldCharType="separate"/>
        </w:r>
        <w:r>
          <w:rPr>
            <w:rStyle w:val="LienInternet"/>
          </w:rPr>
          <w:t>4</w:t>
        </w:r>
        <w:r>
          <w:rPr>
            <w:rStyle w:val="LienInternet"/>
          </w:rPr>
          <w:fldChar w:fldCharType="end"/>
        </w:r>
        <w:bookmarkStart w:id="651" w:name="__Fieldmark__1261_241194671"/>
        <w:bookmarkStart w:id="652" w:name="__Fieldmark__827_3450228470"/>
        <w:bookmarkStart w:id="653" w:name="__Fieldmark__491_4147639687"/>
        <w:bookmarkStart w:id="654" w:name="__Fieldmark__2247_3256993688"/>
        <w:bookmarkStart w:id="655" w:name="__Fieldmark__107_902514160"/>
        <w:bookmarkStart w:id="656" w:name="__Fieldmark__12441_1719359762"/>
        <w:bookmarkStart w:id="657" w:name="__Fieldmark__3984_3256993688"/>
        <w:bookmarkStart w:id="658" w:name="__Fieldmark__647_762508391"/>
        <w:bookmarkStart w:id="659" w:name="__Fieldmark__2171_2777899295"/>
        <w:bookmarkStart w:id="660" w:name="__Fieldmark__1592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_Toc3627 \h </w:instrText>
        </w:r>
        <w:r>
          <w:rPr>
            <w:rStyle w:val="LienInternet"/>
            <w:vanish/>
          </w:rPr>
          <w:fldChar w:fldCharType="separate"/>
        </w:r>
        <w:r>
          <w:rPr>
            <w:rStyle w:val="LienInternet"/>
            <w:vanish/>
          </w:rPr>
          <w:t>4</w:t>
        </w:r>
        <w:r>
          <w:rPr>
            <w:rStyle w:val="LienInternet"/>
            <w:vanish/>
          </w:rPr>
          <w:fldChar w:fldCharType="end"/>
        </w:r>
        <w:r>
          <w:rPr>
            <w:rStyle w:val="LienInternet"/>
            <w:vanish/>
          </w:rPr>
          <w:fldChar w:fldCharType="begin"/>
        </w:r>
        <w:r>
          <w:rPr>
            <w:rStyle w:val="LienInternet"/>
            <w:vanish/>
          </w:rPr>
          <w:instrText> PAGEREF _Toc3627 \h </w:instrText>
        </w:r>
        <w:r>
          <w:rPr>
            <w:rStyle w:val="LienInternet"/>
            <w:vanish/>
          </w:rPr>
          <w:fldChar w:fldCharType="separate"/>
        </w:r>
        <w:r>
          <w:rPr>
            <w:rStyle w:val="LienInternet"/>
            <w:vanish/>
          </w:rPr>
          <w:t>4</w:t>
        </w:r>
        <w:r>
          <w:rPr>
            <w:rStyle w:val="LienInternet"/>
            <w:vanish/>
          </w:rPr>
          <w:fldChar w:fldCharType="end"/>
        </w:r>
        <w:r>
          <w:rPr>
            <w:rStyle w:val="LienInternet"/>
            <w:vanish/>
          </w:rPr>
          <w:fldChar w:fldCharType="begin"/>
        </w:r>
        <w:r>
          <w:rPr>
            <w:rStyle w:val="LienInternet"/>
            <w:vanish/>
          </w:rPr>
          <w:instrText> PAGEREF _Toc3627 \h </w:instrText>
        </w:r>
        <w:r>
          <w:rPr>
            <w:rStyle w:val="LienInternet"/>
            <w:vanish/>
          </w:rPr>
          <w:fldChar w:fldCharType="separate"/>
        </w:r>
        <w:r>
          <w:rPr>
            <w:rStyle w:val="LienInternet"/>
            <w:vanish/>
          </w:rPr>
          <w:t>4</w:t>
        </w:r>
        <w:r>
          <w:rPr>
            <w:rStyle w:val="LienInternet"/>
            <w:vanish/>
          </w:rPr>
          <w:fldChar w:fldCharType="end"/>
        </w:r>
        <w:r>
          <w:rPr>
            <w:webHidden/>
          </w:rPr>
          <w:fldChar w:fldCharType="begin"/>
        </w:r>
        <w:r>
          <w:rPr>
            <w:webHidden/>
          </w:rPr>
          <w:instrText>PAGEREF _Toc3627 \h</w:instrText>
        </w:r>
        <w:r>
          <w:rPr>
            <w:webHidden/>
          </w:rPr>
          <w:fldChar w:fldCharType="separate"/>
        </w:r>
        <w:r>
          <w:rPr>
            <w:rStyle w:val="LienInternet"/>
          </w:rPr>
        </w:r>
        <w:r>
          <w:rPr>
            <w:webHidden/>
          </w:rPr>
          <w:fldChar w:fldCharType="end"/>
        </w:r>
      </w:hyperlink>
      <w:r>
        <w:rPr>
          <w:rStyle w:val="LienInternet"/>
        </w:rPr>
        <w:fldChar w:fldCharType="end"/>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pPr>
        <w:pStyle w:val="Tabledesmatiresniveau2"/>
        <w:tabs>
          <w:tab w:val="clear" w:pos="706"/>
          <w:tab w:val="right" w:pos="8290" w:leader="dot"/>
        </w:tabs>
        <w:rPr/>
      </w:pPr>
      <w:hyperlink w:anchor="_Toc3628">
        <w:r>
          <w:rPr>
            <w:rStyle w:val="LienInternet"/>
          </w:rPr>
          <w:t>2.4 Options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661" w:name="__Fieldmark__1599_324066665"/>
        <w:r>
          <w:rPr>
            <w:rStyle w:val="LienInternet"/>
          </w:rPr>
        </w:r>
        <w:r>
          <w:rPr>
            <w:rStyle w:val="LienInternet"/>
          </w:rPr>
          <w:fldChar w:fldCharType="separate"/>
        </w:r>
        <w:r>
          <w:rPr>
            <w:rStyle w:val="LienInternet"/>
          </w:rPr>
        </w:r>
        <w:r>
          <w:fldChar w:fldCharType="begin"/>
        </w:r>
        <w:r>
          <w:rPr>
            <w:rStyle w:val="LienInternet"/>
          </w:rPr>
        </w:r>
        <w:bookmarkStart w:id="662" w:name="__Fieldmark__1268_241194671"/>
        <w:bookmarkStart w:id="663" w:name="__Fieldmark__1602_324066665"/>
        <w:r>
          <w:rPr>
            <w:rStyle w:val="LienInternet"/>
          </w:rPr>
        </w:r>
        <w:r>
          <w:rPr>
            <w:rStyle w:val="LienInternet"/>
          </w:rPr>
          <w:fldChar w:fldCharType="separate"/>
        </w:r>
        <w:r>
          <w:rPr>
            <w:rStyle w:val="LienInternet"/>
          </w:rPr>
        </w:r>
        <w:r>
          <w:fldChar w:fldCharType="begin"/>
        </w:r>
        <w:r>
          <w:rPr>
            <w:rStyle w:val="LienInternet"/>
          </w:rPr>
        </w:r>
        <w:bookmarkStart w:id="664" w:name="__Fieldmark__1271_241194671"/>
        <w:bookmarkStart w:id="665" w:name="__Fieldmark__2178_2777899295"/>
        <w:bookmarkStart w:id="666" w:name="__Fieldmark__1607_324066665"/>
        <w:r>
          <w:rPr>
            <w:rStyle w:val="LienInternet"/>
          </w:rPr>
        </w:r>
        <w:r>
          <w:rPr>
            <w:rStyle w:val="LienInternet"/>
          </w:rPr>
          <w:fldChar w:fldCharType="separate"/>
        </w:r>
        <w:r>
          <w:rPr>
            <w:rStyle w:val="LienInternet"/>
          </w:rPr>
        </w:r>
        <w:r>
          <w:fldChar w:fldCharType="begin"/>
        </w:r>
        <w:r>
          <w:rPr>
            <w:rStyle w:val="LienInternet"/>
          </w:rPr>
        </w:r>
        <w:bookmarkStart w:id="667" w:name="__Fieldmark__1276_241194671"/>
        <w:bookmarkStart w:id="668" w:name="__Fieldmark__834_3450228470"/>
        <w:bookmarkStart w:id="669" w:name="__Fieldmark__2181_2777899295"/>
        <w:bookmarkStart w:id="670" w:name="__Fieldmark__1614_324066665"/>
        <w:r>
          <w:rPr>
            <w:rStyle w:val="LienInternet"/>
          </w:rPr>
        </w:r>
        <w:r>
          <w:rPr>
            <w:rStyle w:val="LienInternet"/>
          </w:rPr>
          <w:fldChar w:fldCharType="separate"/>
        </w:r>
        <w:r>
          <w:rPr>
            <w:rStyle w:val="LienInternet"/>
          </w:rPr>
        </w:r>
        <w:r>
          <w:fldChar w:fldCharType="begin"/>
        </w:r>
        <w:r>
          <w:rPr>
            <w:rStyle w:val="LienInternet"/>
          </w:rPr>
        </w:r>
        <w:bookmarkStart w:id="671" w:name="__Fieldmark__1283_241194671"/>
        <w:bookmarkStart w:id="672" w:name="__Fieldmark__837_3450228470"/>
        <w:bookmarkStart w:id="673" w:name="__Fieldmark__654_762508391"/>
        <w:bookmarkStart w:id="674" w:name="__Fieldmark__2186_2777899295"/>
        <w:bookmarkStart w:id="675" w:name="__Fieldmark__1623_324066665"/>
        <w:r>
          <w:rPr>
            <w:rStyle w:val="LienInternet"/>
          </w:rPr>
        </w:r>
        <w:r>
          <w:rPr>
            <w:rStyle w:val="LienInternet"/>
          </w:rPr>
          <w:fldChar w:fldCharType="separate"/>
        </w:r>
        <w:r>
          <w:rPr>
            <w:rStyle w:val="LienInternet"/>
          </w:rPr>
        </w:r>
        <w:r>
          <w:fldChar w:fldCharType="begin"/>
        </w:r>
        <w:r>
          <w:rPr>
            <w:rStyle w:val="LienInternet"/>
          </w:rPr>
        </w:r>
        <w:bookmarkStart w:id="676" w:name="__Fieldmark__1292_241194671"/>
        <w:bookmarkStart w:id="677" w:name="__Fieldmark__842_3450228470"/>
        <w:bookmarkStart w:id="678" w:name="__Fieldmark__498_4147639687"/>
        <w:bookmarkStart w:id="679" w:name="__Fieldmark__657_762508391"/>
        <w:bookmarkStart w:id="680" w:name="__Fieldmark__2193_2777899295"/>
        <w:bookmarkStart w:id="681" w:name="__Fieldmark__1634_324066665"/>
        <w:r>
          <w:rPr>
            <w:rStyle w:val="LienInternet"/>
          </w:rPr>
        </w:r>
        <w:r>
          <w:rPr>
            <w:rStyle w:val="LienInternet"/>
          </w:rPr>
          <w:fldChar w:fldCharType="separate"/>
        </w:r>
        <w:r>
          <w:rPr>
            <w:rStyle w:val="LienInternet"/>
          </w:rPr>
        </w:r>
        <w:r>
          <w:fldChar w:fldCharType="begin"/>
        </w:r>
        <w:r>
          <w:rPr>
            <w:rStyle w:val="LienInternet"/>
          </w:rPr>
        </w:r>
        <w:bookmarkStart w:id="682" w:name="__Fieldmark__1303_241194671"/>
        <w:bookmarkStart w:id="683" w:name="__Fieldmark__849_3450228470"/>
        <w:bookmarkStart w:id="684" w:name="__Fieldmark__501_4147639687"/>
        <w:bookmarkStart w:id="685" w:name="__Fieldmark__3991_3256993688"/>
        <w:bookmarkStart w:id="686" w:name="__Fieldmark__662_762508391"/>
        <w:bookmarkStart w:id="687" w:name="__Fieldmark__2202_2777899295"/>
        <w:bookmarkStart w:id="688" w:name="__Fieldmark__1647_324066665"/>
        <w:r>
          <w:rPr>
            <w:rStyle w:val="LienInternet"/>
          </w:rPr>
        </w:r>
        <w:r>
          <w:rPr>
            <w:rStyle w:val="LienInternet"/>
          </w:rPr>
          <w:fldChar w:fldCharType="separate"/>
        </w:r>
        <w:r>
          <w:rPr>
            <w:rStyle w:val="LienInternet"/>
          </w:rPr>
        </w:r>
        <w:r>
          <w:fldChar w:fldCharType="begin"/>
        </w:r>
        <w:r>
          <w:rPr>
            <w:rStyle w:val="LienInternet"/>
          </w:rPr>
        </w:r>
        <w:bookmarkStart w:id="689" w:name="__Fieldmark__1316_241194671"/>
        <w:bookmarkStart w:id="690" w:name="__Fieldmark__858_3450228470"/>
        <w:bookmarkStart w:id="691" w:name="__Fieldmark__506_4147639687"/>
        <w:bookmarkStart w:id="692" w:name="__Fieldmark__2254_3256993688"/>
        <w:bookmarkStart w:id="693" w:name="__Fieldmark__3994_3256993688"/>
        <w:bookmarkStart w:id="694" w:name="__Fieldmark__669_762508391"/>
        <w:bookmarkStart w:id="695" w:name="__Fieldmark__2213_2777899295"/>
        <w:bookmarkStart w:id="696" w:name="__Fieldmark__1662_324066665"/>
        <w:r>
          <w:rPr>
            <w:rStyle w:val="LienInternet"/>
          </w:rPr>
        </w:r>
        <w:r>
          <w:rPr>
            <w:rStyle w:val="LienInternet"/>
          </w:rPr>
          <w:fldChar w:fldCharType="separate"/>
        </w:r>
        <w:r>
          <w:rPr>
            <w:rStyle w:val="LienInternet"/>
          </w:rPr>
        </w:r>
        <w:r>
          <w:fldChar w:fldCharType="begin"/>
        </w:r>
        <w:r>
          <w:rPr>
            <w:rStyle w:val="LienInternet"/>
          </w:rPr>
        </w:r>
        <w:bookmarkStart w:id="697" w:name="__Fieldmark__1331_241194671"/>
        <w:bookmarkStart w:id="698" w:name="__Fieldmark__869_3450228470"/>
        <w:bookmarkStart w:id="699" w:name="__Fieldmark__513_4147639687"/>
        <w:bookmarkStart w:id="700" w:name="__Fieldmark__2257_3256993688"/>
        <w:bookmarkStart w:id="701" w:name="__Fieldmark__12448_1719359762"/>
        <w:bookmarkStart w:id="702" w:name="__Fieldmark__3999_3256993688"/>
        <w:bookmarkStart w:id="703" w:name="__Fieldmark__678_762508391"/>
        <w:bookmarkStart w:id="704" w:name="__Fieldmark__2226_2777899295"/>
        <w:bookmarkStart w:id="705" w:name="__Fieldmark__1679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_Toc3628 \h </w:instrText>
        </w:r>
        <w:r>
          <w:rPr>
            <w:rStyle w:val="LienInternet"/>
          </w:rPr>
          <w:fldChar w:fldCharType="separate"/>
        </w:r>
        <w:r>
          <w:rPr>
            <w:rStyle w:val="LienInternet"/>
          </w:rPr>
          <w:t>4</w:t>
        </w:r>
        <w:r>
          <w:rPr>
            <w:rStyle w:val="LienInternet"/>
          </w:rPr>
          <w:fldChar w:fldCharType="end"/>
        </w:r>
        <w:bookmarkStart w:id="706" w:name="__Fieldmark__1365_241194671"/>
        <w:bookmarkStart w:id="707" w:name="__Fieldmark__895_3450228470"/>
        <w:bookmarkStart w:id="708" w:name="__Fieldmark__531_4147639687"/>
        <w:bookmarkStart w:id="709" w:name="__Fieldmark__2267_3256993688"/>
        <w:bookmarkStart w:id="710" w:name="__Fieldmark__115_902514160"/>
        <w:bookmarkStart w:id="711" w:name="__Fieldmark__12454_1719359762"/>
        <w:bookmarkStart w:id="712" w:name="__Fieldmark__4013_3256993688"/>
        <w:bookmarkStart w:id="713" w:name="__Fieldmark__700_762508391"/>
        <w:bookmarkStart w:id="714" w:name="__Fieldmark__2256_2777899295"/>
        <w:bookmarkStart w:id="715" w:name="__Fieldmark__1717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_Toc3628 \h </w:instrText>
        </w:r>
        <w:r>
          <w:rPr>
            <w:rStyle w:val="LienInternet"/>
            <w:vanish/>
          </w:rPr>
          <w:fldChar w:fldCharType="separate"/>
        </w:r>
        <w:r>
          <w:rPr>
            <w:rStyle w:val="LienInternet"/>
            <w:vanish/>
          </w:rPr>
          <w:t>4</w:t>
        </w:r>
        <w:r>
          <w:rPr>
            <w:rStyle w:val="LienInternet"/>
            <w:vanish/>
          </w:rPr>
          <w:fldChar w:fldCharType="end"/>
        </w:r>
        <w:r>
          <w:rPr>
            <w:rStyle w:val="LienInternet"/>
            <w:vanish/>
          </w:rPr>
          <w:fldChar w:fldCharType="begin"/>
        </w:r>
        <w:r>
          <w:rPr>
            <w:rStyle w:val="LienInternet"/>
            <w:vanish/>
          </w:rPr>
          <w:instrText> PAGEREF _Toc3628 \h </w:instrText>
        </w:r>
        <w:r>
          <w:rPr>
            <w:rStyle w:val="LienInternet"/>
            <w:vanish/>
          </w:rPr>
          <w:fldChar w:fldCharType="separate"/>
        </w:r>
        <w:r>
          <w:rPr>
            <w:rStyle w:val="LienInternet"/>
            <w:vanish/>
          </w:rPr>
          <w:t>4</w:t>
        </w:r>
        <w:r>
          <w:rPr>
            <w:rStyle w:val="LienInternet"/>
            <w:vanish/>
          </w:rPr>
          <w:fldChar w:fldCharType="end"/>
        </w:r>
        <w:r>
          <w:rPr>
            <w:rStyle w:val="LienInternet"/>
            <w:vanish/>
          </w:rPr>
          <w:fldChar w:fldCharType="begin"/>
        </w:r>
        <w:r>
          <w:rPr>
            <w:rStyle w:val="LienInternet"/>
            <w:vanish/>
          </w:rPr>
          <w:instrText> PAGEREF _Toc3628 \h </w:instrText>
        </w:r>
        <w:r>
          <w:rPr>
            <w:rStyle w:val="LienInternet"/>
            <w:vanish/>
          </w:rPr>
          <w:fldChar w:fldCharType="separate"/>
        </w:r>
        <w:r>
          <w:rPr>
            <w:rStyle w:val="LienInternet"/>
            <w:vanish/>
          </w:rPr>
          <w:t>4</w:t>
        </w:r>
        <w:r>
          <w:rPr>
            <w:rStyle w:val="LienInternet"/>
            <w:vanish/>
          </w:rPr>
          <w:fldChar w:fldCharType="end"/>
        </w:r>
        <w:r>
          <w:rPr>
            <w:webHidden/>
          </w:rPr>
          <w:fldChar w:fldCharType="begin"/>
        </w:r>
        <w:r>
          <w:rPr>
            <w:webHidden/>
          </w:rPr>
          <w:instrText>PAGEREF _Toc3628 \h</w:instrText>
        </w:r>
        <w:r>
          <w:rPr>
            <w:webHidden/>
          </w:rPr>
          <w:fldChar w:fldCharType="separate"/>
        </w:r>
        <w:r>
          <w:rPr>
            <w:rStyle w:val="LienInternet"/>
          </w:rPr>
        </w:r>
        <w:r>
          <w:rPr>
            <w:webHidden/>
          </w:rPr>
          <w:fldChar w:fldCharType="end"/>
        </w:r>
      </w:hyperlink>
      <w:r>
        <w:rPr>
          <w:rStyle w:val="LienInternet"/>
        </w:rPr>
        <w:fldChar w:fldCharType="end"/>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pPr>
        <w:pStyle w:val="Tabledesmatiresniveau2"/>
        <w:tabs>
          <w:tab w:val="clear" w:pos="706"/>
          <w:tab w:val="right" w:pos="8290" w:leader="dot"/>
        </w:tabs>
        <w:rPr/>
      </w:pPr>
      <w:hyperlink w:anchor="_Toc3629">
        <w:r>
          <w:rPr>
            <w:rStyle w:val="LienInternet"/>
          </w:rPr>
          <w:t>2.5 Clause obligatoire d'insertion par l'activité économique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716" w:name="__Fieldmark__1724_324066665"/>
        <w:r>
          <w:rPr>
            <w:rStyle w:val="LienInternet"/>
          </w:rPr>
        </w:r>
        <w:r>
          <w:rPr>
            <w:rStyle w:val="LienInternet"/>
          </w:rPr>
          <w:fldChar w:fldCharType="separate"/>
        </w:r>
        <w:r>
          <w:rPr>
            <w:rStyle w:val="LienInternet"/>
          </w:rPr>
        </w:r>
        <w:r>
          <w:fldChar w:fldCharType="begin"/>
        </w:r>
        <w:r>
          <w:rPr>
            <w:rStyle w:val="LienInternet"/>
          </w:rPr>
        </w:r>
        <w:bookmarkStart w:id="717" w:name="__Fieldmark__1372_241194671"/>
        <w:bookmarkStart w:id="718" w:name="__Fieldmark__1727_324066665"/>
        <w:r>
          <w:rPr>
            <w:rStyle w:val="LienInternet"/>
          </w:rPr>
        </w:r>
        <w:r>
          <w:rPr>
            <w:rStyle w:val="LienInternet"/>
          </w:rPr>
          <w:fldChar w:fldCharType="separate"/>
        </w:r>
        <w:r>
          <w:rPr>
            <w:rStyle w:val="LienInternet"/>
          </w:rPr>
        </w:r>
        <w:r>
          <w:fldChar w:fldCharType="begin"/>
        </w:r>
        <w:r>
          <w:rPr>
            <w:rStyle w:val="LienInternet"/>
          </w:rPr>
        </w:r>
        <w:bookmarkStart w:id="719" w:name="__Fieldmark__1375_241194671"/>
        <w:bookmarkStart w:id="720" w:name="__Fieldmark__2263_2777899295"/>
        <w:bookmarkStart w:id="721" w:name="__Fieldmark__1732_324066665"/>
        <w:r>
          <w:rPr>
            <w:rStyle w:val="LienInternet"/>
          </w:rPr>
        </w:r>
        <w:r>
          <w:rPr>
            <w:rStyle w:val="LienInternet"/>
          </w:rPr>
          <w:fldChar w:fldCharType="separate"/>
        </w:r>
        <w:r>
          <w:rPr>
            <w:rStyle w:val="LienInternet"/>
          </w:rPr>
        </w:r>
        <w:r>
          <w:fldChar w:fldCharType="begin"/>
        </w:r>
        <w:r>
          <w:rPr>
            <w:rStyle w:val="LienInternet"/>
          </w:rPr>
        </w:r>
        <w:bookmarkStart w:id="722" w:name="__Fieldmark__1380_241194671"/>
        <w:bookmarkStart w:id="723" w:name="__Fieldmark__902_3450228470"/>
        <w:bookmarkStart w:id="724" w:name="__Fieldmark__2266_2777899295"/>
        <w:bookmarkStart w:id="725" w:name="__Fieldmark__1739_324066665"/>
        <w:r>
          <w:rPr>
            <w:rStyle w:val="LienInternet"/>
          </w:rPr>
        </w:r>
        <w:r>
          <w:rPr>
            <w:rStyle w:val="LienInternet"/>
          </w:rPr>
          <w:fldChar w:fldCharType="separate"/>
        </w:r>
        <w:r>
          <w:rPr>
            <w:rStyle w:val="LienInternet"/>
          </w:rPr>
        </w:r>
        <w:r>
          <w:fldChar w:fldCharType="begin"/>
        </w:r>
        <w:r>
          <w:rPr>
            <w:rStyle w:val="LienInternet"/>
          </w:rPr>
        </w:r>
        <w:bookmarkStart w:id="726" w:name="__Fieldmark__1387_241194671"/>
        <w:bookmarkStart w:id="727" w:name="__Fieldmark__905_3450228470"/>
        <w:bookmarkStart w:id="728" w:name="__Fieldmark__707_762508391"/>
        <w:bookmarkStart w:id="729" w:name="__Fieldmark__2271_2777899295"/>
        <w:bookmarkStart w:id="730" w:name="__Fieldmark__1748_324066665"/>
        <w:r>
          <w:rPr>
            <w:rStyle w:val="LienInternet"/>
          </w:rPr>
        </w:r>
        <w:r>
          <w:rPr>
            <w:rStyle w:val="LienInternet"/>
          </w:rPr>
          <w:fldChar w:fldCharType="separate"/>
        </w:r>
        <w:r>
          <w:rPr>
            <w:rStyle w:val="LienInternet"/>
          </w:rPr>
        </w:r>
        <w:r>
          <w:fldChar w:fldCharType="begin"/>
        </w:r>
        <w:r>
          <w:rPr>
            <w:rStyle w:val="LienInternet"/>
          </w:rPr>
        </w:r>
        <w:bookmarkStart w:id="731" w:name="__Fieldmark__1396_241194671"/>
        <w:bookmarkStart w:id="732" w:name="__Fieldmark__910_3450228470"/>
        <w:bookmarkStart w:id="733" w:name="__Fieldmark__538_4147639687"/>
        <w:bookmarkStart w:id="734" w:name="__Fieldmark__710_762508391"/>
        <w:bookmarkStart w:id="735" w:name="__Fieldmark__2278_2777899295"/>
        <w:bookmarkStart w:id="736" w:name="__Fieldmark__1759_324066665"/>
        <w:r>
          <w:rPr>
            <w:rStyle w:val="LienInternet"/>
          </w:rPr>
        </w:r>
        <w:r>
          <w:rPr>
            <w:rStyle w:val="LienInternet"/>
          </w:rPr>
          <w:fldChar w:fldCharType="separate"/>
        </w:r>
        <w:r>
          <w:rPr>
            <w:rStyle w:val="LienInternet"/>
          </w:rPr>
        </w:r>
        <w:r>
          <w:fldChar w:fldCharType="begin"/>
        </w:r>
        <w:r>
          <w:rPr>
            <w:rStyle w:val="LienInternet"/>
          </w:rPr>
        </w:r>
        <w:bookmarkStart w:id="737" w:name="__Fieldmark__1407_241194671"/>
        <w:bookmarkStart w:id="738" w:name="__Fieldmark__917_3450228470"/>
        <w:bookmarkStart w:id="739" w:name="__Fieldmark__541_4147639687"/>
        <w:bookmarkStart w:id="740" w:name="__Fieldmark__4020_3256993688"/>
        <w:bookmarkStart w:id="741" w:name="__Fieldmark__715_762508391"/>
        <w:bookmarkStart w:id="742" w:name="__Fieldmark__2287_2777899295"/>
        <w:bookmarkStart w:id="743" w:name="__Fieldmark__1772_324066665"/>
        <w:r>
          <w:rPr>
            <w:rStyle w:val="LienInternet"/>
          </w:rPr>
        </w:r>
        <w:r>
          <w:rPr>
            <w:rStyle w:val="LienInternet"/>
          </w:rPr>
          <w:fldChar w:fldCharType="separate"/>
        </w:r>
        <w:r>
          <w:rPr>
            <w:rStyle w:val="LienInternet"/>
          </w:rPr>
        </w:r>
        <w:r>
          <w:fldChar w:fldCharType="begin"/>
        </w:r>
        <w:r>
          <w:rPr>
            <w:rStyle w:val="LienInternet"/>
          </w:rPr>
        </w:r>
        <w:bookmarkStart w:id="744" w:name="__Fieldmark__1420_241194671"/>
        <w:bookmarkStart w:id="745" w:name="__Fieldmark__926_3450228470"/>
        <w:bookmarkStart w:id="746" w:name="__Fieldmark__546_4147639687"/>
        <w:bookmarkStart w:id="747" w:name="__Fieldmark__2274_3256993688"/>
        <w:bookmarkStart w:id="748" w:name="__Fieldmark__4023_3256993688"/>
        <w:bookmarkStart w:id="749" w:name="__Fieldmark__722_762508391"/>
        <w:bookmarkStart w:id="750" w:name="__Fieldmark__2298_2777899295"/>
        <w:bookmarkStart w:id="751" w:name="__Fieldmark__1787_324066665"/>
        <w:r>
          <w:rPr>
            <w:rStyle w:val="LienInternet"/>
          </w:rPr>
        </w:r>
        <w:r>
          <w:rPr>
            <w:rStyle w:val="LienInternet"/>
          </w:rPr>
          <w:fldChar w:fldCharType="separate"/>
        </w:r>
        <w:r>
          <w:rPr>
            <w:rStyle w:val="LienInternet"/>
          </w:rPr>
        </w:r>
        <w:r>
          <w:fldChar w:fldCharType="begin"/>
        </w:r>
        <w:r>
          <w:rPr>
            <w:rStyle w:val="LienInternet"/>
          </w:rPr>
        </w:r>
        <w:bookmarkStart w:id="752" w:name="__Fieldmark__1435_241194671"/>
        <w:bookmarkStart w:id="753" w:name="__Fieldmark__937_3450228470"/>
        <w:bookmarkStart w:id="754" w:name="__Fieldmark__553_4147639687"/>
        <w:bookmarkStart w:id="755" w:name="__Fieldmark__2277_3256993688"/>
        <w:bookmarkStart w:id="756" w:name="__Fieldmark__12461_1719359762"/>
        <w:bookmarkStart w:id="757" w:name="__Fieldmark__4028_3256993688"/>
        <w:bookmarkStart w:id="758" w:name="__Fieldmark__731_762508391"/>
        <w:bookmarkStart w:id="759" w:name="__Fieldmark__2311_2777899295"/>
        <w:bookmarkStart w:id="760" w:name="__Fieldmark__1804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_Toc3629 \h </w:instrText>
        </w:r>
        <w:r>
          <w:rPr>
            <w:rStyle w:val="LienInternet"/>
          </w:rPr>
          <w:fldChar w:fldCharType="separate"/>
        </w:r>
        <w:r>
          <w:rPr>
            <w:rStyle w:val="LienInternet"/>
          </w:rPr>
          <w:t>5</w:t>
        </w:r>
        <w:r>
          <w:rPr>
            <w:rStyle w:val="LienInternet"/>
          </w:rPr>
          <w:fldChar w:fldCharType="end"/>
        </w:r>
        <w:bookmarkStart w:id="761" w:name="__Fieldmark__1469_241194671"/>
        <w:bookmarkStart w:id="762" w:name="__Fieldmark__963_3450228470"/>
        <w:bookmarkStart w:id="763" w:name="__Fieldmark__571_4147639687"/>
        <w:bookmarkStart w:id="764" w:name="__Fieldmark__2287_3256993688"/>
        <w:bookmarkStart w:id="765" w:name="__Fieldmark__123_902514160"/>
        <w:bookmarkStart w:id="766" w:name="__Fieldmark__12467_1719359762"/>
        <w:bookmarkStart w:id="767" w:name="__Fieldmark__4042_3256993688"/>
        <w:bookmarkStart w:id="768" w:name="__Fieldmark__753_762508391"/>
        <w:bookmarkStart w:id="769" w:name="__Fieldmark__2341_2777899295"/>
        <w:bookmarkStart w:id="770" w:name="__Fieldmark__1842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_Toc3629 \h </w:instrText>
        </w:r>
        <w:r>
          <w:rPr>
            <w:rStyle w:val="LienInternet"/>
            <w:vanish/>
          </w:rPr>
          <w:fldChar w:fldCharType="separate"/>
        </w:r>
        <w:r>
          <w:rPr>
            <w:rStyle w:val="LienInternet"/>
            <w:vanish/>
          </w:rPr>
          <w:t>5</w:t>
        </w:r>
        <w:r>
          <w:rPr>
            <w:rStyle w:val="LienInternet"/>
            <w:vanish/>
          </w:rPr>
          <w:fldChar w:fldCharType="end"/>
        </w:r>
        <w:r>
          <w:rPr>
            <w:rStyle w:val="LienInternet"/>
            <w:vanish/>
          </w:rPr>
          <w:fldChar w:fldCharType="begin"/>
        </w:r>
        <w:r>
          <w:rPr>
            <w:rStyle w:val="LienInternet"/>
            <w:vanish/>
          </w:rPr>
          <w:instrText> PAGEREF _Toc3629 \h </w:instrText>
        </w:r>
        <w:r>
          <w:rPr>
            <w:rStyle w:val="LienInternet"/>
            <w:vanish/>
          </w:rPr>
          <w:fldChar w:fldCharType="separate"/>
        </w:r>
        <w:r>
          <w:rPr>
            <w:rStyle w:val="LienInternet"/>
            <w:vanish/>
          </w:rPr>
          <w:t>5</w:t>
        </w:r>
        <w:r>
          <w:rPr>
            <w:rStyle w:val="LienInternet"/>
            <w:vanish/>
          </w:rPr>
          <w:fldChar w:fldCharType="end"/>
        </w:r>
        <w:r>
          <w:rPr>
            <w:rStyle w:val="LienInternet"/>
            <w:vanish/>
          </w:rPr>
          <w:fldChar w:fldCharType="begin"/>
        </w:r>
        <w:r>
          <w:rPr>
            <w:rStyle w:val="LienInternet"/>
            <w:vanish/>
          </w:rPr>
          <w:instrText> PAGEREF _Toc3629 \h </w:instrText>
        </w:r>
        <w:r>
          <w:rPr>
            <w:rStyle w:val="LienInternet"/>
            <w:vanish/>
          </w:rPr>
          <w:fldChar w:fldCharType="separate"/>
        </w:r>
        <w:r>
          <w:rPr>
            <w:rStyle w:val="LienInternet"/>
            <w:vanish/>
          </w:rPr>
          <w:t>5</w:t>
        </w:r>
        <w:r>
          <w:rPr>
            <w:rStyle w:val="LienInternet"/>
            <w:vanish/>
          </w:rPr>
          <w:fldChar w:fldCharType="end"/>
        </w:r>
        <w:r>
          <w:rPr>
            <w:webHidden/>
          </w:rPr>
          <w:fldChar w:fldCharType="begin"/>
        </w:r>
        <w:r>
          <w:rPr>
            <w:webHidden/>
          </w:rPr>
          <w:instrText>PAGEREF _Toc3629 \h</w:instrText>
        </w:r>
        <w:r>
          <w:rPr>
            <w:webHidden/>
          </w:rPr>
          <w:fldChar w:fldCharType="separate"/>
        </w:r>
        <w:r>
          <w:rPr>
            <w:rStyle w:val="LienInternet"/>
          </w:rPr>
        </w:r>
        <w:r>
          <w:rPr>
            <w:webHidden/>
          </w:rPr>
          <w:fldChar w:fldCharType="end"/>
        </w:r>
      </w:hyperlink>
      <w:r>
        <w:rPr>
          <w:rStyle w:val="LienInternet"/>
        </w:rPr>
        <w:fldChar w:fldCharType="end"/>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pPr>
        <w:pStyle w:val="Tabledesmatiresniveau2"/>
        <w:tabs>
          <w:tab w:val="clear" w:pos="706"/>
          <w:tab w:val="right" w:pos="8290" w:leader="dot"/>
        </w:tabs>
        <w:rPr/>
      </w:pPr>
      <w:hyperlink w:anchor="_Toc3630">
        <w:r>
          <w:rPr>
            <w:rStyle w:val="LienInternet"/>
          </w:rPr>
          <w:t>2.6 Groupements d'opérateurs économiques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771" w:name="__Fieldmark__1849_324066665"/>
        <w:r>
          <w:rPr>
            <w:rStyle w:val="LienInternet"/>
          </w:rPr>
        </w:r>
        <w:r>
          <w:rPr>
            <w:rStyle w:val="LienInternet"/>
          </w:rPr>
          <w:fldChar w:fldCharType="separate"/>
        </w:r>
        <w:r>
          <w:rPr>
            <w:rStyle w:val="LienInternet"/>
          </w:rPr>
        </w:r>
        <w:r>
          <w:fldChar w:fldCharType="begin"/>
        </w:r>
        <w:r>
          <w:rPr>
            <w:rStyle w:val="LienInternet"/>
          </w:rPr>
        </w:r>
        <w:bookmarkStart w:id="772" w:name="__Fieldmark__1476_241194671"/>
        <w:bookmarkStart w:id="773" w:name="__Fieldmark__1852_324066665"/>
        <w:r>
          <w:rPr>
            <w:rStyle w:val="LienInternet"/>
          </w:rPr>
        </w:r>
        <w:r>
          <w:rPr>
            <w:rStyle w:val="LienInternet"/>
          </w:rPr>
          <w:fldChar w:fldCharType="separate"/>
        </w:r>
        <w:r>
          <w:rPr>
            <w:rStyle w:val="LienInternet"/>
          </w:rPr>
        </w:r>
        <w:r>
          <w:fldChar w:fldCharType="begin"/>
        </w:r>
        <w:r>
          <w:rPr>
            <w:rStyle w:val="LienInternet"/>
          </w:rPr>
        </w:r>
        <w:bookmarkStart w:id="774" w:name="__Fieldmark__1479_241194671"/>
        <w:bookmarkStart w:id="775" w:name="__Fieldmark__2348_2777899295"/>
        <w:bookmarkStart w:id="776" w:name="__Fieldmark__1857_324066665"/>
        <w:r>
          <w:rPr>
            <w:rStyle w:val="LienInternet"/>
          </w:rPr>
        </w:r>
        <w:r>
          <w:rPr>
            <w:rStyle w:val="LienInternet"/>
          </w:rPr>
          <w:fldChar w:fldCharType="separate"/>
        </w:r>
        <w:r>
          <w:rPr>
            <w:rStyle w:val="LienInternet"/>
          </w:rPr>
        </w:r>
        <w:r>
          <w:fldChar w:fldCharType="begin"/>
        </w:r>
        <w:r>
          <w:rPr>
            <w:rStyle w:val="LienInternet"/>
          </w:rPr>
        </w:r>
        <w:bookmarkStart w:id="777" w:name="__Fieldmark__1484_241194671"/>
        <w:bookmarkStart w:id="778" w:name="__Fieldmark__970_3450228470"/>
        <w:bookmarkStart w:id="779" w:name="__Fieldmark__2351_2777899295"/>
        <w:bookmarkStart w:id="780" w:name="__Fieldmark__1864_324066665"/>
        <w:r>
          <w:rPr>
            <w:rStyle w:val="LienInternet"/>
          </w:rPr>
        </w:r>
        <w:r>
          <w:rPr>
            <w:rStyle w:val="LienInternet"/>
          </w:rPr>
          <w:fldChar w:fldCharType="separate"/>
        </w:r>
        <w:r>
          <w:rPr>
            <w:rStyle w:val="LienInternet"/>
          </w:rPr>
        </w:r>
        <w:r>
          <w:fldChar w:fldCharType="begin"/>
        </w:r>
        <w:r>
          <w:rPr>
            <w:rStyle w:val="LienInternet"/>
          </w:rPr>
        </w:r>
        <w:bookmarkStart w:id="781" w:name="__Fieldmark__1491_241194671"/>
        <w:bookmarkStart w:id="782" w:name="__Fieldmark__973_3450228470"/>
        <w:bookmarkStart w:id="783" w:name="__Fieldmark__760_762508391"/>
        <w:bookmarkStart w:id="784" w:name="__Fieldmark__2356_2777899295"/>
        <w:bookmarkStart w:id="785" w:name="__Fieldmark__1873_324066665"/>
        <w:r>
          <w:rPr>
            <w:rStyle w:val="LienInternet"/>
          </w:rPr>
        </w:r>
        <w:r>
          <w:rPr>
            <w:rStyle w:val="LienInternet"/>
          </w:rPr>
          <w:fldChar w:fldCharType="separate"/>
        </w:r>
        <w:r>
          <w:rPr>
            <w:rStyle w:val="LienInternet"/>
          </w:rPr>
        </w:r>
        <w:r>
          <w:fldChar w:fldCharType="begin"/>
        </w:r>
        <w:r>
          <w:rPr>
            <w:rStyle w:val="LienInternet"/>
          </w:rPr>
        </w:r>
        <w:bookmarkStart w:id="786" w:name="__Fieldmark__1500_241194671"/>
        <w:bookmarkStart w:id="787" w:name="__Fieldmark__978_3450228470"/>
        <w:bookmarkStart w:id="788" w:name="__Fieldmark__578_4147639687"/>
        <w:bookmarkStart w:id="789" w:name="__Fieldmark__763_762508391"/>
        <w:bookmarkStart w:id="790" w:name="__Fieldmark__2363_2777899295"/>
        <w:bookmarkStart w:id="791" w:name="__Fieldmark__1884_324066665"/>
        <w:r>
          <w:rPr>
            <w:rStyle w:val="LienInternet"/>
          </w:rPr>
        </w:r>
        <w:r>
          <w:rPr>
            <w:rStyle w:val="LienInternet"/>
          </w:rPr>
          <w:fldChar w:fldCharType="separate"/>
        </w:r>
        <w:r>
          <w:rPr>
            <w:rStyle w:val="LienInternet"/>
          </w:rPr>
        </w:r>
        <w:r>
          <w:fldChar w:fldCharType="begin"/>
        </w:r>
        <w:r>
          <w:rPr>
            <w:rStyle w:val="LienInternet"/>
          </w:rPr>
        </w:r>
        <w:bookmarkStart w:id="792" w:name="__Fieldmark__1511_241194671"/>
        <w:bookmarkStart w:id="793" w:name="__Fieldmark__985_3450228470"/>
        <w:bookmarkStart w:id="794" w:name="__Fieldmark__581_4147639687"/>
        <w:bookmarkStart w:id="795" w:name="__Fieldmark__4049_3256993688"/>
        <w:bookmarkStart w:id="796" w:name="__Fieldmark__768_762508391"/>
        <w:bookmarkStart w:id="797" w:name="__Fieldmark__2372_2777899295"/>
        <w:bookmarkStart w:id="798" w:name="__Fieldmark__1897_324066665"/>
        <w:r>
          <w:rPr>
            <w:rStyle w:val="LienInternet"/>
          </w:rPr>
        </w:r>
        <w:r>
          <w:rPr>
            <w:rStyle w:val="LienInternet"/>
          </w:rPr>
          <w:fldChar w:fldCharType="separate"/>
        </w:r>
        <w:r>
          <w:rPr>
            <w:rStyle w:val="LienInternet"/>
          </w:rPr>
        </w:r>
        <w:r>
          <w:fldChar w:fldCharType="begin"/>
        </w:r>
        <w:r>
          <w:rPr>
            <w:rStyle w:val="LienInternet"/>
          </w:rPr>
        </w:r>
        <w:bookmarkStart w:id="799" w:name="__Fieldmark__1524_241194671"/>
        <w:bookmarkStart w:id="800" w:name="__Fieldmark__994_3450228470"/>
        <w:bookmarkStart w:id="801" w:name="__Fieldmark__586_4147639687"/>
        <w:bookmarkStart w:id="802" w:name="__Fieldmark__2294_3256993688"/>
        <w:bookmarkStart w:id="803" w:name="__Fieldmark__4052_3256993688"/>
        <w:bookmarkStart w:id="804" w:name="__Fieldmark__775_762508391"/>
        <w:bookmarkStart w:id="805" w:name="__Fieldmark__2383_2777899295"/>
        <w:bookmarkStart w:id="806" w:name="__Fieldmark__1912_324066665"/>
        <w:r>
          <w:rPr>
            <w:rStyle w:val="LienInternet"/>
          </w:rPr>
        </w:r>
        <w:r>
          <w:rPr>
            <w:rStyle w:val="LienInternet"/>
          </w:rPr>
          <w:fldChar w:fldCharType="separate"/>
        </w:r>
        <w:r>
          <w:rPr>
            <w:rStyle w:val="LienInternet"/>
          </w:rPr>
        </w:r>
        <w:r>
          <w:fldChar w:fldCharType="begin"/>
        </w:r>
        <w:r>
          <w:rPr>
            <w:rStyle w:val="LienInternet"/>
          </w:rPr>
        </w:r>
        <w:bookmarkStart w:id="807" w:name="__Fieldmark__1539_241194671"/>
        <w:bookmarkStart w:id="808" w:name="__Fieldmark__1005_3450228470"/>
        <w:bookmarkStart w:id="809" w:name="__Fieldmark__593_4147639687"/>
        <w:bookmarkStart w:id="810" w:name="__Fieldmark__2297_3256993688"/>
        <w:bookmarkStart w:id="811" w:name="__Fieldmark__12474_1719359762"/>
        <w:bookmarkStart w:id="812" w:name="__Fieldmark__4057_3256993688"/>
        <w:bookmarkStart w:id="813" w:name="__Fieldmark__784_762508391"/>
        <w:bookmarkStart w:id="814" w:name="__Fieldmark__2396_2777899295"/>
        <w:bookmarkStart w:id="815" w:name="__Fieldmark__1929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_Toc3630 \h </w:instrText>
        </w:r>
        <w:r>
          <w:rPr>
            <w:rStyle w:val="LienInternet"/>
          </w:rPr>
          <w:fldChar w:fldCharType="separate"/>
        </w:r>
        <w:r>
          <w:rPr>
            <w:rStyle w:val="LienInternet"/>
          </w:rPr>
          <w:t>5</w:t>
        </w:r>
        <w:r>
          <w:rPr>
            <w:rStyle w:val="LienInternet"/>
          </w:rPr>
          <w:fldChar w:fldCharType="end"/>
        </w:r>
        <w:bookmarkStart w:id="816" w:name="__Fieldmark__1573_241194671"/>
        <w:bookmarkStart w:id="817" w:name="__Fieldmark__1031_3450228470"/>
        <w:bookmarkStart w:id="818" w:name="__Fieldmark__611_4147639687"/>
        <w:bookmarkStart w:id="819" w:name="__Fieldmark__2307_3256993688"/>
        <w:bookmarkStart w:id="820" w:name="__Fieldmark__131_902514160"/>
        <w:bookmarkStart w:id="821" w:name="__Fieldmark__12480_1719359762"/>
        <w:bookmarkStart w:id="822" w:name="__Fieldmark__4071_3256993688"/>
        <w:bookmarkStart w:id="823" w:name="__Fieldmark__806_762508391"/>
        <w:bookmarkStart w:id="824" w:name="__Fieldmark__2426_2777899295"/>
        <w:bookmarkStart w:id="825" w:name="__Fieldmark__1967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_Toc3630 \h </w:instrText>
        </w:r>
        <w:r>
          <w:rPr>
            <w:rStyle w:val="LienInternet"/>
            <w:vanish/>
          </w:rPr>
          <w:fldChar w:fldCharType="separate"/>
        </w:r>
        <w:r>
          <w:rPr>
            <w:rStyle w:val="LienInternet"/>
            <w:vanish/>
          </w:rPr>
          <w:t>5</w:t>
        </w:r>
        <w:r>
          <w:rPr>
            <w:rStyle w:val="LienInternet"/>
            <w:vanish/>
          </w:rPr>
          <w:fldChar w:fldCharType="end"/>
        </w:r>
        <w:r>
          <w:rPr>
            <w:rStyle w:val="LienInternet"/>
            <w:vanish/>
          </w:rPr>
          <w:fldChar w:fldCharType="begin"/>
        </w:r>
        <w:r>
          <w:rPr>
            <w:rStyle w:val="LienInternet"/>
            <w:vanish/>
          </w:rPr>
          <w:instrText> PAGEREF _Toc3630 \h </w:instrText>
        </w:r>
        <w:r>
          <w:rPr>
            <w:rStyle w:val="LienInternet"/>
            <w:vanish/>
          </w:rPr>
          <w:fldChar w:fldCharType="separate"/>
        </w:r>
        <w:r>
          <w:rPr>
            <w:rStyle w:val="LienInternet"/>
            <w:vanish/>
          </w:rPr>
          <w:t>5</w:t>
        </w:r>
        <w:r>
          <w:rPr>
            <w:rStyle w:val="LienInternet"/>
            <w:vanish/>
          </w:rPr>
          <w:fldChar w:fldCharType="end"/>
        </w:r>
        <w:r>
          <w:rPr>
            <w:rStyle w:val="LienInternet"/>
            <w:vanish/>
          </w:rPr>
          <w:fldChar w:fldCharType="begin"/>
        </w:r>
        <w:r>
          <w:rPr>
            <w:rStyle w:val="LienInternet"/>
            <w:vanish/>
          </w:rPr>
          <w:instrText> PAGEREF _Toc3630 \h </w:instrText>
        </w:r>
        <w:r>
          <w:rPr>
            <w:rStyle w:val="LienInternet"/>
            <w:vanish/>
          </w:rPr>
          <w:fldChar w:fldCharType="separate"/>
        </w:r>
        <w:r>
          <w:rPr>
            <w:rStyle w:val="LienInternet"/>
            <w:vanish/>
          </w:rPr>
          <w:t>5</w:t>
        </w:r>
        <w:r>
          <w:rPr>
            <w:rStyle w:val="LienInternet"/>
            <w:vanish/>
          </w:rPr>
          <w:fldChar w:fldCharType="end"/>
        </w:r>
        <w:r>
          <w:rPr>
            <w:webHidden/>
          </w:rPr>
          <w:fldChar w:fldCharType="begin"/>
        </w:r>
        <w:r>
          <w:rPr>
            <w:webHidden/>
          </w:rPr>
          <w:instrText>PAGEREF _Toc3630 \h</w:instrText>
        </w:r>
        <w:r>
          <w:rPr>
            <w:webHidden/>
          </w:rPr>
          <w:fldChar w:fldCharType="separate"/>
        </w:r>
        <w:r>
          <w:rPr>
            <w:rStyle w:val="LienInternet"/>
          </w:rPr>
        </w:r>
        <w:r>
          <w:rPr>
            <w:webHidden/>
          </w:rPr>
          <w:fldChar w:fldCharType="end"/>
        </w:r>
      </w:hyperlink>
      <w:r>
        <w:rPr>
          <w:rStyle w:val="LienInternet"/>
        </w:rPr>
        <w:fldChar w:fldCharType="end"/>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pPr>
        <w:pStyle w:val="Tabledesmatiresniveau2"/>
        <w:tabs>
          <w:tab w:val="clear" w:pos="706"/>
          <w:tab w:val="right" w:pos="8290" w:leader="dot"/>
        </w:tabs>
        <w:rPr/>
      </w:pPr>
      <w:hyperlink w:anchor="_Toc3631">
        <w:r>
          <w:rPr>
            <w:rStyle w:val="LienInternet"/>
          </w:rPr>
          <w:t>2.7 Conditions relatives au marché</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826" w:name="__Fieldmark__1974_324066665"/>
        <w:r>
          <w:rPr>
            <w:rStyle w:val="LienInternet"/>
          </w:rPr>
        </w:r>
        <w:r>
          <w:rPr>
            <w:rStyle w:val="LienInternet"/>
          </w:rPr>
          <w:fldChar w:fldCharType="separate"/>
        </w:r>
        <w:r>
          <w:rPr>
            <w:rStyle w:val="LienInternet"/>
          </w:rPr>
        </w:r>
        <w:r>
          <w:fldChar w:fldCharType="begin"/>
        </w:r>
        <w:r>
          <w:rPr>
            <w:rStyle w:val="LienInternet"/>
          </w:rPr>
        </w:r>
        <w:bookmarkStart w:id="827" w:name="__Fieldmark__1580_241194671"/>
        <w:bookmarkStart w:id="828" w:name="__Fieldmark__1977_324066665"/>
        <w:r>
          <w:rPr>
            <w:rStyle w:val="LienInternet"/>
          </w:rPr>
        </w:r>
        <w:r>
          <w:rPr>
            <w:rStyle w:val="LienInternet"/>
          </w:rPr>
          <w:fldChar w:fldCharType="separate"/>
        </w:r>
        <w:r>
          <w:rPr>
            <w:rStyle w:val="LienInternet"/>
          </w:rPr>
        </w:r>
        <w:r>
          <w:fldChar w:fldCharType="begin"/>
        </w:r>
        <w:r>
          <w:rPr>
            <w:rStyle w:val="LienInternet"/>
          </w:rPr>
        </w:r>
        <w:bookmarkStart w:id="829" w:name="__Fieldmark__1583_241194671"/>
        <w:bookmarkStart w:id="830" w:name="__Fieldmark__2433_2777899295"/>
        <w:bookmarkStart w:id="831" w:name="__Fieldmark__1982_324066665"/>
        <w:r>
          <w:rPr>
            <w:rStyle w:val="LienInternet"/>
          </w:rPr>
        </w:r>
        <w:r>
          <w:rPr>
            <w:rStyle w:val="LienInternet"/>
          </w:rPr>
          <w:fldChar w:fldCharType="separate"/>
        </w:r>
        <w:r>
          <w:rPr>
            <w:rStyle w:val="LienInternet"/>
          </w:rPr>
        </w:r>
        <w:r>
          <w:fldChar w:fldCharType="begin"/>
        </w:r>
        <w:r>
          <w:rPr>
            <w:rStyle w:val="LienInternet"/>
          </w:rPr>
        </w:r>
        <w:bookmarkStart w:id="832" w:name="__Fieldmark__1588_241194671"/>
        <w:bookmarkStart w:id="833" w:name="__Fieldmark__1038_3450228470"/>
        <w:bookmarkStart w:id="834" w:name="__Fieldmark__2436_2777899295"/>
        <w:bookmarkStart w:id="835" w:name="__Fieldmark__1989_324066665"/>
        <w:r>
          <w:rPr>
            <w:rStyle w:val="LienInternet"/>
          </w:rPr>
        </w:r>
        <w:r>
          <w:rPr>
            <w:rStyle w:val="LienInternet"/>
          </w:rPr>
          <w:fldChar w:fldCharType="separate"/>
        </w:r>
        <w:r>
          <w:rPr>
            <w:rStyle w:val="LienInternet"/>
          </w:rPr>
        </w:r>
        <w:r>
          <w:fldChar w:fldCharType="begin"/>
        </w:r>
        <w:r>
          <w:rPr>
            <w:rStyle w:val="LienInternet"/>
          </w:rPr>
        </w:r>
        <w:bookmarkStart w:id="836" w:name="__Fieldmark__1595_241194671"/>
        <w:bookmarkStart w:id="837" w:name="__Fieldmark__1041_3450228470"/>
        <w:bookmarkStart w:id="838" w:name="__Fieldmark__813_762508391"/>
        <w:bookmarkStart w:id="839" w:name="__Fieldmark__2441_2777899295"/>
        <w:bookmarkStart w:id="840" w:name="__Fieldmark__1998_324066665"/>
        <w:r>
          <w:rPr>
            <w:rStyle w:val="LienInternet"/>
          </w:rPr>
        </w:r>
        <w:r>
          <w:rPr>
            <w:rStyle w:val="LienInternet"/>
          </w:rPr>
          <w:fldChar w:fldCharType="separate"/>
        </w:r>
        <w:r>
          <w:rPr>
            <w:rStyle w:val="LienInternet"/>
          </w:rPr>
        </w:r>
        <w:r>
          <w:fldChar w:fldCharType="begin"/>
        </w:r>
        <w:r>
          <w:rPr>
            <w:rStyle w:val="LienInternet"/>
          </w:rPr>
        </w:r>
        <w:bookmarkStart w:id="841" w:name="__Fieldmark__1604_241194671"/>
        <w:bookmarkStart w:id="842" w:name="__Fieldmark__1046_3450228470"/>
        <w:bookmarkStart w:id="843" w:name="__Fieldmark__618_4147639687"/>
        <w:bookmarkStart w:id="844" w:name="__Fieldmark__816_762508391"/>
        <w:bookmarkStart w:id="845" w:name="__Fieldmark__2448_2777899295"/>
        <w:bookmarkStart w:id="846" w:name="__Fieldmark__2009_324066665"/>
        <w:r>
          <w:rPr>
            <w:rStyle w:val="LienInternet"/>
          </w:rPr>
        </w:r>
        <w:r>
          <w:rPr>
            <w:rStyle w:val="LienInternet"/>
          </w:rPr>
          <w:fldChar w:fldCharType="separate"/>
        </w:r>
        <w:r>
          <w:rPr>
            <w:rStyle w:val="LienInternet"/>
          </w:rPr>
        </w:r>
        <w:r>
          <w:fldChar w:fldCharType="begin"/>
        </w:r>
        <w:r>
          <w:rPr>
            <w:rStyle w:val="LienInternet"/>
          </w:rPr>
        </w:r>
        <w:bookmarkStart w:id="847" w:name="__Fieldmark__1615_241194671"/>
        <w:bookmarkStart w:id="848" w:name="__Fieldmark__1053_3450228470"/>
        <w:bookmarkStart w:id="849" w:name="__Fieldmark__621_4147639687"/>
        <w:bookmarkStart w:id="850" w:name="__Fieldmark__4078_3256993688"/>
        <w:bookmarkStart w:id="851" w:name="__Fieldmark__821_762508391"/>
        <w:bookmarkStart w:id="852" w:name="__Fieldmark__2457_2777899295"/>
        <w:bookmarkStart w:id="853" w:name="__Fieldmark__2022_324066665"/>
        <w:r>
          <w:rPr>
            <w:rStyle w:val="LienInternet"/>
          </w:rPr>
        </w:r>
        <w:r>
          <w:rPr>
            <w:rStyle w:val="LienInternet"/>
          </w:rPr>
          <w:fldChar w:fldCharType="separate"/>
        </w:r>
        <w:r>
          <w:rPr>
            <w:rStyle w:val="LienInternet"/>
          </w:rPr>
        </w:r>
        <w:r>
          <w:fldChar w:fldCharType="begin"/>
        </w:r>
        <w:r>
          <w:rPr>
            <w:rStyle w:val="LienInternet"/>
          </w:rPr>
        </w:r>
        <w:bookmarkStart w:id="854" w:name="__Fieldmark__1628_241194671"/>
        <w:bookmarkStart w:id="855" w:name="__Fieldmark__1062_3450228470"/>
        <w:bookmarkStart w:id="856" w:name="__Fieldmark__626_4147639687"/>
        <w:bookmarkStart w:id="857" w:name="__Fieldmark__2314_3256993688"/>
        <w:bookmarkStart w:id="858" w:name="__Fieldmark__4081_3256993688"/>
        <w:bookmarkStart w:id="859" w:name="__Fieldmark__828_762508391"/>
        <w:bookmarkStart w:id="860" w:name="__Fieldmark__2468_2777899295"/>
        <w:bookmarkStart w:id="861" w:name="__Fieldmark__2037_324066665"/>
        <w:r>
          <w:rPr>
            <w:rStyle w:val="LienInternet"/>
          </w:rPr>
        </w:r>
        <w:r>
          <w:rPr>
            <w:rStyle w:val="LienInternet"/>
          </w:rPr>
          <w:fldChar w:fldCharType="separate"/>
        </w:r>
        <w:r>
          <w:rPr>
            <w:rStyle w:val="LienInternet"/>
          </w:rPr>
        </w:r>
        <w:r>
          <w:fldChar w:fldCharType="begin"/>
        </w:r>
        <w:r>
          <w:rPr>
            <w:rStyle w:val="LienInternet"/>
          </w:rPr>
        </w:r>
        <w:bookmarkStart w:id="862" w:name="__Fieldmark__1643_241194671"/>
        <w:bookmarkStart w:id="863" w:name="__Fieldmark__1073_3450228470"/>
        <w:bookmarkStart w:id="864" w:name="__Fieldmark__633_4147639687"/>
        <w:bookmarkStart w:id="865" w:name="__Fieldmark__2317_3256993688"/>
        <w:bookmarkStart w:id="866" w:name="__Fieldmark__12487_1719359762"/>
        <w:bookmarkStart w:id="867" w:name="__Fieldmark__4086_3256993688"/>
        <w:bookmarkStart w:id="868" w:name="__Fieldmark__837_762508391"/>
        <w:bookmarkStart w:id="869" w:name="__Fieldmark__2481_2777899295"/>
        <w:bookmarkStart w:id="870" w:name="__Fieldmark__2054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_Toc3631 \h </w:instrText>
        </w:r>
        <w:r>
          <w:rPr>
            <w:rStyle w:val="LienInternet"/>
          </w:rPr>
          <w:fldChar w:fldCharType="separate"/>
        </w:r>
        <w:r>
          <w:rPr>
            <w:rStyle w:val="LienInternet"/>
          </w:rPr>
          <w:t>5</w:t>
        </w:r>
        <w:r>
          <w:rPr>
            <w:rStyle w:val="LienInternet"/>
          </w:rPr>
          <w:fldChar w:fldCharType="end"/>
        </w:r>
        <w:bookmarkStart w:id="871" w:name="__Fieldmark__1677_241194671"/>
        <w:bookmarkStart w:id="872" w:name="__Fieldmark__1099_3450228470"/>
        <w:bookmarkStart w:id="873" w:name="__Fieldmark__651_4147639687"/>
        <w:bookmarkStart w:id="874" w:name="__Fieldmark__2327_3256993688"/>
        <w:bookmarkStart w:id="875" w:name="__Fieldmark__139_902514160"/>
        <w:bookmarkStart w:id="876" w:name="__Fieldmark__12493_1719359762"/>
        <w:bookmarkStart w:id="877" w:name="__Fieldmark__4100_3256993688"/>
        <w:bookmarkStart w:id="878" w:name="__Fieldmark__859_762508391"/>
        <w:bookmarkStart w:id="879" w:name="__Fieldmark__2511_2777899295"/>
        <w:bookmarkStart w:id="880" w:name="__Fieldmark__2092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_Toc3631 \h </w:instrText>
        </w:r>
        <w:r>
          <w:rPr>
            <w:rStyle w:val="LienInternet"/>
            <w:vanish/>
          </w:rPr>
          <w:fldChar w:fldCharType="separate"/>
        </w:r>
        <w:r>
          <w:rPr>
            <w:rStyle w:val="LienInternet"/>
            <w:vanish/>
          </w:rPr>
          <w:t>5</w:t>
        </w:r>
        <w:r>
          <w:rPr>
            <w:rStyle w:val="LienInternet"/>
            <w:vanish/>
          </w:rPr>
          <w:fldChar w:fldCharType="end"/>
        </w:r>
        <w:r>
          <w:rPr>
            <w:rStyle w:val="LienInternet"/>
            <w:vanish/>
          </w:rPr>
          <w:fldChar w:fldCharType="begin"/>
        </w:r>
        <w:r>
          <w:rPr>
            <w:rStyle w:val="LienInternet"/>
            <w:vanish/>
          </w:rPr>
          <w:instrText> PAGEREF _Toc3631 \h </w:instrText>
        </w:r>
        <w:r>
          <w:rPr>
            <w:rStyle w:val="LienInternet"/>
            <w:vanish/>
          </w:rPr>
          <w:fldChar w:fldCharType="separate"/>
        </w:r>
        <w:r>
          <w:rPr>
            <w:rStyle w:val="LienInternet"/>
            <w:vanish/>
          </w:rPr>
          <w:t>5</w:t>
        </w:r>
        <w:r>
          <w:rPr>
            <w:rStyle w:val="LienInternet"/>
            <w:vanish/>
          </w:rPr>
          <w:fldChar w:fldCharType="end"/>
        </w:r>
        <w:r>
          <w:rPr>
            <w:rStyle w:val="LienInternet"/>
            <w:vanish/>
          </w:rPr>
          <w:fldChar w:fldCharType="begin"/>
        </w:r>
        <w:r>
          <w:rPr>
            <w:rStyle w:val="LienInternet"/>
            <w:vanish/>
          </w:rPr>
          <w:instrText> PAGEREF _Toc3631 \h </w:instrText>
        </w:r>
        <w:r>
          <w:rPr>
            <w:rStyle w:val="LienInternet"/>
            <w:vanish/>
          </w:rPr>
          <w:fldChar w:fldCharType="separate"/>
        </w:r>
        <w:r>
          <w:rPr>
            <w:rStyle w:val="LienInternet"/>
            <w:vanish/>
          </w:rPr>
          <w:t>5</w:t>
        </w:r>
        <w:r>
          <w:rPr>
            <w:rStyle w:val="LienInternet"/>
            <w:vanish/>
          </w:rPr>
          <w:fldChar w:fldCharType="end"/>
        </w:r>
        <w:r>
          <w:rPr>
            <w:webHidden/>
          </w:rPr>
          <w:fldChar w:fldCharType="begin"/>
        </w:r>
        <w:r>
          <w:rPr>
            <w:webHidden/>
          </w:rPr>
          <w:instrText>PAGEREF _Toc3631 \h</w:instrText>
        </w:r>
        <w:r>
          <w:rPr>
            <w:webHidden/>
          </w:rPr>
          <w:fldChar w:fldCharType="separate"/>
        </w:r>
        <w:r>
          <w:rPr>
            <w:rStyle w:val="LienInternet"/>
          </w:rPr>
        </w:r>
        <w:r>
          <w:rPr>
            <w:webHidden/>
          </w:rPr>
          <w:fldChar w:fldCharType="end"/>
        </w:r>
      </w:hyperlink>
      <w:r>
        <w:rPr>
          <w:rStyle w:val="LienInternet"/>
        </w:rPr>
        <w:fldChar w:fldCharType="end"/>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pPr>
        <w:pStyle w:val="Tabledesmatiresniveau3"/>
        <w:tabs>
          <w:tab w:val="right" w:pos="8290" w:leader="dot"/>
          <w:tab w:val="right" w:pos="9241" w:leader="dot"/>
        </w:tabs>
        <w:rPr/>
      </w:pPr>
      <w:hyperlink w:anchor="_Toc3632">
        <w:r>
          <w:rPr>
            <w:rStyle w:val="LienInternet"/>
          </w:rPr>
          <w:t>2.7.1 Cautionnement et garanties exigées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881" w:name="__Fieldmark__2099_324066665"/>
        <w:r>
          <w:rPr>
            <w:rStyle w:val="LienInternet"/>
          </w:rPr>
        </w:r>
        <w:r>
          <w:rPr>
            <w:rStyle w:val="LienInternet"/>
          </w:rPr>
          <w:fldChar w:fldCharType="separate"/>
        </w:r>
        <w:r>
          <w:rPr>
            <w:rStyle w:val="LienInternet"/>
          </w:rPr>
        </w:r>
        <w:r>
          <w:fldChar w:fldCharType="begin"/>
        </w:r>
        <w:r>
          <w:rPr>
            <w:rStyle w:val="LienInternet"/>
          </w:rPr>
        </w:r>
        <w:bookmarkStart w:id="882" w:name="__Fieldmark__1684_241194671"/>
        <w:bookmarkStart w:id="883" w:name="__Fieldmark__2102_324066665"/>
        <w:r>
          <w:rPr>
            <w:rStyle w:val="LienInternet"/>
          </w:rPr>
        </w:r>
        <w:r>
          <w:rPr>
            <w:rStyle w:val="LienInternet"/>
          </w:rPr>
          <w:fldChar w:fldCharType="separate"/>
        </w:r>
        <w:r>
          <w:rPr>
            <w:rStyle w:val="LienInternet"/>
          </w:rPr>
        </w:r>
        <w:r>
          <w:fldChar w:fldCharType="begin"/>
        </w:r>
        <w:r>
          <w:rPr>
            <w:rStyle w:val="LienInternet"/>
          </w:rPr>
        </w:r>
        <w:bookmarkStart w:id="884" w:name="__Fieldmark__1687_241194671"/>
        <w:bookmarkStart w:id="885" w:name="__Fieldmark__2518_2777899295"/>
        <w:bookmarkStart w:id="886" w:name="__Fieldmark__2107_324066665"/>
        <w:r>
          <w:rPr>
            <w:rStyle w:val="LienInternet"/>
          </w:rPr>
        </w:r>
        <w:r>
          <w:rPr>
            <w:rStyle w:val="LienInternet"/>
          </w:rPr>
          <w:fldChar w:fldCharType="separate"/>
        </w:r>
        <w:r>
          <w:rPr>
            <w:rStyle w:val="LienInternet"/>
          </w:rPr>
        </w:r>
        <w:r>
          <w:fldChar w:fldCharType="begin"/>
        </w:r>
        <w:r>
          <w:rPr>
            <w:rStyle w:val="LienInternet"/>
          </w:rPr>
        </w:r>
        <w:bookmarkStart w:id="887" w:name="__Fieldmark__1692_241194671"/>
        <w:bookmarkStart w:id="888" w:name="__Fieldmark__1106_3450228470"/>
        <w:bookmarkStart w:id="889" w:name="__Fieldmark__2521_2777899295"/>
        <w:bookmarkStart w:id="890" w:name="__Fieldmark__2114_324066665"/>
        <w:r>
          <w:rPr>
            <w:rStyle w:val="LienInternet"/>
          </w:rPr>
        </w:r>
        <w:r>
          <w:rPr>
            <w:rStyle w:val="LienInternet"/>
          </w:rPr>
          <w:fldChar w:fldCharType="separate"/>
        </w:r>
        <w:r>
          <w:rPr>
            <w:rStyle w:val="LienInternet"/>
          </w:rPr>
        </w:r>
        <w:r>
          <w:fldChar w:fldCharType="begin"/>
        </w:r>
        <w:r>
          <w:rPr>
            <w:rStyle w:val="LienInternet"/>
          </w:rPr>
        </w:r>
        <w:bookmarkStart w:id="891" w:name="__Fieldmark__1699_241194671"/>
        <w:bookmarkStart w:id="892" w:name="__Fieldmark__1109_3450228470"/>
        <w:bookmarkStart w:id="893" w:name="__Fieldmark__866_762508391"/>
        <w:bookmarkStart w:id="894" w:name="__Fieldmark__2526_2777899295"/>
        <w:bookmarkStart w:id="895" w:name="__Fieldmark__2123_324066665"/>
        <w:r>
          <w:rPr>
            <w:rStyle w:val="LienInternet"/>
          </w:rPr>
        </w:r>
        <w:r>
          <w:rPr>
            <w:rStyle w:val="LienInternet"/>
          </w:rPr>
          <w:fldChar w:fldCharType="separate"/>
        </w:r>
        <w:r>
          <w:rPr>
            <w:rStyle w:val="LienInternet"/>
          </w:rPr>
        </w:r>
        <w:r>
          <w:fldChar w:fldCharType="begin"/>
        </w:r>
        <w:r>
          <w:rPr>
            <w:rStyle w:val="LienInternet"/>
          </w:rPr>
        </w:r>
        <w:bookmarkStart w:id="896" w:name="__Fieldmark__1708_241194671"/>
        <w:bookmarkStart w:id="897" w:name="__Fieldmark__1114_3450228470"/>
        <w:bookmarkStart w:id="898" w:name="__Fieldmark__658_4147639687"/>
        <w:bookmarkStart w:id="899" w:name="__Fieldmark__869_762508391"/>
        <w:bookmarkStart w:id="900" w:name="__Fieldmark__2533_2777899295"/>
        <w:bookmarkStart w:id="901" w:name="__Fieldmark__2134_324066665"/>
        <w:r>
          <w:rPr>
            <w:rStyle w:val="LienInternet"/>
          </w:rPr>
        </w:r>
        <w:r>
          <w:rPr>
            <w:rStyle w:val="LienInternet"/>
          </w:rPr>
          <w:fldChar w:fldCharType="separate"/>
        </w:r>
        <w:r>
          <w:rPr>
            <w:rStyle w:val="LienInternet"/>
          </w:rPr>
        </w:r>
        <w:r>
          <w:fldChar w:fldCharType="begin"/>
        </w:r>
        <w:r>
          <w:rPr>
            <w:rStyle w:val="LienInternet"/>
          </w:rPr>
        </w:r>
        <w:bookmarkStart w:id="902" w:name="__Fieldmark__1719_241194671"/>
        <w:bookmarkStart w:id="903" w:name="__Fieldmark__1121_3450228470"/>
        <w:bookmarkStart w:id="904" w:name="__Fieldmark__661_4147639687"/>
        <w:bookmarkStart w:id="905" w:name="__Fieldmark__4107_3256993688"/>
        <w:bookmarkStart w:id="906" w:name="__Fieldmark__874_762508391"/>
        <w:bookmarkStart w:id="907" w:name="__Fieldmark__2542_2777899295"/>
        <w:bookmarkStart w:id="908" w:name="__Fieldmark__2147_324066665"/>
        <w:r>
          <w:rPr>
            <w:rStyle w:val="LienInternet"/>
          </w:rPr>
        </w:r>
        <w:r>
          <w:rPr>
            <w:rStyle w:val="LienInternet"/>
          </w:rPr>
          <w:fldChar w:fldCharType="separate"/>
        </w:r>
        <w:r>
          <w:rPr>
            <w:rStyle w:val="LienInternet"/>
          </w:rPr>
        </w:r>
        <w:r>
          <w:fldChar w:fldCharType="begin"/>
        </w:r>
        <w:r>
          <w:rPr>
            <w:rStyle w:val="LienInternet"/>
          </w:rPr>
        </w:r>
        <w:bookmarkStart w:id="909" w:name="__Fieldmark__1732_241194671"/>
        <w:bookmarkStart w:id="910" w:name="__Fieldmark__1130_3450228470"/>
        <w:bookmarkStart w:id="911" w:name="__Fieldmark__666_4147639687"/>
        <w:bookmarkStart w:id="912" w:name="__Fieldmark__2334_3256993688"/>
        <w:bookmarkStart w:id="913" w:name="__Fieldmark__4110_3256993688"/>
        <w:bookmarkStart w:id="914" w:name="__Fieldmark__881_762508391"/>
        <w:bookmarkStart w:id="915" w:name="__Fieldmark__2553_2777899295"/>
        <w:bookmarkStart w:id="916" w:name="__Fieldmark__2162_324066665"/>
        <w:r>
          <w:rPr>
            <w:rStyle w:val="LienInternet"/>
          </w:rPr>
        </w:r>
        <w:r>
          <w:rPr>
            <w:rStyle w:val="LienInternet"/>
          </w:rPr>
          <w:fldChar w:fldCharType="separate"/>
        </w:r>
        <w:r>
          <w:rPr>
            <w:rStyle w:val="LienInternet"/>
          </w:rPr>
        </w:r>
        <w:r>
          <w:fldChar w:fldCharType="begin"/>
        </w:r>
        <w:r>
          <w:rPr>
            <w:rStyle w:val="LienInternet"/>
          </w:rPr>
        </w:r>
        <w:bookmarkStart w:id="917" w:name="__Fieldmark__1747_241194671"/>
        <w:bookmarkStart w:id="918" w:name="__Fieldmark__1141_3450228470"/>
        <w:bookmarkStart w:id="919" w:name="__Fieldmark__673_4147639687"/>
        <w:bookmarkStart w:id="920" w:name="__Fieldmark__2337_3256993688"/>
        <w:bookmarkStart w:id="921" w:name="__Fieldmark__12500_1719359762"/>
        <w:bookmarkStart w:id="922" w:name="__Fieldmark__4115_3256993688"/>
        <w:bookmarkStart w:id="923" w:name="__Fieldmark__890_762508391"/>
        <w:bookmarkStart w:id="924" w:name="__Fieldmark__2566_2777899295"/>
        <w:bookmarkStart w:id="925" w:name="__Fieldmark__2179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_Toc3632 \h </w:instrText>
        </w:r>
        <w:r>
          <w:rPr>
            <w:rStyle w:val="LienInternet"/>
          </w:rPr>
          <w:fldChar w:fldCharType="separate"/>
        </w:r>
        <w:r>
          <w:rPr>
            <w:rStyle w:val="LienInternet"/>
          </w:rPr>
          <w:t>5</w:t>
        </w:r>
        <w:r>
          <w:rPr>
            <w:rStyle w:val="LienInternet"/>
          </w:rPr>
          <w:fldChar w:fldCharType="end"/>
        </w:r>
        <w:bookmarkStart w:id="926" w:name="__Fieldmark__1781_241194671"/>
        <w:bookmarkStart w:id="927" w:name="__Fieldmark__1167_3450228470"/>
        <w:bookmarkStart w:id="928" w:name="__Fieldmark__691_4147639687"/>
        <w:bookmarkStart w:id="929" w:name="__Fieldmark__2347_3256993688"/>
        <w:bookmarkStart w:id="930" w:name="__Fieldmark__147_902514160"/>
        <w:bookmarkStart w:id="931" w:name="__Fieldmark__12506_1719359762"/>
        <w:bookmarkStart w:id="932" w:name="__Fieldmark__4129_3256993688"/>
        <w:bookmarkStart w:id="933" w:name="__Fieldmark__912_762508391"/>
        <w:bookmarkStart w:id="934" w:name="__Fieldmark__2596_2777899295"/>
        <w:bookmarkStart w:id="935" w:name="__Fieldmark__2217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_Toc3632 \h </w:instrText>
        </w:r>
        <w:r>
          <w:rPr>
            <w:rStyle w:val="LienInternet"/>
            <w:vanish/>
          </w:rPr>
          <w:fldChar w:fldCharType="separate"/>
        </w:r>
        <w:r>
          <w:rPr>
            <w:rStyle w:val="LienInternet"/>
            <w:vanish/>
          </w:rPr>
          <w:t>5</w:t>
        </w:r>
        <w:r>
          <w:rPr>
            <w:rStyle w:val="LienInternet"/>
            <w:vanish/>
          </w:rPr>
          <w:fldChar w:fldCharType="end"/>
        </w:r>
        <w:r>
          <w:rPr>
            <w:rStyle w:val="LienInternet"/>
            <w:vanish/>
          </w:rPr>
          <w:fldChar w:fldCharType="begin"/>
        </w:r>
        <w:r>
          <w:rPr>
            <w:rStyle w:val="LienInternet"/>
            <w:vanish/>
          </w:rPr>
          <w:instrText> PAGEREF _Toc3632 \h </w:instrText>
        </w:r>
        <w:r>
          <w:rPr>
            <w:rStyle w:val="LienInternet"/>
            <w:vanish/>
          </w:rPr>
          <w:fldChar w:fldCharType="separate"/>
        </w:r>
        <w:r>
          <w:rPr>
            <w:rStyle w:val="LienInternet"/>
            <w:vanish/>
          </w:rPr>
          <w:t>5</w:t>
        </w:r>
        <w:r>
          <w:rPr>
            <w:rStyle w:val="LienInternet"/>
            <w:vanish/>
          </w:rPr>
          <w:fldChar w:fldCharType="end"/>
        </w:r>
        <w:r>
          <w:rPr>
            <w:rStyle w:val="LienInternet"/>
            <w:vanish/>
          </w:rPr>
          <w:fldChar w:fldCharType="begin"/>
        </w:r>
        <w:r>
          <w:rPr>
            <w:rStyle w:val="LienInternet"/>
            <w:vanish/>
          </w:rPr>
          <w:instrText> PAGEREF _Toc3632 \h </w:instrText>
        </w:r>
        <w:r>
          <w:rPr>
            <w:rStyle w:val="LienInternet"/>
            <w:vanish/>
          </w:rPr>
          <w:fldChar w:fldCharType="separate"/>
        </w:r>
        <w:r>
          <w:rPr>
            <w:rStyle w:val="LienInternet"/>
            <w:vanish/>
          </w:rPr>
          <w:t>5</w:t>
        </w:r>
        <w:r>
          <w:rPr>
            <w:rStyle w:val="LienInternet"/>
            <w:vanish/>
          </w:rPr>
          <w:fldChar w:fldCharType="end"/>
        </w:r>
        <w:r>
          <w:rPr>
            <w:webHidden/>
          </w:rPr>
          <w:fldChar w:fldCharType="begin"/>
        </w:r>
        <w:r>
          <w:rPr>
            <w:webHidden/>
          </w:rPr>
          <w:instrText>PAGEREF _Toc3632 \h</w:instrText>
        </w:r>
        <w:r>
          <w:rPr>
            <w:webHidden/>
          </w:rPr>
          <w:fldChar w:fldCharType="separate"/>
        </w:r>
        <w:r>
          <w:rPr>
            <w:rStyle w:val="LienInternet"/>
          </w:rPr>
        </w:r>
        <w:r>
          <w:rPr>
            <w:webHidden/>
          </w:rPr>
          <w:fldChar w:fldCharType="end"/>
        </w:r>
      </w:hyperlink>
      <w:r>
        <w:rPr>
          <w:rStyle w:val="LienInternet"/>
        </w:rPr>
        <w:fldChar w:fldCharType="end"/>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pPr>
        <w:pStyle w:val="Tabledesmatiresniveau3"/>
        <w:tabs>
          <w:tab w:val="right" w:pos="8290" w:leader="dot"/>
          <w:tab w:val="right" w:pos="9241" w:leader="dot"/>
        </w:tabs>
        <w:rPr/>
      </w:pPr>
      <w:hyperlink w:anchor="_Toc3633">
        <w:r>
          <w:rPr>
            <w:rStyle w:val="LienInternet"/>
          </w:rPr>
          <w:t>2.7.2 Modalités essentielles de financement et de paiement</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936" w:name="__Fieldmark__2224_324066665"/>
        <w:r>
          <w:rPr>
            <w:rStyle w:val="LienInternet"/>
          </w:rPr>
        </w:r>
        <w:r>
          <w:rPr>
            <w:rStyle w:val="LienInternet"/>
          </w:rPr>
          <w:fldChar w:fldCharType="separate"/>
        </w:r>
        <w:r>
          <w:rPr>
            <w:rStyle w:val="LienInternet"/>
          </w:rPr>
        </w:r>
        <w:r>
          <w:fldChar w:fldCharType="begin"/>
        </w:r>
        <w:r>
          <w:rPr>
            <w:rStyle w:val="LienInternet"/>
          </w:rPr>
        </w:r>
        <w:bookmarkStart w:id="937" w:name="__Fieldmark__1788_241194671"/>
        <w:bookmarkStart w:id="938" w:name="__Fieldmark__2227_324066665"/>
        <w:r>
          <w:rPr>
            <w:rStyle w:val="LienInternet"/>
          </w:rPr>
        </w:r>
        <w:r>
          <w:rPr>
            <w:rStyle w:val="LienInternet"/>
          </w:rPr>
          <w:fldChar w:fldCharType="separate"/>
        </w:r>
        <w:r>
          <w:rPr>
            <w:rStyle w:val="LienInternet"/>
          </w:rPr>
        </w:r>
        <w:r>
          <w:fldChar w:fldCharType="begin"/>
        </w:r>
        <w:r>
          <w:rPr>
            <w:rStyle w:val="LienInternet"/>
          </w:rPr>
        </w:r>
        <w:bookmarkStart w:id="939" w:name="__Fieldmark__1791_241194671"/>
        <w:bookmarkStart w:id="940" w:name="__Fieldmark__2603_2777899295"/>
        <w:bookmarkStart w:id="941" w:name="__Fieldmark__2232_324066665"/>
        <w:r>
          <w:rPr>
            <w:rStyle w:val="LienInternet"/>
          </w:rPr>
        </w:r>
        <w:r>
          <w:rPr>
            <w:rStyle w:val="LienInternet"/>
          </w:rPr>
          <w:fldChar w:fldCharType="separate"/>
        </w:r>
        <w:r>
          <w:rPr>
            <w:rStyle w:val="LienInternet"/>
          </w:rPr>
        </w:r>
        <w:r>
          <w:fldChar w:fldCharType="begin"/>
        </w:r>
        <w:r>
          <w:rPr>
            <w:rStyle w:val="LienInternet"/>
          </w:rPr>
        </w:r>
        <w:bookmarkStart w:id="942" w:name="__Fieldmark__1796_241194671"/>
        <w:bookmarkStart w:id="943" w:name="__Fieldmark__1174_3450228470"/>
        <w:bookmarkStart w:id="944" w:name="__Fieldmark__2606_2777899295"/>
        <w:bookmarkStart w:id="945" w:name="__Fieldmark__2239_324066665"/>
        <w:r>
          <w:rPr>
            <w:rStyle w:val="LienInternet"/>
          </w:rPr>
        </w:r>
        <w:r>
          <w:rPr>
            <w:rStyle w:val="LienInternet"/>
          </w:rPr>
          <w:fldChar w:fldCharType="separate"/>
        </w:r>
        <w:r>
          <w:rPr>
            <w:rStyle w:val="LienInternet"/>
          </w:rPr>
        </w:r>
        <w:r>
          <w:fldChar w:fldCharType="begin"/>
        </w:r>
        <w:r>
          <w:rPr>
            <w:rStyle w:val="LienInternet"/>
          </w:rPr>
        </w:r>
        <w:bookmarkStart w:id="946" w:name="__Fieldmark__1803_241194671"/>
        <w:bookmarkStart w:id="947" w:name="__Fieldmark__1177_3450228470"/>
        <w:bookmarkStart w:id="948" w:name="__Fieldmark__919_762508391"/>
        <w:bookmarkStart w:id="949" w:name="__Fieldmark__2611_2777899295"/>
        <w:bookmarkStart w:id="950" w:name="__Fieldmark__2248_324066665"/>
        <w:r>
          <w:rPr>
            <w:rStyle w:val="LienInternet"/>
          </w:rPr>
        </w:r>
        <w:r>
          <w:rPr>
            <w:rStyle w:val="LienInternet"/>
          </w:rPr>
          <w:fldChar w:fldCharType="separate"/>
        </w:r>
        <w:r>
          <w:rPr>
            <w:rStyle w:val="LienInternet"/>
          </w:rPr>
        </w:r>
        <w:r>
          <w:fldChar w:fldCharType="begin"/>
        </w:r>
        <w:r>
          <w:rPr>
            <w:rStyle w:val="LienInternet"/>
          </w:rPr>
        </w:r>
        <w:bookmarkStart w:id="951" w:name="__Fieldmark__1812_241194671"/>
        <w:bookmarkStart w:id="952" w:name="__Fieldmark__1182_3450228470"/>
        <w:bookmarkStart w:id="953" w:name="__Fieldmark__698_4147639687"/>
        <w:bookmarkStart w:id="954" w:name="__Fieldmark__922_762508391"/>
        <w:bookmarkStart w:id="955" w:name="__Fieldmark__2618_2777899295"/>
        <w:bookmarkStart w:id="956" w:name="__Fieldmark__2259_324066665"/>
        <w:r>
          <w:rPr>
            <w:rStyle w:val="LienInternet"/>
          </w:rPr>
        </w:r>
        <w:r>
          <w:rPr>
            <w:rStyle w:val="LienInternet"/>
          </w:rPr>
          <w:fldChar w:fldCharType="separate"/>
        </w:r>
        <w:r>
          <w:rPr>
            <w:rStyle w:val="LienInternet"/>
          </w:rPr>
        </w:r>
        <w:r>
          <w:fldChar w:fldCharType="begin"/>
        </w:r>
        <w:r>
          <w:rPr>
            <w:rStyle w:val="LienInternet"/>
          </w:rPr>
        </w:r>
        <w:bookmarkStart w:id="957" w:name="__Fieldmark__1823_241194671"/>
        <w:bookmarkStart w:id="958" w:name="__Fieldmark__1189_3450228470"/>
        <w:bookmarkStart w:id="959" w:name="__Fieldmark__701_4147639687"/>
        <w:bookmarkStart w:id="960" w:name="__Fieldmark__4136_3256993688"/>
        <w:bookmarkStart w:id="961" w:name="__Fieldmark__927_762508391"/>
        <w:bookmarkStart w:id="962" w:name="__Fieldmark__2627_2777899295"/>
        <w:bookmarkStart w:id="963" w:name="__Fieldmark__2272_324066665"/>
        <w:r>
          <w:rPr>
            <w:rStyle w:val="LienInternet"/>
          </w:rPr>
        </w:r>
        <w:r>
          <w:rPr>
            <w:rStyle w:val="LienInternet"/>
          </w:rPr>
          <w:fldChar w:fldCharType="separate"/>
        </w:r>
        <w:r>
          <w:rPr>
            <w:rStyle w:val="LienInternet"/>
          </w:rPr>
        </w:r>
        <w:r>
          <w:fldChar w:fldCharType="begin"/>
        </w:r>
        <w:r>
          <w:rPr>
            <w:rStyle w:val="LienInternet"/>
          </w:rPr>
        </w:r>
        <w:bookmarkStart w:id="964" w:name="__Fieldmark__1836_241194671"/>
        <w:bookmarkStart w:id="965" w:name="__Fieldmark__1198_3450228470"/>
        <w:bookmarkStart w:id="966" w:name="__Fieldmark__706_4147639687"/>
        <w:bookmarkStart w:id="967" w:name="__Fieldmark__2354_3256993688"/>
        <w:bookmarkStart w:id="968" w:name="__Fieldmark__4139_3256993688"/>
        <w:bookmarkStart w:id="969" w:name="__Fieldmark__934_762508391"/>
        <w:bookmarkStart w:id="970" w:name="__Fieldmark__2638_2777899295"/>
        <w:bookmarkStart w:id="971" w:name="__Fieldmark__2287_324066665"/>
        <w:r>
          <w:rPr>
            <w:rStyle w:val="LienInternet"/>
          </w:rPr>
        </w:r>
        <w:r>
          <w:rPr>
            <w:rStyle w:val="LienInternet"/>
          </w:rPr>
          <w:fldChar w:fldCharType="separate"/>
        </w:r>
        <w:r>
          <w:rPr>
            <w:rStyle w:val="LienInternet"/>
          </w:rPr>
        </w:r>
        <w:r>
          <w:fldChar w:fldCharType="begin"/>
        </w:r>
        <w:r>
          <w:rPr>
            <w:rStyle w:val="LienInternet"/>
          </w:rPr>
        </w:r>
        <w:bookmarkStart w:id="972" w:name="__Fieldmark__1851_241194671"/>
        <w:bookmarkStart w:id="973" w:name="__Fieldmark__1209_3450228470"/>
        <w:bookmarkStart w:id="974" w:name="__Fieldmark__713_4147639687"/>
        <w:bookmarkStart w:id="975" w:name="__Fieldmark__2357_3256993688"/>
        <w:bookmarkStart w:id="976" w:name="__Fieldmark__12513_1719359762"/>
        <w:bookmarkStart w:id="977" w:name="__Fieldmark__4144_3256993688"/>
        <w:bookmarkStart w:id="978" w:name="__Fieldmark__943_762508391"/>
        <w:bookmarkStart w:id="979" w:name="__Fieldmark__2651_2777899295"/>
        <w:bookmarkStart w:id="980" w:name="__Fieldmark__2304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_Toc3633 \h </w:instrText>
        </w:r>
        <w:r>
          <w:rPr>
            <w:rStyle w:val="LienInternet"/>
          </w:rPr>
          <w:fldChar w:fldCharType="separate"/>
        </w:r>
        <w:r>
          <w:rPr>
            <w:rStyle w:val="LienInternet"/>
          </w:rPr>
          <w:t>5</w:t>
        </w:r>
        <w:r>
          <w:rPr>
            <w:rStyle w:val="LienInternet"/>
          </w:rPr>
          <w:fldChar w:fldCharType="end"/>
        </w:r>
        <w:bookmarkStart w:id="981" w:name="__Fieldmark__1885_241194671"/>
        <w:bookmarkStart w:id="982" w:name="__Fieldmark__1235_3450228470"/>
        <w:bookmarkStart w:id="983" w:name="__Fieldmark__731_4147639687"/>
        <w:bookmarkStart w:id="984" w:name="__Fieldmark__2367_3256993688"/>
        <w:bookmarkStart w:id="985" w:name="__Fieldmark__155_902514160"/>
        <w:bookmarkStart w:id="986" w:name="__Fieldmark__12519_1719359762"/>
        <w:bookmarkStart w:id="987" w:name="__Fieldmark__4158_3256993688"/>
        <w:bookmarkStart w:id="988" w:name="__Fieldmark__965_762508391"/>
        <w:bookmarkStart w:id="989" w:name="__Fieldmark__2681_2777899295"/>
        <w:bookmarkStart w:id="990" w:name="__Fieldmark__2342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_Toc3633 \h </w:instrText>
        </w:r>
        <w:r>
          <w:rPr>
            <w:rStyle w:val="LienInternet"/>
            <w:vanish/>
          </w:rPr>
          <w:fldChar w:fldCharType="separate"/>
        </w:r>
        <w:r>
          <w:rPr>
            <w:rStyle w:val="LienInternet"/>
            <w:vanish/>
          </w:rPr>
          <w:t>5</w:t>
        </w:r>
        <w:r>
          <w:rPr>
            <w:rStyle w:val="LienInternet"/>
            <w:vanish/>
          </w:rPr>
          <w:fldChar w:fldCharType="end"/>
        </w:r>
        <w:r>
          <w:rPr>
            <w:rStyle w:val="LienInternet"/>
            <w:vanish/>
          </w:rPr>
          <w:fldChar w:fldCharType="begin"/>
        </w:r>
        <w:r>
          <w:rPr>
            <w:rStyle w:val="LienInternet"/>
            <w:vanish/>
          </w:rPr>
          <w:instrText> PAGEREF _Toc3633 \h </w:instrText>
        </w:r>
        <w:r>
          <w:rPr>
            <w:rStyle w:val="LienInternet"/>
            <w:vanish/>
          </w:rPr>
          <w:fldChar w:fldCharType="separate"/>
        </w:r>
        <w:r>
          <w:rPr>
            <w:rStyle w:val="LienInternet"/>
            <w:vanish/>
          </w:rPr>
          <w:t>5</w:t>
        </w:r>
        <w:r>
          <w:rPr>
            <w:rStyle w:val="LienInternet"/>
            <w:vanish/>
          </w:rPr>
          <w:fldChar w:fldCharType="end"/>
        </w:r>
        <w:r>
          <w:rPr>
            <w:rStyle w:val="LienInternet"/>
            <w:vanish/>
          </w:rPr>
          <w:fldChar w:fldCharType="begin"/>
        </w:r>
        <w:r>
          <w:rPr>
            <w:rStyle w:val="LienInternet"/>
            <w:vanish/>
          </w:rPr>
          <w:instrText> PAGEREF _Toc3633 \h </w:instrText>
        </w:r>
        <w:r>
          <w:rPr>
            <w:rStyle w:val="LienInternet"/>
            <w:vanish/>
          </w:rPr>
          <w:fldChar w:fldCharType="separate"/>
        </w:r>
        <w:r>
          <w:rPr>
            <w:rStyle w:val="LienInternet"/>
            <w:vanish/>
          </w:rPr>
          <w:t>5</w:t>
        </w:r>
        <w:r>
          <w:rPr>
            <w:rStyle w:val="LienInternet"/>
            <w:vanish/>
          </w:rPr>
          <w:fldChar w:fldCharType="end"/>
        </w:r>
        <w:r>
          <w:rPr>
            <w:webHidden/>
          </w:rPr>
          <w:fldChar w:fldCharType="begin"/>
        </w:r>
        <w:r>
          <w:rPr>
            <w:webHidden/>
          </w:rPr>
          <w:instrText>PAGEREF _Toc3633 \h</w:instrText>
        </w:r>
        <w:r>
          <w:rPr>
            <w:webHidden/>
          </w:rPr>
          <w:fldChar w:fldCharType="separate"/>
        </w:r>
        <w:r>
          <w:rPr>
            <w:rStyle w:val="LienInternet"/>
          </w:rPr>
        </w:r>
        <w:r>
          <w:rPr>
            <w:webHidden/>
          </w:rPr>
          <w:fldChar w:fldCharType="end"/>
        </w:r>
      </w:hyperlink>
      <w:r>
        <w:rPr>
          <w:rStyle w:val="LienInternet"/>
        </w:rPr>
        <w:fldChar w:fldCharType="end"/>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pPr>
        <w:pStyle w:val="Tabledesmatiresniveau1"/>
        <w:tabs>
          <w:tab w:val="right" w:pos="8290" w:leader="dot"/>
          <w:tab w:val="right" w:pos="9637" w:leader="dot"/>
        </w:tabs>
        <w:rPr/>
      </w:pPr>
      <w:hyperlink w:anchor="_Toc3634">
        <w:r>
          <w:rPr>
            <w:rStyle w:val="LienInternet"/>
          </w:rPr>
          <w:t>Article 3 - DOSSIER DE CONSULTATION DES ENTREPRISES (DCE)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991" w:name="__Fieldmark__2349_324066665"/>
        <w:r>
          <w:rPr>
            <w:rStyle w:val="LienInternet"/>
          </w:rPr>
        </w:r>
        <w:r>
          <w:rPr>
            <w:rStyle w:val="LienInternet"/>
          </w:rPr>
          <w:fldChar w:fldCharType="separate"/>
        </w:r>
        <w:r>
          <w:rPr>
            <w:rStyle w:val="LienInternet"/>
          </w:rPr>
        </w:r>
        <w:r>
          <w:fldChar w:fldCharType="begin"/>
        </w:r>
        <w:r>
          <w:rPr>
            <w:rStyle w:val="LienInternet"/>
          </w:rPr>
        </w:r>
        <w:bookmarkStart w:id="992" w:name="__Fieldmark__1892_241194671"/>
        <w:bookmarkStart w:id="993" w:name="__Fieldmark__2352_324066665"/>
        <w:r>
          <w:rPr>
            <w:rStyle w:val="LienInternet"/>
          </w:rPr>
        </w:r>
        <w:r>
          <w:rPr>
            <w:rStyle w:val="LienInternet"/>
          </w:rPr>
          <w:fldChar w:fldCharType="separate"/>
        </w:r>
        <w:r>
          <w:rPr>
            <w:rStyle w:val="LienInternet"/>
          </w:rPr>
        </w:r>
        <w:r>
          <w:fldChar w:fldCharType="begin"/>
        </w:r>
        <w:r>
          <w:rPr>
            <w:rStyle w:val="LienInternet"/>
          </w:rPr>
        </w:r>
        <w:bookmarkStart w:id="994" w:name="__Fieldmark__1895_241194671"/>
        <w:bookmarkStart w:id="995" w:name="__Fieldmark__2688_2777899295"/>
        <w:bookmarkStart w:id="996" w:name="__Fieldmark__2357_324066665"/>
        <w:r>
          <w:rPr>
            <w:rStyle w:val="LienInternet"/>
          </w:rPr>
        </w:r>
        <w:r>
          <w:rPr>
            <w:rStyle w:val="LienInternet"/>
          </w:rPr>
          <w:fldChar w:fldCharType="separate"/>
        </w:r>
        <w:r>
          <w:rPr>
            <w:rStyle w:val="LienInternet"/>
          </w:rPr>
        </w:r>
        <w:r>
          <w:fldChar w:fldCharType="begin"/>
        </w:r>
        <w:r>
          <w:rPr>
            <w:rStyle w:val="LienInternet"/>
          </w:rPr>
        </w:r>
        <w:bookmarkStart w:id="997" w:name="__Fieldmark__1900_241194671"/>
        <w:bookmarkStart w:id="998" w:name="__Fieldmark__1242_3450228470"/>
        <w:bookmarkStart w:id="999" w:name="__Fieldmark__2691_2777899295"/>
        <w:bookmarkStart w:id="1000" w:name="__Fieldmark__2364_324066665"/>
        <w:r>
          <w:rPr>
            <w:rStyle w:val="LienInternet"/>
          </w:rPr>
        </w:r>
        <w:r>
          <w:rPr>
            <w:rStyle w:val="LienInternet"/>
          </w:rPr>
          <w:fldChar w:fldCharType="separate"/>
        </w:r>
        <w:r>
          <w:rPr>
            <w:rStyle w:val="LienInternet"/>
          </w:rPr>
        </w:r>
        <w:r>
          <w:fldChar w:fldCharType="begin"/>
        </w:r>
        <w:r>
          <w:rPr>
            <w:rStyle w:val="LienInternet"/>
          </w:rPr>
        </w:r>
        <w:bookmarkStart w:id="1001" w:name="__Fieldmark__1907_241194671"/>
        <w:bookmarkStart w:id="1002" w:name="__Fieldmark__1245_3450228470"/>
        <w:bookmarkStart w:id="1003" w:name="__Fieldmark__972_762508391"/>
        <w:bookmarkStart w:id="1004" w:name="__Fieldmark__2696_2777899295"/>
        <w:bookmarkStart w:id="1005" w:name="__Fieldmark__2373_324066665"/>
        <w:r>
          <w:rPr>
            <w:rStyle w:val="LienInternet"/>
          </w:rPr>
        </w:r>
        <w:r>
          <w:rPr>
            <w:rStyle w:val="LienInternet"/>
          </w:rPr>
          <w:fldChar w:fldCharType="separate"/>
        </w:r>
        <w:r>
          <w:rPr>
            <w:rStyle w:val="LienInternet"/>
          </w:rPr>
        </w:r>
        <w:r>
          <w:fldChar w:fldCharType="begin"/>
        </w:r>
        <w:r>
          <w:rPr>
            <w:rStyle w:val="LienInternet"/>
          </w:rPr>
        </w:r>
        <w:bookmarkStart w:id="1006" w:name="__Fieldmark__1916_241194671"/>
        <w:bookmarkStart w:id="1007" w:name="__Fieldmark__1250_3450228470"/>
        <w:bookmarkStart w:id="1008" w:name="__Fieldmark__738_4147639687"/>
        <w:bookmarkStart w:id="1009" w:name="__Fieldmark__975_762508391"/>
        <w:bookmarkStart w:id="1010" w:name="__Fieldmark__2703_2777899295"/>
        <w:bookmarkStart w:id="1011" w:name="__Fieldmark__2384_324066665"/>
        <w:r>
          <w:rPr>
            <w:rStyle w:val="LienInternet"/>
          </w:rPr>
        </w:r>
        <w:r>
          <w:rPr>
            <w:rStyle w:val="LienInternet"/>
          </w:rPr>
          <w:fldChar w:fldCharType="separate"/>
        </w:r>
        <w:r>
          <w:rPr>
            <w:rStyle w:val="LienInternet"/>
          </w:rPr>
        </w:r>
        <w:r>
          <w:fldChar w:fldCharType="begin"/>
        </w:r>
        <w:r>
          <w:rPr>
            <w:rStyle w:val="LienInternet"/>
          </w:rPr>
        </w:r>
        <w:bookmarkStart w:id="1012" w:name="__Fieldmark__1927_241194671"/>
        <w:bookmarkStart w:id="1013" w:name="__Fieldmark__1257_3450228470"/>
        <w:bookmarkStart w:id="1014" w:name="__Fieldmark__741_4147639687"/>
        <w:bookmarkStart w:id="1015" w:name="__Fieldmark__4165_3256993688"/>
        <w:bookmarkStart w:id="1016" w:name="__Fieldmark__980_762508391"/>
        <w:bookmarkStart w:id="1017" w:name="__Fieldmark__2712_2777899295"/>
        <w:bookmarkStart w:id="1018" w:name="__Fieldmark__2397_324066665"/>
        <w:r>
          <w:rPr>
            <w:rStyle w:val="LienInternet"/>
          </w:rPr>
        </w:r>
        <w:r>
          <w:rPr>
            <w:rStyle w:val="LienInternet"/>
          </w:rPr>
          <w:fldChar w:fldCharType="separate"/>
        </w:r>
        <w:r>
          <w:rPr>
            <w:rStyle w:val="LienInternet"/>
          </w:rPr>
        </w:r>
        <w:r>
          <w:fldChar w:fldCharType="begin"/>
        </w:r>
        <w:r>
          <w:rPr>
            <w:rStyle w:val="LienInternet"/>
          </w:rPr>
        </w:r>
        <w:bookmarkStart w:id="1019" w:name="__Fieldmark__1940_241194671"/>
        <w:bookmarkStart w:id="1020" w:name="__Fieldmark__1266_3450228470"/>
        <w:bookmarkStart w:id="1021" w:name="__Fieldmark__746_4147639687"/>
        <w:bookmarkStart w:id="1022" w:name="__Fieldmark__2374_3256993688"/>
        <w:bookmarkStart w:id="1023" w:name="__Fieldmark__4168_3256993688"/>
        <w:bookmarkStart w:id="1024" w:name="__Fieldmark__987_762508391"/>
        <w:bookmarkStart w:id="1025" w:name="__Fieldmark__2723_2777899295"/>
        <w:bookmarkStart w:id="1026" w:name="__Fieldmark__2412_324066665"/>
        <w:r>
          <w:rPr>
            <w:rStyle w:val="LienInternet"/>
          </w:rPr>
        </w:r>
        <w:r>
          <w:rPr>
            <w:rStyle w:val="LienInternet"/>
          </w:rPr>
          <w:fldChar w:fldCharType="separate"/>
        </w:r>
        <w:r>
          <w:rPr>
            <w:rStyle w:val="LienInternet"/>
          </w:rPr>
        </w:r>
        <w:r>
          <w:fldChar w:fldCharType="begin"/>
        </w:r>
        <w:r>
          <w:rPr>
            <w:rStyle w:val="LienInternet"/>
          </w:rPr>
        </w:r>
        <w:bookmarkStart w:id="1027" w:name="__Fieldmark__1955_241194671"/>
        <w:bookmarkStart w:id="1028" w:name="__Fieldmark__1277_3450228470"/>
        <w:bookmarkStart w:id="1029" w:name="__Fieldmark__753_4147639687"/>
        <w:bookmarkStart w:id="1030" w:name="__Fieldmark__2377_3256993688"/>
        <w:bookmarkStart w:id="1031" w:name="__Fieldmark__12526_1719359762"/>
        <w:bookmarkStart w:id="1032" w:name="__Fieldmark__4173_3256993688"/>
        <w:bookmarkStart w:id="1033" w:name="__Fieldmark__996_762508391"/>
        <w:bookmarkStart w:id="1034" w:name="__Fieldmark__2736_2777899295"/>
        <w:bookmarkStart w:id="1035" w:name="__Fieldmark__2429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_Toc3634 \h </w:instrText>
        </w:r>
        <w:r>
          <w:rPr>
            <w:rStyle w:val="LienInternet"/>
          </w:rPr>
          <w:fldChar w:fldCharType="separate"/>
        </w:r>
        <w:r>
          <w:rPr>
            <w:rStyle w:val="LienInternet"/>
          </w:rPr>
          <w:t>5</w:t>
        </w:r>
        <w:r>
          <w:rPr>
            <w:rStyle w:val="LienInternet"/>
          </w:rPr>
          <w:fldChar w:fldCharType="end"/>
        </w:r>
        <w:bookmarkStart w:id="1036" w:name="__Fieldmark__1989_241194671"/>
        <w:bookmarkStart w:id="1037" w:name="__Fieldmark__1303_3450228470"/>
        <w:bookmarkStart w:id="1038" w:name="__Fieldmark__771_4147639687"/>
        <w:bookmarkStart w:id="1039" w:name="__Fieldmark__2387_3256993688"/>
        <w:bookmarkStart w:id="1040" w:name="__Fieldmark__163_902514160"/>
        <w:bookmarkStart w:id="1041" w:name="__Fieldmark__12532_1719359762"/>
        <w:bookmarkStart w:id="1042" w:name="__Fieldmark__4187_3256993688"/>
        <w:bookmarkStart w:id="1043" w:name="__Fieldmark__1018_762508391"/>
        <w:bookmarkStart w:id="1044" w:name="__Fieldmark__2766_2777899295"/>
        <w:bookmarkStart w:id="1045" w:name="__Fieldmark__2467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_Toc3634 \h </w:instrText>
        </w:r>
        <w:r>
          <w:rPr>
            <w:rStyle w:val="LienInternet"/>
            <w:vanish/>
          </w:rPr>
          <w:fldChar w:fldCharType="separate"/>
        </w:r>
        <w:r>
          <w:rPr>
            <w:rStyle w:val="LienInternet"/>
            <w:vanish/>
          </w:rPr>
          <w:t>5</w:t>
        </w:r>
        <w:r>
          <w:rPr>
            <w:rStyle w:val="LienInternet"/>
            <w:vanish/>
          </w:rPr>
          <w:fldChar w:fldCharType="end"/>
        </w:r>
        <w:r>
          <w:rPr>
            <w:rStyle w:val="LienInternet"/>
            <w:vanish/>
          </w:rPr>
          <w:fldChar w:fldCharType="begin"/>
        </w:r>
        <w:r>
          <w:rPr>
            <w:rStyle w:val="LienInternet"/>
            <w:vanish/>
          </w:rPr>
          <w:instrText> PAGEREF _Toc3634 \h </w:instrText>
        </w:r>
        <w:r>
          <w:rPr>
            <w:rStyle w:val="LienInternet"/>
            <w:vanish/>
          </w:rPr>
          <w:fldChar w:fldCharType="separate"/>
        </w:r>
        <w:r>
          <w:rPr>
            <w:rStyle w:val="LienInternet"/>
            <w:vanish/>
          </w:rPr>
          <w:t>5</w:t>
        </w:r>
        <w:r>
          <w:rPr>
            <w:rStyle w:val="LienInternet"/>
            <w:vanish/>
          </w:rPr>
          <w:fldChar w:fldCharType="end"/>
        </w:r>
        <w:r>
          <w:rPr>
            <w:rStyle w:val="LienInternet"/>
            <w:vanish/>
          </w:rPr>
          <w:fldChar w:fldCharType="begin"/>
        </w:r>
        <w:r>
          <w:rPr>
            <w:rStyle w:val="LienInternet"/>
            <w:vanish/>
          </w:rPr>
          <w:instrText> PAGEREF _Toc3634 \h </w:instrText>
        </w:r>
        <w:r>
          <w:rPr>
            <w:rStyle w:val="LienInternet"/>
            <w:vanish/>
          </w:rPr>
          <w:fldChar w:fldCharType="separate"/>
        </w:r>
        <w:r>
          <w:rPr>
            <w:rStyle w:val="LienInternet"/>
            <w:vanish/>
          </w:rPr>
          <w:t>5</w:t>
        </w:r>
        <w:r>
          <w:rPr>
            <w:rStyle w:val="LienInternet"/>
            <w:vanish/>
          </w:rPr>
          <w:fldChar w:fldCharType="end"/>
        </w:r>
        <w:r>
          <w:rPr>
            <w:webHidden/>
          </w:rPr>
          <w:fldChar w:fldCharType="begin"/>
        </w:r>
        <w:r>
          <w:rPr>
            <w:webHidden/>
          </w:rPr>
          <w:instrText>PAGEREF _Toc3634 \h</w:instrText>
        </w:r>
        <w:r>
          <w:rPr>
            <w:webHidden/>
          </w:rPr>
          <w:fldChar w:fldCharType="separate"/>
        </w:r>
        <w:r>
          <w:rPr>
            <w:rStyle w:val="LienInternet"/>
          </w:rPr>
        </w:r>
        <w:r>
          <w:rPr>
            <w:webHidden/>
          </w:rPr>
          <w:fldChar w:fldCharType="end"/>
        </w:r>
      </w:hyperlink>
      <w:r>
        <w:rPr>
          <w:rStyle w:val="LienInternet"/>
        </w:rPr>
        <w:fldChar w:fldCharType="end"/>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pPr>
        <w:pStyle w:val="Tabledesmatiresniveau1"/>
        <w:tabs>
          <w:tab w:val="right" w:pos="8290" w:leader="dot"/>
          <w:tab w:val="right" w:pos="9637" w:leader="dot"/>
        </w:tabs>
        <w:rPr/>
      </w:pPr>
      <w:hyperlink w:anchor="_Toc3635">
        <w:r>
          <w:rPr>
            <w:rStyle w:val="LienInternet"/>
          </w:rPr>
          <w:t>Article 4 - ELEMENTS EXIGES DU CANDIDAT</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046" w:name="__Fieldmark__2474_324066665"/>
        <w:r>
          <w:rPr>
            <w:rStyle w:val="LienInternet"/>
          </w:rPr>
        </w:r>
        <w:r>
          <w:rPr>
            <w:rStyle w:val="LienInternet"/>
          </w:rPr>
          <w:fldChar w:fldCharType="separate"/>
        </w:r>
        <w:r>
          <w:rPr>
            <w:rStyle w:val="LienInternet"/>
          </w:rPr>
        </w:r>
        <w:r>
          <w:fldChar w:fldCharType="begin"/>
        </w:r>
        <w:r>
          <w:rPr>
            <w:rStyle w:val="LienInternet"/>
          </w:rPr>
        </w:r>
        <w:bookmarkStart w:id="1047" w:name="__Fieldmark__1996_241194671"/>
        <w:bookmarkStart w:id="1048" w:name="__Fieldmark__2477_324066665"/>
        <w:r>
          <w:rPr>
            <w:rStyle w:val="LienInternet"/>
          </w:rPr>
        </w:r>
        <w:r>
          <w:rPr>
            <w:rStyle w:val="LienInternet"/>
          </w:rPr>
          <w:fldChar w:fldCharType="separate"/>
        </w:r>
        <w:r>
          <w:rPr>
            <w:rStyle w:val="LienInternet"/>
          </w:rPr>
        </w:r>
        <w:r>
          <w:fldChar w:fldCharType="begin"/>
        </w:r>
        <w:r>
          <w:rPr>
            <w:rStyle w:val="LienInternet"/>
          </w:rPr>
        </w:r>
        <w:bookmarkStart w:id="1049" w:name="__Fieldmark__1999_241194671"/>
        <w:bookmarkStart w:id="1050" w:name="__Fieldmark__2773_2777899295"/>
        <w:bookmarkStart w:id="1051" w:name="__Fieldmark__2482_324066665"/>
        <w:r>
          <w:rPr>
            <w:rStyle w:val="LienInternet"/>
          </w:rPr>
        </w:r>
        <w:r>
          <w:rPr>
            <w:rStyle w:val="LienInternet"/>
          </w:rPr>
          <w:fldChar w:fldCharType="separate"/>
        </w:r>
        <w:r>
          <w:rPr>
            <w:rStyle w:val="LienInternet"/>
          </w:rPr>
        </w:r>
        <w:r>
          <w:fldChar w:fldCharType="begin"/>
        </w:r>
        <w:r>
          <w:rPr>
            <w:rStyle w:val="LienInternet"/>
          </w:rPr>
        </w:r>
        <w:bookmarkStart w:id="1052" w:name="__Fieldmark__2004_241194671"/>
        <w:bookmarkStart w:id="1053" w:name="__Fieldmark__1310_3450228470"/>
        <w:bookmarkStart w:id="1054" w:name="__Fieldmark__2776_2777899295"/>
        <w:bookmarkStart w:id="1055" w:name="__Fieldmark__2489_324066665"/>
        <w:r>
          <w:rPr>
            <w:rStyle w:val="LienInternet"/>
          </w:rPr>
        </w:r>
        <w:r>
          <w:rPr>
            <w:rStyle w:val="LienInternet"/>
          </w:rPr>
          <w:fldChar w:fldCharType="separate"/>
        </w:r>
        <w:r>
          <w:rPr>
            <w:rStyle w:val="LienInternet"/>
          </w:rPr>
        </w:r>
        <w:r>
          <w:fldChar w:fldCharType="begin"/>
        </w:r>
        <w:r>
          <w:rPr>
            <w:rStyle w:val="LienInternet"/>
          </w:rPr>
        </w:r>
        <w:bookmarkStart w:id="1056" w:name="__Fieldmark__2011_241194671"/>
        <w:bookmarkStart w:id="1057" w:name="__Fieldmark__1313_3450228470"/>
        <w:bookmarkStart w:id="1058" w:name="__Fieldmark__1025_762508391"/>
        <w:bookmarkStart w:id="1059" w:name="__Fieldmark__2781_2777899295"/>
        <w:bookmarkStart w:id="1060" w:name="__Fieldmark__2498_324066665"/>
        <w:r>
          <w:rPr>
            <w:rStyle w:val="LienInternet"/>
          </w:rPr>
        </w:r>
        <w:r>
          <w:rPr>
            <w:rStyle w:val="LienInternet"/>
          </w:rPr>
          <w:fldChar w:fldCharType="separate"/>
        </w:r>
        <w:r>
          <w:rPr>
            <w:rStyle w:val="LienInternet"/>
          </w:rPr>
        </w:r>
        <w:r>
          <w:fldChar w:fldCharType="begin"/>
        </w:r>
        <w:r>
          <w:rPr>
            <w:rStyle w:val="LienInternet"/>
          </w:rPr>
        </w:r>
        <w:bookmarkStart w:id="1061" w:name="__Fieldmark__2020_241194671"/>
        <w:bookmarkStart w:id="1062" w:name="__Fieldmark__1318_3450228470"/>
        <w:bookmarkStart w:id="1063" w:name="__Fieldmark__778_4147639687"/>
        <w:bookmarkStart w:id="1064" w:name="__Fieldmark__1028_762508391"/>
        <w:bookmarkStart w:id="1065" w:name="__Fieldmark__2788_2777899295"/>
        <w:bookmarkStart w:id="1066" w:name="__Fieldmark__2509_324066665"/>
        <w:r>
          <w:rPr>
            <w:rStyle w:val="LienInternet"/>
          </w:rPr>
        </w:r>
        <w:r>
          <w:rPr>
            <w:rStyle w:val="LienInternet"/>
          </w:rPr>
          <w:fldChar w:fldCharType="separate"/>
        </w:r>
        <w:r>
          <w:rPr>
            <w:rStyle w:val="LienInternet"/>
          </w:rPr>
        </w:r>
        <w:r>
          <w:fldChar w:fldCharType="begin"/>
        </w:r>
        <w:r>
          <w:rPr>
            <w:rStyle w:val="LienInternet"/>
          </w:rPr>
        </w:r>
        <w:bookmarkStart w:id="1067" w:name="__Fieldmark__2031_241194671"/>
        <w:bookmarkStart w:id="1068" w:name="__Fieldmark__1325_3450228470"/>
        <w:bookmarkStart w:id="1069" w:name="__Fieldmark__781_4147639687"/>
        <w:bookmarkStart w:id="1070" w:name="__Fieldmark__4194_3256993688"/>
        <w:bookmarkStart w:id="1071" w:name="__Fieldmark__1033_762508391"/>
        <w:bookmarkStart w:id="1072" w:name="__Fieldmark__2797_2777899295"/>
        <w:bookmarkStart w:id="1073" w:name="__Fieldmark__2522_324066665"/>
        <w:r>
          <w:rPr>
            <w:rStyle w:val="LienInternet"/>
          </w:rPr>
        </w:r>
        <w:r>
          <w:rPr>
            <w:rStyle w:val="LienInternet"/>
          </w:rPr>
          <w:fldChar w:fldCharType="separate"/>
        </w:r>
        <w:r>
          <w:rPr>
            <w:rStyle w:val="LienInternet"/>
          </w:rPr>
        </w:r>
        <w:r>
          <w:fldChar w:fldCharType="begin"/>
        </w:r>
        <w:r>
          <w:rPr>
            <w:rStyle w:val="LienInternet"/>
          </w:rPr>
        </w:r>
        <w:bookmarkStart w:id="1074" w:name="__Fieldmark__2044_241194671"/>
        <w:bookmarkStart w:id="1075" w:name="__Fieldmark__1334_3450228470"/>
        <w:bookmarkStart w:id="1076" w:name="__Fieldmark__786_4147639687"/>
        <w:bookmarkStart w:id="1077" w:name="__Fieldmark__2394_3256993688"/>
        <w:bookmarkStart w:id="1078" w:name="__Fieldmark__4197_3256993688"/>
        <w:bookmarkStart w:id="1079" w:name="__Fieldmark__1040_762508391"/>
        <w:bookmarkStart w:id="1080" w:name="__Fieldmark__2808_2777899295"/>
        <w:bookmarkStart w:id="1081" w:name="__Fieldmark__2537_324066665"/>
        <w:r>
          <w:rPr>
            <w:rStyle w:val="LienInternet"/>
          </w:rPr>
        </w:r>
        <w:r>
          <w:rPr>
            <w:rStyle w:val="LienInternet"/>
          </w:rPr>
          <w:fldChar w:fldCharType="separate"/>
        </w:r>
        <w:r>
          <w:rPr>
            <w:rStyle w:val="LienInternet"/>
          </w:rPr>
        </w:r>
        <w:r>
          <w:fldChar w:fldCharType="begin"/>
        </w:r>
        <w:r>
          <w:rPr>
            <w:rStyle w:val="LienInternet"/>
          </w:rPr>
        </w:r>
        <w:bookmarkStart w:id="1082" w:name="__Fieldmark__2059_241194671"/>
        <w:bookmarkStart w:id="1083" w:name="__Fieldmark__1345_3450228470"/>
        <w:bookmarkStart w:id="1084" w:name="__Fieldmark__793_4147639687"/>
        <w:bookmarkStart w:id="1085" w:name="__Fieldmark__2397_3256993688"/>
        <w:bookmarkStart w:id="1086" w:name="__Fieldmark__12539_1719359762"/>
        <w:bookmarkStart w:id="1087" w:name="__Fieldmark__4202_3256993688"/>
        <w:bookmarkStart w:id="1088" w:name="__Fieldmark__1049_762508391"/>
        <w:bookmarkStart w:id="1089" w:name="__Fieldmark__2821_2777899295"/>
        <w:bookmarkStart w:id="1090" w:name="__Fieldmark__2554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_Toc3635 \h </w:instrText>
        </w:r>
        <w:r>
          <w:rPr>
            <w:rStyle w:val="LienInternet"/>
          </w:rPr>
          <w:fldChar w:fldCharType="separate"/>
        </w:r>
        <w:r>
          <w:rPr>
            <w:rStyle w:val="LienInternet"/>
          </w:rPr>
          <w:t>6</w:t>
        </w:r>
        <w:r>
          <w:rPr>
            <w:rStyle w:val="LienInternet"/>
          </w:rPr>
          <w:fldChar w:fldCharType="end"/>
        </w:r>
        <w:bookmarkStart w:id="1091" w:name="__Fieldmark__2093_241194671"/>
        <w:bookmarkStart w:id="1092" w:name="__Fieldmark__1371_3450228470"/>
        <w:bookmarkStart w:id="1093" w:name="__Fieldmark__811_4147639687"/>
        <w:bookmarkStart w:id="1094" w:name="__Fieldmark__2407_3256993688"/>
        <w:bookmarkStart w:id="1095" w:name="__Fieldmark__171_902514160"/>
        <w:bookmarkStart w:id="1096" w:name="__Fieldmark__12545_1719359762"/>
        <w:bookmarkStart w:id="1097" w:name="__Fieldmark__4216_3256993688"/>
        <w:bookmarkStart w:id="1098" w:name="__Fieldmark__1071_762508391"/>
        <w:bookmarkStart w:id="1099" w:name="__Fieldmark__2851_2777899295"/>
        <w:bookmarkStart w:id="1100" w:name="__Fieldmark__2592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_Toc3635 \h </w:instrText>
        </w:r>
        <w:r>
          <w:rPr>
            <w:rStyle w:val="LienInternet"/>
            <w:vanish/>
          </w:rPr>
          <w:fldChar w:fldCharType="separate"/>
        </w:r>
        <w:r>
          <w:rPr>
            <w:rStyle w:val="LienInternet"/>
            <w:vanish/>
          </w:rPr>
          <w:t>6</w:t>
        </w:r>
        <w:r>
          <w:rPr>
            <w:rStyle w:val="LienInternet"/>
            <w:vanish/>
          </w:rPr>
          <w:fldChar w:fldCharType="end"/>
        </w:r>
        <w:r>
          <w:rPr>
            <w:rStyle w:val="LienInternet"/>
            <w:vanish/>
          </w:rPr>
          <w:fldChar w:fldCharType="begin"/>
        </w:r>
        <w:r>
          <w:rPr>
            <w:rStyle w:val="LienInternet"/>
            <w:vanish/>
          </w:rPr>
          <w:instrText> PAGEREF _Toc3635 \h </w:instrText>
        </w:r>
        <w:r>
          <w:rPr>
            <w:rStyle w:val="LienInternet"/>
            <w:vanish/>
          </w:rPr>
          <w:fldChar w:fldCharType="separate"/>
        </w:r>
        <w:r>
          <w:rPr>
            <w:rStyle w:val="LienInternet"/>
            <w:vanish/>
          </w:rPr>
          <w:t>6</w:t>
        </w:r>
        <w:r>
          <w:rPr>
            <w:rStyle w:val="LienInternet"/>
            <w:vanish/>
          </w:rPr>
          <w:fldChar w:fldCharType="end"/>
        </w:r>
        <w:r>
          <w:rPr>
            <w:rStyle w:val="LienInternet"/>
            <w:vanish/>
          </w:rPr>
          <w:fldChar w:fldCharType="begin"/>
        </w:r>
        <w:r>
          <w:rPr>
            <w:rStyle w:val="LienInternet"/>
            <w:vanish/>
          </w:rPr>
          <w:instrText> PAGEREF _Toc3635 \h </w:instrText>
        </w:r>
        <w:r>
          <w:rPr>
            <w:rStyle w:val="LienInternet"/>
            <w:vanish/>
          </w:rPr>
          <w:fldChar w:fldCharType="separate"/>
        </w:r>
        <w:r>
          <w:rPr>
            <w:rStyle w:val="LienInternet"/>
            <w:vanish/>
          </w:rPr>
          <w:t>6</w:t>
        </w:r>
        <w:r>
          <w:rPr>
            <w:rStyle w:val="LienInternet"/>
            <w:vanish/>
          </w:rPr>
          <w:fldChar w:fldCharType="end"/>
        </w:r>
        <w:r>
          <w:rPr>
            <w:webHidden/>
          </w:rPr>
          <w:fldChar w:fldCharType="begin"/>
        </w:r>
        <w:r>
          <w:rPr>
            <w:webHidden/>
          </w:rPr>
          <w:instrText>PAGEREF _Toc3635 \h</w:instrText>
        </w:r>
        <w:r>
          <w:rPr>
            <w:webHidden/>
          </w:rPr>
          <w:fldChar w:fldCharType="separate"/>
        </w:r>
        <w:r>
          <w:rPr>
            <w:rStyle w:val="LienInternet"/>
          </w:rPr>
        </w:r>
        <w:r>
          <w:rPr>
            <w:webHidden/>
          </w:rPr>
          <w:fldChar w:fldCharType="end"/>
        </w:r>
      </w:hyperlink>
      <w:r>
        <w:rPr>
          <w:rStyle w:val="LienInternet"/>
        </w:rPr>
        <w:fldChar w:fldCharType="end"/>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pPr>
        <w:pStyle w:val="Tabledesmatiresniveau2"/>
        <w:tabs>
          <w:tab w:val="clear" w:pos="706"/>
          <w:tab w:val="right" w:pos="8290" w:leader="dot"/>
        </w:tabs>
        <w:rPr/>
      </w:pPr>
      <w:hyperlink w:anchor="_Toc3636">
        <w:r>
          <w:rPr>
            <w:rStyle w:val="LienInternet"/>
          </w:rPr>
          <w:t>4.1 Renseignements et documents demandés à l'appui des candidatures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101" w:name="__Fieldmark__2599_324066665"/>
        <w:r>
          <w:rPr>
            <w:rStyle w:val="LienInternet"/>
          </w:rPr>
        </w:r>
        <w:r>
          <w:rPr>
            <w:rStyle w:val="LienInternet"/>
          </w:rPr>
          <w:fldChar w:fldCharType="separate"/>
        </w:r>
        <w:r>
          <w:rPr>
            <w:rStyle w:val="LienInternet"/>
          </w:rPr>
        </w:r>
        <w:r>
          <w:fldChar w:fldCharType="begin"/>
        </w:r>
        <w:r>
          <w:rPr>
            <w:rStyle w:val="LienInternet"/>
          </w:rPr>
        </w:r>
        <w:bookmarkStart w:id="1102" w:name="__Fieldmark__2100_241194671"/>
        <w:bookmarkStart w:id="1103" w:name="__Fieldmark__2602_324066665"/>
        <w:r>
          <w:rPr>
            <w:rStyle w:val="LienInternet"/>
          </w:rPr>
        </w:r>
        <w:r>
          <w:rPr>
            <w:rStyle w:val="LienInternet"/>
          </w:rPr>
          <w:fldChar w:fldCharType="separate"/>
        </w:r>
        <w:r>
          <w:rPr>
            <w:rStyle w:val="LienInternet"/>
          </w:rPr>
        </w:r>
        <w:r>
          <w:fldChar w:fldCharType="begin"/>
        </w:r>
        <w:r>
          <w:rPr>
            <w:rStyle w:val="LienInternet"/>
          </w:rPr>
        </w:r>
        <w:bookmarkStart w:id="1104" w:name="__Fieldmark__2103_241194671"/>
        <w:bookmarkStart w:id="1105" w:name="__Fieldmark__2858_2777899295"/>
        <w:bookmarkStart w:id="1106" w:name="__Fieldmark__2607_324066665"/>
        <w:r>
          <w:rPr>
            <w:rStyle w:val="LienInternet"/>
          </w:rPr>
        </w:r>
        <w:r>
          <w:rPr>
            <w:rStyle w:val="LienInternet"/>
          </w:rPr>
          <w:fldChar w:fldCharType="separate"/>
        </w:r>
        <w:r>
          <w:rPr>
            <w:rStyle w:val="LienInternet"/>
          </w:rPr>
        </w:r>
        <w:r>
          <w:fldChar w:fldCharType="begin"/>
        </w:r>
        <w:r>
          <w:rPr>
            <w:rStyle w:val="LienInternet"/>
          </w:rPr>
        </w:r>
        <w:bookmarkStart w:id="1107" w:name="__Fieldmark__2108_241194671"/>
        <w:bookmarkStart w:id="1108" w:name="__Fieldmark__1378_3450228470"/>
        <w:bookmarkStart w:id="1109" w:name="__Fieldmark__2861_2777899295"/>
        <w:bookmarkStart w:id="1110" w:name="__Fieldmark__2614_324066665"/>
        <w:r>
          <w:rPr>
            <w:rStyle w:val="LienInternet"/>
          </w:rPr>
        </w:r>
        <w:r>
          <w:rPr>
            <w:rStyle w:val="LienInternet"/>
          </w:rPr>
          <w:fldChar w:fldCharType="separate"/>
        </w:r>
        <w:r>
          <w:rPr>
            <w:rStyle w:val="LienInternet"/>
          </w:rPr>
        </w:r>
        <w:r>
          <w:fldChar w:fldCharType="begin"/>
        </w:r>
        <w:r>
          <w:rPr>
            <w:rStyle w:val="LienInternet"/>
          </w:rPr>
        </w:r>
        <w:bookmarkStart w:id="1111" w:name="__Fieldmark__2115_241194671"/>
        <w:bookmarkStart w:id="1112" w:name="__Fieldmark__1381_3450228470"/>
        <w:bookmarkStart w:id="1113" w:name="__Fieldmark__1078_762508391"/>
        <w:bookmarkStart w:id="1114" w:name="__Fieldmark__2866_2777899295"/>
        <w:bookmarkStart w:id="1115" w:name="__Fieldmark__2623_324066665"/>
        <w:r>
          <w:rPr>
            <w:rStyle w:val="LienInternet"/>
          </w:rPr>
        </w:r>
        <w:r>
          <w:rPr>
            <w:rStyle w:val="LienInternet"/>
          </w:rPr>
          <w:fldChar w:fldCharType="separate"/>
        </w:r>
        <w:r>
          <w:rPr>
            <w:rStyle w:val="LienInternet"/>
          </w:rPr>
        </w:r>
        <w:r>
          <w:fldChar w:fldCharType="begin"/>
        </w:r>
        <w:r>
          <w:rPr>
            <w:rStyle w:val="LienInternet"/>
          </w:rPr>
        </w:r>
        <w:bookmarkStart w:id="1116" w:name="__Fieldmark__2124_241194671"/>
        <w:bookmarkStart w:id="1117" w:name="__Fieldmark__1386_3450228470"/>
        <w:bookmarkStart w:id="1118" w:name="__Fieldmark__818_4147639687"/>
        <w:bookmarkStart w:id="1119" w:name="__Fieldmark__1081_762508391"/>
        <w:bookmarkStart w:id="1120" w:name="__Fieldmark__2873_2777899295"/>
        <w:bookmarkStart w:id="1121" w:name="__Fieldmark__2634_324066665"/>
        <w:r>
          <w:rPr>
            <w:rStyle w:val="LienInternet"/>
          </w:rPr>
        </w:r>
        <w:r>
          <w:rPr>
            <w:rStyle w:val="LienInternet"/>
          </w:rPr>
          <w:fldChar w:fldCharType="separate"/>
        </w:r>
        <w:r>
          <w:rPr>
            <w:rStyle w:val="LienInternet"/>
          </w:rPr>
        </w:r>
        <w:r>
          <w:fldChar w:fldCharType="begin"/>
        </w:r>
        <w:r>
          <w:rPr>
            <w:rStyle w:val="LienInternet"/>
          </w:rPr>
        </w:r>
        <w:bookmarkStart w:id="1122" w:name="__Fieldmark__2135_241194671"/>
        <w:bookmarkStart w:id="1123" w:name="__Fieldmark__1393_3450228470"/>
        <w:bookmarkStart w:id="1124" w:name="__Fieldmark__821_4147639687"/>
        <w:bookmarkStart w:id="1125" w:name="__Fieldmark__4223_3256993688"/>
        <w:bookmarkStart w:id="1126" w:name="__Fieldmark__1086_762508391"/>
        <w:bookmarkStart w:id="1127" w:name="__Fieldmark__2882_2777899295"/>
        <w:bookmarkStart w:id="1128" w:name="__Fieldmark__2647_324066665"/>
        <w:r>
          <w:rPr>
            <w:rStyle w:val="LienInternet"/>
          </w:rPr>
        </w:r>
        <w:r>
          <w:rPr>
            <w:rStyle w:val="LienInternet"/>
          </w:rPr>
          <w:fldChar w:fldCharType="separate"/>
        </w:r>
        <w:r>
          <w:rPr>
            <w:rStyle w:val="LienInternet"/>
          </w:rPr>
        </w:r>
        <w:r>
          <w:fldChar w:fldCharType="begin"/>
        </w:r>
        <w:r>
          <w:rPr>
            <w:rStyle w:val="LienInternet"/>
          </w:rPr>
        </w:r>
        <w:bookmarkStart w:id="1129" w:name="__Fieldmark__2148_241194671"/>
        <w:bookmarkStart w:id="1130" w:name="__Fieldmark__1402_3450228470"/>
        <w:bookmarkStart w:id="1131" w:name="__Fieldmark__826_4147639687"/>
        <w:bookmarkStart w:id="1132" w:name="__Fieldmark__2414_3256993688"/>
        <w:bookmarkStart w:id="1133" w:name="__Fieldmark__4226_3256993688"/>
        <w:bookmarkStart w:id="1134" w:name="__Fieldmark__1093_762508391"/>
        <w:bookmarkStart w:id="1135" w:name="__Fieldmark__2893_2777899295"/>
        <w:bookmarkStart w:id="1136" w:name="__Fieldmark__2662_324066665"/>
        <w:r>
          <w:rPr>
            <w:rStyle w:val="LienInternet"/>
          </w:rPr>
        </w:r>
        <w:r>
          <w:rPr>
            <w:rStyle w:val="LienInternet"/>
          </w:rPr>
          <w:fldChar w:fldCharType="separate"/>
        </w:r>
        <w:r>
          <w:rPr>
            <w:rStyle w:val="LienInternet"/>
          </w:rPr>
        </w:r>
        <w:r>
          <w:fldChar w:fldCharType="begin"/>
        </w:r>
        <w:r>
          <w:rPr>
            <w:rStyle w:val="LienInternet"/>
          </w:rPr>
        </w:r>
        <w:bookmarkStart w:id="1137" w:name="__Fieldmark__2163_241194671"/>
        <w:bookmarkStart w:id="1138" w:name="__Fieldmark__1413_3450228470"/>
        <w:bookmarkStart w:id="1139" w:name="__Fieldmark__833_4147639687"/>
        <w:bookmarkStart w:id="1140" w:name="__Fieldmark__2417_3256993688"/>
        <w:bookmarkStart w:id="1141" w:name="__Fieldmark__12552_1719359762"/>
        <w:bookmarkStart w:id="1142" w:name="__Fieldmark__4231_3256993688"/>
        <w:bookmarkStart w:id="1143" w:name="__Fieldmark__1102_762508391"/>
        <w:bookmarkStart w:id="1144" w:name="__Fieldmark__2906_2777899295"/>
        <w:bookmarkStart w:id="1145" w:name="__Fieldmark__2679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_Toc3636 \h </w:instrText>
        </w:r>
        <w:r>
          <w:rPr>
            <w:rStyle w:val="LienInternet"/>
          </w:rPr>
          <w:fldChar w:fldCharType="separate"/>
        </w:r>
        <w:r>
          <w:rPr>
            <w:rStyle w:val="LienInternet"/>
          </w:rPr>
          <w:t>6</w:t>
        </w:r>
        <w:r>
          <w:rPr>
            <w:rStyle w:val="LienInternet"/>
          </w:rPr>
          <w:fldChar w:fldCharType="end"/>
        </w:r>
        <w:bookmarkStart w:id="1146" w:name="__Fieldmark__2197_241194671"/>
        <w:bookmarkStart w:id="1147" w:name="__Fieldmark__1439_3450228470"/>
        <w:bookmarkStart w:id="1148" w:name="__Fieldmark__851_4147639687"/>
        <w:bookmarkStart w:id="1149" w:name="__Fieldmark__2427_3256993688"/>
        <w:bookmarkStart w:id="1150" w:name="__Fieldmark__179_902514160"/>
        <w:bookmarkStart w:id="1151" w:name="__Fieldmark__12558_1719359762"/>
        <w:bookmarkStart w:id="1152" w:name="__Fieldmark__4245_3256993688"/>
        <w:bookmarkStart w:id="1153" w:name="__Fieldmark__1124_762508391"/>
        <w:bookmarkStart w:id="1154" w:name="__Fieldmark__2936_2777899295"/>
        <w:bookmarkStart w:id="1155" w:name="__Fieldmark__2717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_Toc3636 \h </w:instrText>
        </w:r>
        <w:r>
          <w:rPr>
            <w:rStyle w:val="LienInternet"/>
            <w:vanish/>
          </w:rPr>
          <w:fldChar w:fldCharType="separate"/>
        </w:r>
        <w:r>
          <w:rPr>
            <w:rStyle w:val="LienInternet"/>
            <w:vanish/>
          </w:rPr>
          <w:t>6</w:t>
        </w:r>
        <w:r>
          <w:rPr>
            <w:rStyle w:val="LienInternet"/>
            <w:vanish/>
          </w:rPr>
          <w:fldChar w:fldCharType="end"/>
        </w:r>
        <w:r>
          <w:rPr>
            <w:rStyle w:val="LienInternet"/>
            <w:vanish/>
          </w:rPr>
          <w:fldChar w:fldCharType="begin"/>
        </w:r>
        <w:r>
          <w:rPr>
            <w:rStyle w:val="LienInternet"/>
            <w:vanish/>
          </w:rPr>
          <w:instrText> PAGEREF _Toc3636 \h </w:instrText>
        </w:r>
        <w:r>
          <w:rPr>
            <w:rStyle w:val="LienInternet"/>
            <w:vanish/>
          </w:rPr>
          <w:fldChar w:fldCharType="separate"/>
        </w:r>
        <w:r>
          <w:rPr>
            <w:rStyle w:val="LienInternet"/>
            <w:vanish/>
          </w:rPr>
          <w:t>6</w:t>
        </w:r>
        <w:r>
          <w:rPr>
            <w:rStyle w:val="LienInternet"/>
            <w:vanish/>
          </w:rPr>
          <w:fldChar w:fldCharType="end"/>
        </w:r>
        <w:r>
          <w:rPr>
            <w:rStyle w:val="LienInternet"/>
            <w:vanish/>
          </w:rPr>
          <w:fldChar w:fldCharType="begin"/>
        </w:r>
        <w:r>
          <w:rPr>
            <w:rStyle w:val="LienInternet"/>
            <w:vanish/>
          </w:rPr>
          <w:instrText> PAGEREF _Toc3636 \h </w:instrText>
        </w:r>
        <w:r>
          <w:rPr>
            <w:rStyle w:val="LienInternet"/>
            <w:vanish/>
          </w:rPr>
          <w:fldChar w:fldCharType="separate"/>
        </w:r>
        <w:r>
          <w:rPr>
            <w:rStyle w:val="LienInternet"/>
            <w:vanish/>
          </w:rPr>
          <w:t>6</w:t>
        </w:r>
        <w:r>
          <w:rPr>
            <w:rStyle w:val="LienInternet"/>
            <w:vanish/>
          </w:rPr>
          <w:fldChar w:fldCharType="end"/>
        </w:r>
        <w:r>
          <w:rPr>
            <w:webHidden/>
          </w:rPr>
          <w:fldChar w:fldCharType="begin"/>
        </w:r>
        <w:r>
          <w:rPr>
            <w:webHidden/>
          </w:rPr>
          <w:instrText>PAGEREF _Toc3636 \h</w:instrText>
        </w:r>
        <w:r>
          <w:rPr>
            <w:webHidden/>
          </w:rPr>
          <w:fldChar w:fldCharType="separate"/>
        </w:r>
        <w:r>
          <w:rPr>
            <w:rStyle w:val="LienInternet"/>
          </w:rPr>
        </w:r>
        <w:r>
          <w:rPr>
            <w:webHidden/>
          </w:rPr>
          <w:fldChar w:fldCharType="end"/>
        </w:r>
      </w:hyperlink>
      <w:r>
        <w:rPr>
          <w:rStyle w:val="LienInternet"/>
        </w:rPr>
        <w:fldChar w:fldCharType="end"/>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pPr>
        <w:pStyle w:val="Tabledesmatiresniveau2"/>
        <w:tabs>
          <w:tab w:val="clear" w:pos="706"/>
          <w:tab w:val="right" w:pos="8290" w:leader="dot"/>
        </w:tabs>
        <w:rPr/>
      </w:pPr>
      <w:hyperlink w:anchor="_Toc3637">
        <w:r>
          <w:rPr>
            <w:rStyle w:val="LienInternet"/>
          </w:rPr>
          <w:t>4.2 Eléments exigés au titre de l'offre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156" w:name="__Fieldmark__2724_324066665"/>
        <w:r>
          <w:rPr>
            <w:rStyle w:val="LienInternet"/>
          </w:rPr>
        </w:r>
        <w:r>
          <w:rPr>
            <w:rStyle w:val="LienInternet"/>
          </w:rPr>
          <w:fldChar w:fldCharType="separate"/>
        </w:r>
        <w:r>
          <w:rPr>
            <w:rStyle w:val="LienInternet"/>
          </w:rPr>
        </w:r>
        <w:r>
          <w:fldChar w:fldCharType="begin"/>
        </w:r>
        <w:r>
          <w:rPr>
            <w:rStyle w:val="LienInternet"/>
          </w:rPr>
        </w:r>
        <w:bookmarkStart w:id="1157" w:name="__Fieldmark__2204_241194671"/>
        <w:bookmarkStart w:id="1158" w:name="__Fieldmark__2727_324066665"/>
        <w:r>
          <w:rPr>
            <w:rStyle w:val="LienInternet"/>
          </w:rPr>
        </w:r>
        <w:r>
          <w:rPr>
            <w:rStyle w:val="LienInternet"/>
          </w:rPr>
          <w:fldChar w:fldCharType="separate"/>
        </w:r>
        <w:r>
          <w:rPr>
            <w:rStyle w:val="LienInternet"/>
          </w:rPr>
        </w:r>
        <w:r>
          <w:fldChar w:fldCharType="begin"/>
        </w:r>
        <w:r>
          <w:rPr>
            <w:rStyle w:val="LienInternet"/>
          </w:rPr>
        </w:r>
        <w:bookmarkStart w:id="1159" w:name="__Fieldmark__2207_241194671"/>
        <w:bookmarkStart w:id="1160" w:name="__Fieldmark__2943_2777899295"/>
        <w:bookmarkStart w:id="1161" w:name="__Fieldmark__2732_324066665"/>
        <w:r>
          <w:rPr>
            <w:rStyle w:val="LienInternet"/>
          </w:rPr>
        </w:r>
        <w:r>
          <w:rPr>
            <w:rStyle w:val="LienInternet"/>
          </w:rPr>
          <w:fldChar w:fldCharType="separate"/>
        </w:r>
        <w:r>
          <w:rPr>
            <w:rStyle w:val="LienInternet"/>
          </w:rPr>
        </w:r>
        <w:r>
          <w:fldChar w:fldCharType="begin"/>
        </w:r>
        <w:r>
          <w:rPr>
            <w:rStyle w:val="LienInternet"/>
          </w:rPr>
        </w:r>
        <w:bookmarkStart w:id="1162" w:name="__Fieldmark__2212_241194671"/>
        <w:bookmarkStart w:id="1163" w:name="__Fieldmark__1446_3450228470"/>
        <w:bookmarkStart w:id="1164" w:name="__Fieldmark__2946_2777899295"/>
        <w:bookmarkStart w:id="1165" w:name="__Fieldmark__2739_324066665"/>
        <w:r>
          <w:rPr>
            <w:rStyle w:val="LienInternet"/>
          </w:rPr>
        </w:r>
        <w:r>
          <w:rPr>
            <w:rStyle w:val="LienInternet"/>
          </w:rPr>
          <w:fldChar w:fldCharType="separate"/>
        </w:r>
        <w:r>
          <w:rPr>
            <w:rStyle w:val="LienInternet"/>
          </w:rPr>
        </w:r>
        <w:r>
          <w:fldChar w:fldCharType="begin"/>
        </w:r>
        <w:r>
          <w:rPr>
            <w:rStyle w:val="LienInternet"/>
          </w:rPr>
        </w:r>
        <w:bookmarkStart w:id="1166" w:name="__Fieldmark__2219_241194671"/>
        <w:bookmarkStart w:id="1167" w:name="__Fieldmark__1449_3450228470"/>
        <w:bookmarkStart w:id="1168" w:name="__Fieldmark__1131_762508391"/>
        <w:bookmarkStart w:id="1169" w:name="__Fieldmark__2951_2777899295"/>
        <w:bookmarkStart w:id="1170" w:name="__Fieldmark__2748_324066665"/>
        <w:r>
          <w:rPr>
            <w:rStyle w:val="LienInternet"/>
          </w:rPr>
        </w:r>
        <w:r>
          <w:rPr>
            <w:rStyle w:val="LienInternet"/>
          </w:rPr>
          <w:fldChar w:fldCharType="separate"/>
        </w:r>
        <w:r>
          <w:rPr>
            <w:rStyle w:val="LienInternet"/>
          </w:rPr>
        </w:r>
        <w:r>
          <w:fldChar w:fldCharType="begin"/>
        </w:r>
        <w:r>
          <w:rPr>
            <w:rStyle w:val="LienInternet"/>
          </w:rPr>
        </w:r>
        <w:bookmarkStart w:id="1171" w:name="__Fieldmark__2228_241194671"/>
        <w:bookmarkStart w:id="1172" w:name="__Fieldmark__1454_3450228470"/>
        <w:bookmarkStart w:id="1173" w:name="__Fieldmark__858_4147639687"/>
        <w:bookmarkStart w:id="1174" w:name="__Fieldmark__1134_762508391"/>
        <w:bookmarkStart w:id="1175" w:name="__Fieldmark__2958_2777899295"/>
        <w:bookmarkStart w:id="1176" w:name="__Fieldmark__2759_324066665"/>
        <w:r>
          <w:rPr>
            <w:rStyle w:val="LienInternet"/>
          </w:rPr>
        </w:r>
        <w:r>
          <w:rPr>
            <w:rStyle w:val="LienInternet"/>
          </w:rPr>
          <w:fldChar w:fldCharType="separate"/>
        </w:r>
        <w:r>
          <w:rPr>
            <w:rStyle w:val="LienInternet"/>
          </w:rPr>
        </w:r>
        <w:r>
          <w:fldChar w:fldCharType="begin"/>
        </w:r>
        <w:r>
          <w:rPr>
            <w:rStyle w:val="LienInternet"/>
          </w:rPr>
        </w:r>
        <w:bookmarkStart w:id="1177" w:name="__Fieldmark__2239_241194671"/>
        <w:bookmarkStart w:id="1178" w:name="__Fieldmark__1461_3450228470"/>
        <w:bookmarkStart w:id="1179" w:name="__Fieldmark__861_4147639687"/>
        <w:bookmarkStart w:id="1180" w:name="__Fieldmark__4252_3256993688"/>
        <w:bookmarkStart w:id="1181" w:name="__Fieldmark__1139_762508391"/>
        <w:bookmarkStart w:id="1182" w:name="__Fieldmark__2967_2777899295"/>
        <w:bookmarkStart w:id="1183" w:name="__Fieldmark__2772_324066665"/>
        <w:r>
          <w:rPr>
            <w:rStyle w:val="LienInternet"/>
          </w:rPr>
        </w:r>
        <w:r>
          <w:rPr>
            <w:rStyle w:val="LienInternet"/>
          </w:rPr>
          <w:fldChar w:fldCharType="separate"/>
        </w:r>
        <w:r>
          <w:rPr>
            <w:rStyle w:val="LienInternet"/>
          </w:rPr>
        </w:r>
        <w:r>
          <w:fldChar w:fldCharType="begin"/>
        </w:r>
        <w:r>
          <w:rPr>
            <w:rStyle w:val="LienInternet"/>
          </w:rPr>
        </w:r>
        <w:bookmarkStart w:id="1184" w:name="__Fieldmark__2252_241194671"/>
        <w:bookmarkStart w:id="1185" w:name="__Fieldmark__1470_3450228470"/>
        <w:bookmarkStart w:id="1186" w:name="__Fieldmark__866_4147639687"/>
        <w:bookmarkStart w:id="1187" w:name="__Fieldmark__2434_3256993688"/>
        <w:bookmarkStart w:id="1188" w:name="__Fieldmark__4255_3256993688"/>
        <w:bookmarkStart w:id="1189" w:name="__Fieldmark__1146_762508391"/>
        <w:bookmarkStart w:id="1190" w:name="__Fieldmark__2978_2777899295"/>
        <w:bookmarkStart w:id="1191" w:name="__Fieldmark__2787_324066665"/>
        <w:r>
          <w:rPr>
            <w:rStyle w:val="LienInternet"/>
          </w:rPr>
        </w:r>
        <w:r>
          <w:rPr>
            <w:rStyle w:val="LienInternet"/>
          </w:rPr>
          <w:fldChar w:fldCharType="separate"/>
        </w:r>
        <w:r>
          <w:rPr>
            <w:rStyle w:val="LienInternet"/>
          </w:rPr>
        </w:r>
        <w:r>
          <w:fldChar w:fldCharType="begin"/>
        </w:r>
        <w:r>
          <w:rPr>
            <w:rStyle w:val="LienInternet"/>
          </w:rPr>
        </w:r>
        <w:bookmarkStart w:id="1192" w:name="__Fieldmark__2267_241194671"/>
        <w:bookmarkStart w:id="1193" w:name="__Fieldmark__1481_3450228470"/>
        <w:bookmarkStart w:id="1194" w:name="__Fieldmark__873_4147639687"/>
        <w:bookmarkStart w:id="1195" w:name="__Fieldmark__2437_3256993688"/>
        <w:bookmarkStart w:id="1196" w:name="__Fieldmark__12565_1719359762"/>
        <w:bookmarkStart w:id="1197" w:name="__Fieldmark__4260_3256993688"/>
        <w:bookmarkStart w:id="1198" w:name="__Fieldmark__1155_762508391"/>
        <w:bookmarkStart w:id="1199" w:name="__Fieldmark__2991_2777899295"/>
        <w:bookmarkStart w:id="1200" w:name="__Fieldmark__2804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_Toc3637 \h </w:instrText>
        </w:r>
        <w:r>
          <w:rPr>
            <w:rStyle w:val="LienInternet"/>
          </w:rPr>
          <w:fldChar w:fldCharType="separate"/>
        </w:r>
        <w:r>
          <w:rPr>
            <w:rStyle w:val="LienInternet"/>
          </w:rPr>
          <w:t>8</w:t>
        </w:r>
        <w:r>
          <w:rPr>
            <w:rStyle w:val="LienInternet"/>
          </w:rPr>
          <w:fldChar w:fldCharType="end"/>
        </w:r>
        <w:bookmarkStart w:id="1201" w:name="__Fieldmark__2301_241194671"/>
        <w:bookmarkStart w:id="1202" w:name="__Fieldmark__1507_3450228470"/>
        <w:bookmarkStart w:id="1203" w:name="__Fieldmark__891_4147639687"/>
        <w:bookmarkStart w:id="1204" w:name="__Fieldmark__2447_3256993688"/>
        <w:bookmarkStart w:id="1205" w:name="__Fieldmark__187_902514160"/>
        <w:bookmarkStart w:id="1206" w:name="__Fieldmark__12571_1719359762"/>
        <w:bookmarkStart w:id="1207" w:name="__Fieldmark__4274_3256993688"/>
        <w:bookmarkStart w:id="1208" w:name="__Fieldmark__1177_762508391"/>
        <w:bookmarkStart w:id="1209" w:name="__Fieldmark__3021_2777899295"/>
        <w:bookmarkStart w:id="1210" w:name="__Fieldmark__2842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_Toc3637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_Toc3637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_Toc3637 \h </w:instrText>
        </w:r>
        <w:r>
          <w:rPr>
            <w:rStyle w:val="LienInternet"/>
            <w:vanish/>
          </w:rPr>
          <w:fldChar w:fldCharType="separate"/>
        </w:r>
        <w:r>
          <w:rPr>
            <w:rStyle w:val="LienInternet"/>
            <w:vanish/>
          </w:rPr>
          <w:t>8</w:t>
        </w:r>
        <w:r>
          <w:rPr>
            <w:rStyle w:val="LienInternet"/>
            <w:vanish/>
          </w:rPr>
          <w:fldChar w:fldCharType="end"/>
        </w:r>
        <w:r>
          <w:rPr>
            <w:webHidden/>
          </w:rPr>
          <w:fldChar w:fldCharType="begin"/>
        </w:r>
        <w:r>
          <w:rPr>
            <w:webHidden/>
          </w:rPr>
          <w:instrText>PAGEREF _Toc3637 \h</w:instrText>
        </w:r>
        <w:r>
          <w:rPr>
            <w:webHidden/>
          </w:rPr>
          <w:fldChar w:fldCharType="separate"/>
        </w:r>
        <w:r>
          <w:rPr>
            <w:rStyle w:val="LienInternet"/>
          </w:rPr>
        </w:r>
        <w:r>
          <w:rPr>
            <w:webHidden/>
          </w:rPr>
          <w:fldChar w:fldCharType="end"/>
        </w:r>
      </w:hyperlink>
      <w:r>
        <w:rPr>
          <w:rStyle w:val="LienInternet"/>
        </w:rPr>
        <w:fldChar w:fldCharType="end"/>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pPr>
        <w:pStyle w:val="Tabledesmatiresniveau3"/>
        <w:tabs>
          <w:tab w:val="right" w:pos="8290" w:leader="dot"/>
          <w:tab w:val="right" w:pos="9241" w:leader="dot"/>
        </w:tabs>
        <w:rPr/>
      </w:pPr>
      <w:hyperlink w:anchor="_Toc3638">
        <w:r>
          <w:rPr>
            <w:rStyle w:val="LienInternet"/>
          </w:rPr>
          <w:t>4.2.1 Présentation des offres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211" w:name="__Fieldmark__2849_324066665"/>
        <w:r>
          <w:rPr>
            <w:rStyle w:val="LienInternet"/>
          </w:rPr>
        </w:r>
        <w:r>
          <w:rPr>
            <w:rStyle w:val="LienInternet"/>
          </w:rPr>
          <w:fldChar w:fldCharType="separate"/>
        </w:r>
        <w:r>
          <w:rPr>
            <w:rStyle w:val="LienInternet"/>
          </w:rPr>
        </w:r>
        <w:r>
          <w:fldChar w:fldCharType="begin"/>
        </w:r>
        <w:r>
          <w:rPr>
            <w:rStyle w:val="LienInternet"/>
          </w:rPr>
        </w:r>
        <w:bookmarkStart w:id="1212" w:name="__Fieldmark__2308_241194671"/>
        <w:bookmarkStart w:id="1213" w:name="__Fieldmark__2852_324066665"/>
        <w:r>
          <w:rPr>
            <w:rStyle w:val="LienInternet"/>
          </w:rPr>
        </w:r>
        <w:r>
          <w:rPr>
            <w:rStyle w:val="LienInternet"/>
          </w:rPr>
          <w:fldChar w:fldCharType="separate"/>
        </w:r>
        <w:r>
          <w:rPr>
            <w:rStyle w:val="LienInternet"/>
          </w:rPr>
        </w:r>
        <w:r>
          <w:fldChar w:fldCharType="begin"/>
        </w:r>
        <w:r>
          <w:rPr>
            <w:rStyle w:val="LienInternet"/>
          </w:rPr>
        </w:r>
        <w:bookmarkStart w:id="1214" w:name="__Fieldmark__2311_241194671"/>
        <w:bookmarkStart w:id="1215" w:name="__Fieldmark__3028_2777899295"/>
        <w:bookmarkStart w:id="1216" w:name="__Fieldmark__2857_324066665"/>
        <w:r>
          <w:rPr>
            <w:rStyle w:val="LienInternet"/>
          </w:rPr>
        </w:r>
        <w:r>
          <w:rPr>
            <w:rStyle w:val="LienInternet"/>
          </w:rPr>
          <w:fldChar w:fldCharType="separate"/>
        </w:r>
        <w:r>
          <w:rPr>
            <w:rStyle w:val="LienInternet"/>
          </w:rPr>
        </w:r>
        <w:r>
          <w:fldChar w:fldCharType="begin"/>
        </w:r>
        <w:r>
          <w:rPr>
            <w:rStyle w:val="LienInternet"/>
          </w:rPr>
        </w:r>
        <w:bookmarkStart w:id="1217" w:name="__Fieldmark__2316_241194671"/>
        <w:bookmarkStart w:id="1218" w:name="__Fieldmark__1514_3450228470"/>
        <w:bookmarkStart w:id="1219" w:name="__Fieldmark__3031_2777899295"/>
        <w:bookmarkStart w:id="1220" w:name="__Fieldmark__2864_324066665"/>
        <w:r>
          <w:rPr>
            <w:rStyle w:val="LienInternet"/>
          </w:rPr>
        </w:r>
        <w:r>
          <w:rPr>
            <w:rStyle w:val="LienInternet"/>
          </w:rPr>
          <w:fldChar w:fldCharType="separate"/>
        </w:r>
        <w:r>
          <w:rPr>
            <w:rStyle w:val="LienInternet"/>
          </w:rPr>
        </w:r>
        <w:r>
          <w:fldChar w:fldCharType="begin"/>
        </w:r>
        <w:r>
          <w:rPr>
            <w:rStyle w:val="LienInternet"/>
          </w:rPr>
        </w:r>
        <w:bookmarkStart w:id="1221" w:name="__Fieldmark__2323_241194671"/>
        <w:bookmarkStart w:id="1222" w:name="__Fieldmark__1517_3450228470"/>
        <w:bookmarkStart w:id="1223" w:name="__Fieldmark__1184_762508391"/>
        <w:bookmarkStart w:id="1224" w:name="__Fieldmark__3036_2777899295"/>
        <w:bookmarkStart w:id="1225" w:name="__Fieldmark__2873_324066665"/>
        <w:r>
          <w:rPr>
            <w:rStyle w:val="LienInternet"/>
          </w:rPr>
        </w:r>
        <w:r>
          <w:rPr>
            <w:rStyle w:val="LienInternet"/>
          </w:rPr>
          <w:fldChar w:fldCharType="separate"/>
        </w:r>
        <w:r>
          <w:rPr>
            <w:rStyle w:val="LienInternet"/>
          </w:rPr>
        </w:r>
        <w:r>
          <w:fldChar w:fldCharType="begin"/>
        </w:r>
        <w:r>
          <w:rPr>
            <w:rStyle w:val="LienInternet"/>
          </w:rPr>
        </w:r>
        <w:bookmarkStart w:id="1226" w:name="__Fieldmark__2332_241194671"/>
        <w:bookmarkStart w:id="1227" w:name="__Fieldmark__1522_3450228470"/>
        <w:bookmarkStart w:id="1228" w:name="__Fieldmark__898_4147639687"/>
        <w:bookmarkStart w:id="1229" w:name="__Fieldmark__1187_762508391"/>
        <w:bookmarkStart w:id="1230" w:name="__Fieldmark__3043_2777899295"/>
        <w:bookmarkStart w:id="1231" w:name="__Fieldmark__2884_324066665"/>
        <w:r>
          <w:rPr>
            <w:rStyle w:val="LienInternet"/>
          </w:rPr>
        </w:r>
        <w:r>
          <w:rPr>
            <w:rStyle w:val="LienInternet"/>
          </w:rPr>
          <w:fldChar w:fldCharType="separate"/>
        </w:r>
        <w:r>
          <w:rPr>
            <w:rStyle w:val="LienInternet"/>
          </w:rPr>
        </w:r>
        <w:r>
          <w:fldChar w:fldCharType="begin"/>
        </w:r>
        <w:r>
          <w:rPr>
            <w:rStyle w:val="LienInternet"/>
          </w:rPr>
        </w:r>
        <w:bookmarkStart w:id="1232" w:name="__Fieldmark__2343_241194671"/>
        <w:bookmarkStart w:id="1233" w:name="__Fieldmark__1529_3450228470"/>
        <w:bookmarkStart w:id="1234" w:name="__Fieldmark__901_4147639687"/>
        <w:bookmarkStart w:id="1235" w:name="__Fieldmark__4281_3256993688"/>
        <w:bookmarkStart w:id="1236" w:name="__Fieldmark__1192_762508391"/>
        <w:bookmarkStart w:id="1237" w:name="__Fieldmark__3052_2777899295"/>
        <w:bookmarkStart w:id="1238" w:name="__Fieldmark__2897_324066665"/>
        <w:r>
          <w:rPr>
            <w:rStyle w:val="LienInternet"/>
          </w:rPr>
        </w:r>
        <w:r>
          <w:rPr>
            <w:rStyle w:val="LienInternet"/>
          </w:rPr>
          <w:fldChar w:fldCharType="separate"/>
        </w:r>
        <w:r>
          <w:rPr>
            <w:rStyle w:val="LienInternet"/>
          </w:rPr>
        </w:r>
        <w:r>
          <w:fldChar w:fldCharType="begin"/>
        </w:r>
        <w:r>
          <w:rPr>
            <w:rStyle w:val="LienInternet"/>
          </w:rPr>
        </w:r>
        <w:bookmarkStart w:id="1239" w:name="__Fieldmark__2356_241194671"/>
        <w:bookmarkStart w:id="1240" w:name="__Fieldmark__1538_3450228470"/>
        <w:bookmarkStart w:id="1241" w:name="__Fieldmark__906_4147639687"/>
        <w:bookmarkStart w:id="1242" w:name="__Fieldmark__2454_3256993688"/>
        <w:bookmarkStart w:id="1243" w:name="__Fieldmark__4284_3256993688"/>
        <w:bookmarkStart w:id="1244" w:name="__Fieldmark__1199_762508391"/>
        <w:bookmarkStart w:id="1245" w:name="__Fieldmark__3063_2777899295"/>
        <w:bookmarkStart w:id="1246" w:name="__Fieldmark__2912_324066665"/>
        <w:r>
          <w:rPr>
            <w:rStyle w:val="LienInternet"/>
          </w:rPr>
        </w:r>
        <w:r>
          <w:rPr>
            <w:rStyle w:val="LienInternet"/>
          </w:rPr>
          <w:fldChar w:fldCharType="separate"/>
        </w:r>
        <w:r>
          <w:rPr>
            <w:rStyle w:val="LienInternet"/>
          </w:rPr>
        </w:r>
        <w:r>
          <w:fldChar w:fldCharType="begin"/>
        </w:r>
        <w:r>
          <w:rPr>
            <w:rStyle w:val="LienInternet"/>
          </w:rPr>
        </w:r>
        <w:bookmarkStart w:id="1247" w:name="__Fieldmark__2371_241194671"/>
        <w:bookmarkStart w:id="1248" w:name="__Fieldmark__1549_3450228470"/>
        <w:bookmarkStart w:id="1249" w:name="__Fieldmark__913_4147639687"/>
        <w:bookmarkStart w:id="1250" w:name="__Fieldmark__2457_3256993688"/>
        <w:bookmarkStart w:id="1251" w:name="__Fieldmark__12578_1719359762"/>
        <w:bookmarkStart w:id="1252" w:name="__Fieldmark__4289_3256993688"/>
        <w:bookmarkStart w:id="1253" w:name="__Fieldmark__1208_762508391"/>
        <w:bookmarkStart w:id="1254" w:name="__Fieldmark__3076_2777899295"/>
        <w:bookmarkStart w:id="1255" w:name="__Fieldmark__2929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_Toc3638 \h </w:instrText>
        </w:r>
        <w:r>
          <w:rPr>
            <w:rStyle w:val="LienInternet"/>
          </w:rPr>
          <w:fldChar w:fldCharType="separate"/>
        </w:r>
        <w:r>
          <w:rPr>
            <w:rStyle w:val="LienInternet"/>
          </w:rPr>
          <w:t>8</w:t>
        </w:r>
        <w:r>
          <w:rPr>
            <w:rStyle w:val="LienInternet"/>
          </w:rPr>
          <w:fldChar w:fldCharType="end"/>
        </w:r>
        <w:bookmarkStart w:id="1256" w:name="__Fieldmark__2405_241194671"/>
        <w:bookmarkStart w:id="1257" w:name="__Fieldmark__1575_3450228470"/>
        <w:bookmarkStart w:id="1258" w:name="__Fieldmark__931_4147639687"/>
        <w:bookmarkStart w:id="1259" w:name="__Fieldmark__2467_3256993688"/>
        <w:bookmarkStart w:id="1260" w:name="__Fieldmark__195_902514160"/>
        <w:bookmarkStart w:id="1261" w:name="__Fieldmark__12584_1719359762"/>
        <w:bookmarkStart w:id="1262" w:name="__Fieldmark__4303_3256993688"/>
        <w:bookmarkStart w:id="1263" w:name="__Fieldmark__1230_762508391"/>
        <w:bookmarkStart w:id="1264" w:name="__Fieldmark__3106_2777899295"/>
        <w:bookmarkStart w:id="1265" w:name="__Fieldmark__2967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_Toc3638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_Toc3638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_Toc3638 \h </w:instrText>
        </w:r>
        <w:r>
          <w:rPr>
            <w:rStyle w:val="LienInternet"/>
            <w:vanish/>
          </w:rPr>
          <w:fldChar w:fldCharType="separate"/>
        </w:r>
        <w:r>
          <w:rPr>
            <w:rStyle w:val="LienInternet"/>
            <w:vanish/>
          </w:rPr>
          <w:t>8</w:t>
        </w:r>
        <w:r>
          <w:rPr>
            <w:rStyle w:val="LienInternet"/>
            <w:vanish/>
          </w:rPr>
          <w:fldChar w:fldCharType="end"/>
        </w:r>
        <w:r>
          <w:rPr>
            <w:webHidden/>
          </w:rPr>
          <w:fldChar w:fldCharType="begin"/>
        </w:r>
        <w:r>
          <w:rPr>
            <w:webHidden/>
          </w:rPr>
          <w:instrText>PAGEREF _Toc3638 \h</w:instrText>
        </w:r>
        <w:r>
          <w:rPr>
            <w:webHidden/>
          </w:rPr>
          <w:fldChar w:fldCharType="separate"/>
        </w:r>
        <w:r>
          <w:rPr>
            <w:rStyle w:val="LienInternet"/>
          </w:rPr>
        </w:r>
        <w:r>
          <w:rPr>
            <w:webHidden/>
          </w:rPr>
          <w:fldChar w:fldCharType="end"/>
        </w:r>
      </w:hyperlink>
      <w:r>
        <w:rPr>
          <w:rStyle w:val="LienInternet"/>
        </w:rPr>
        <w:fldChar w:fldCharType="end"/>
      </w:r>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pPr>
        <w:pStyle w:val="Tabledesmatiresniveau3"/>
        <w:tabs>
          <w:tab w:val="right" w:pos="8290" w:leader="dot"/>
          <w:tab w:val="right" w:pos="9241" w:leader="dot"/>
        </w:tabs>
        <w:rPr/>
      </w:pPr>
      <w:hyperlink w:anchor="_Toc3639">
        <w:r>
          <w:rPr>
            <w:rStyle w:val="LienInternet"/>
          </w:rPr>
          <w:t>4.2.2 Présentation de variantes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266" w:name="__Fieldmark__2974_324066665"/>
        <w:r>
          <w:rPr>
            <w:rStyle w:val="LienInternet"/>
          </w:rPr>
        </w:r>
        <w:r>
          <w:rPr>
            <w:rStyle w:val="LienInternet"/>
          </w:rPr>
          <w:fldChar w:fldCharType="separate"/>
        </w:r>
        <w:r>
          <w:rPr>
            <w:rStyle w:val="LienInternet"/>
          </w:rPr>
        </w:r>
        <w:r>
          <w:fldChar w:fldCharType="begin"/>
        </w:r>
        <w:r>
          <w:rPr>
            <w:rStyle w:val="LienInternet"/>
          </w:rPr>
        </w:r>
        <w:bookmarkStart w:id="1267" w:name="__Fieldmark__2412_241194671"/>
        <w:bookmarkStart w:id="1268" w:name="__Fieldmark__2977_324066665"/>
        <w:r>
          <w:rPr>
            <w:rStyle w:val="LienInternet"/>
          </w:rPr>
        </w:r>
        <w:r>
          <w:rPr>
            <w:rStyle w:val="LienInternet"/>
          </w:rPr>
          <w:fldChar w:fldCharType="separate"/>
        </w:r>
        <w:r>
          <w:rPr>
            <w:rStyle w:val="LienInternet"/>
          </w:rPr>
        </w:r>
        <w:r>
          <w:fldChar w:fldCharType="begin"/>
        </w:r>
        <w:r>
          <w:rPr>
            <w:rStyle w:val="LienInternet"/>
          </w:rPr>
        </w:r>
        <w:bookmarkStart w:id="1269" w:name="__Fieldmark__2415_241194671"/>
        <w:bookmarkStart w:id="1270" w:name="__Fieldmark__3113_2777899295"/>
        <w:bookmarkStart w:id="1271" w:name="__Fieldmark__2982_324066665"/>
        <w:r>
          <w:rPr>
            <w:rStyle w:val="LienInternet"/>
          </w:rPr>
        </w:r>
        <w:r>
          <w:rPr>
            <w:rStyle w:val="LienInternet"/>
          </w:rPr>
          <w:fldChar w:fldCharType="separate"/>
        </w:r>
        <w:r>
          <w:rPr>
            <w:rStyle w:val="LienInternet"/>
          </w:rPr>
        </w:r>
        <w:r>
          <w:fldChar w:fldCharType="begin"/>
        </w:r>
        <w:r>
          <w:rPr>
            <w:rStyle w:val="LienInternet"/>
          </w:rPr>
        </w:r>
        <w:bookmarkStart w:id="1272" w:name="__Fieldmark__2420_241194671"/>
        <w:bookmarkStart w:id="1273" w:name="__Fieldmark__1582_3450228470"/>
        <w:bookmarkStart w:id="1274" w:name="__Fieldmark__3116_2777899295"/>
        <w:bookmarkStart w:id="1275" w:name="__Fieldmark__2989_324066665"/>
        <w:r>
          <w:rPr>
            <w:rStyle w:val="LienInternet"/>
          </w:rPr>
        </w:r>
        <w:r>
          <w:rPr>
            <w:rStyle w:val="LienInternet"/>
          </w:rPr>
          <w:fldChar w:fldCharType="separate"/>
        </w:r>
        <w:r>
          <w:rPr>
            <w:rStyle w:val="LienInternet"/>
          </w:rPr>
        </w:r>
        <w:r>
          <w:fldChar w:fldCharType="begin"/>
        </w:r>
        <w:r>
          <w:rPr>
            <w:rStyle w:val="LienInternet"/>
          </w:rPr>
        </w:r>
        <w:bookmarkStart w:id="1276" w:name="__Fieldmark__2427_241194671"/>
        <w:bookmarkStart w:id="1277" w:name="__Fieldmark__1585_3450228470"/>
        <w:bookmarkStart w:id="1278" w:name="__Fieldmark__1237_762508391"/>
        <w:bookmarkStart w:id="1279" w:name="__Fieldmark__3121_2777899295"/>
        <w:bookmarkStart w:id="1280" w:name="__Fieldmark__2998_324066665"/>
        <w:r>
          <w:rPr>
            <w:rStyle w:val="LienInternet"/>
          </w:rPr>
        </w:r>
        <w:r>
          <w:rPr>
            <w:rStyle w:val="LienInternet"/>
          </w:rPr>
          <w:fldChar w:fldCharType="separate"/>
        </w:r>
        <w:r>
          <w:rPr>
            <w:rStyle w:val="LienInternet"/>
          </w:rPr>
        </w:r>
        <w:r>
          <w:fldChar w:fldCharType="begin"/>
        </w:r>
        <w:r>
          <w:rPr>
            <w:rStyle w:val="LienInternet"/>
          </w:rPr>
        </w:r>
        <w:bookmarkStart w:id="1281" w:name="__Fieldmark__2436_241194671"/>
        <w:bookmarkStart w:id="1282" w:name="__Fieldmark__1590_3450228470"/>
        <w:bookmarkStart w:id="1283" w:name="__Fieldmark__938_4147639687"/>
        <w:bookmarkStart w:id="1284" w:name="__Fieldmark__1240_762508391"/>
        <w:bookmarkStart w:id="1285" w:name="__Fieldmark__3128_2777899295"/>
        <w:bookmarkStart w:id="1286" w:name="__Fieldmark__3009_324066665"/>
        <w:r>
          <w:rPr>
            <w:rStyle w:val="LienInternet"/>
          </w:rPr>
        </w:r>
        <w:r>
          <w:rPr>
            <w:rStyle w:val="LienInternet"/>
          </w:rPr>
          <w:fldChar w:fldCharType="separate"/>
        </w:r>
        <w:r>
          <w:rPr>
            <w:rStyle w:val="LienInternet"/>
          </w:rPr>
        </w:r>
        <w:r>
          <w:fldChar w:fldCharType="begin"/>
        </w:r>
        <w:r>
          <w:rPr>
            <w:rStyle w:val="LienInternet"/>
          </w:rPr>
        </w:r>
        <w:bookmarkStart w:id="1287" w:name="__Fieldmark__2447_241194671"/>
        <w:bookmarkStart w:id="1288" w:name="__Fieldmark__1597_3450228470"/>
        <w:bookmarkStart w:id="1289" w:name="__Fieldmark__941_4147639687"/>
        <w:bookmarkStart w:id="1290" w:name="__Fieldmark__4310_3256993688"/>
        <w:bookmarkStart w:id="1291" w:name="__Fieldmark__1245_762508391"/>
        <w:bookmarkStart w:id="1292" w:name="__Fieldmark__3137_2777899295"/>
        <w:bookmarkStart w:id="1293" w:name="__Fieldmark__3022_324066665"/>
        <w:r>
          <w:rPr>
            <w:rStyle w:val="LienInternet"/>
          </w:rPr>
        </w:r>
        <w:r>
          <w:rPr>
            <w:rStyle w:val="LienInternet"/>
          </w:rPr>
          <w:fldChar w:fldCharType="separate"/>
        </w:r>
        <w:r>
          <w:rPr>
            <w:rStyle w:val="LienInternet"/>
          </w:rPr>
        </w:r>
        <w:r>
          <w:fldChar w:fldCharType="begin"/>
        </w:r>
        <w:r>
          <w:rPr>
            <w:rStyle w:val="LienInternet"/>
          </w:rPr>
        </w:r>
        <w:bookmarkStart w:id="1294" w:name="__Fieldmark__2460_241194671"/>
        <w:bookmarkStart w:id="1295" w:name="__Fieldmark__1606_3450228470"/>
        <w:bookmarkStart w:id="1296" w:name="__Fieldmark__946_4147639687"/>
        <w:bookmarkStart w:id="1297" w:name="__Fieldmark__2474_3256993688"/>
        <w:bookmarkStart w:id="1298" w:name="__Fieldmark__4313_3256993688"/>
        <w:bookmarkStart w:id="1299" w:name="__Fieldmark__1252_762508391"/>
        <w:bookmarkStart w:id="1300" w:name="__Fieldmark__3148_2777899295"/>
        <w:bookmarkStart w:id="1301" w:name="__Fieldmark__3037_324066665"/>
        <w:r>
          <w:rPr>
            <w:rStyle w:val="LienInternet"/>
          </w:rPr>
        </w:r>
        <w:r>
          <w:rPr>
            <w:rStyle w:val="LienInternet"/>
          </w:rPr>
          <w:fldChar w:fldCharType="separate"/>
        </w:r>
        <w:r>
          <w:rPr>
            <w:rStyle w:val="LienInternet"/>
          </w:rPr>
        </w:r>
        <w:r>
          <w:fldChar w:fldCharType="begin"/>
        </w:r>
        <w:r>
          <w:rPr>
            <w:rStyle w:val="LienInternet"/>
          </w:rPr>
        </w:r>
        <w:bookmarkStart w:id="1302" w:name="__Fieldmark__2475_241194671"/>
        <w:bookmarkStart w:id="1303" w:name="__Fieldmark__1617_3450228470"/>
        <w:bookmarkStart w:id="1304" w:name="__Fieldmark__953_4147639687"/>
        <w:bookmarkStart w:id="1305" w:name="__Fieldmark__2477_3256993688"/>
        <w:bookmarkStart w:id="1306" w:name="__Fieldmark__12591_1719359762"/>
        <w:bookmarkStart w:id="1307" w:name="__Fieldmark__4318_3256993688"/>
        <w:bookmarkStart w:id="1308" w:name="__Fieldmark__1261_762508391"/>
        <w:bookmarkStart w:id="1309" w:name="__Fieldmark__3161_2777899295"/>
        <w:bookmarkStart w:id="1310" w:name="__Fieldmark__3054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_Toc3639 \h </w:instrText>
        </w:r>
        <w:r>
          <w:rPr>
            <w:rStyle w:val="LienInternet"/>
          </w:rPr>
          <w:fldChar w:fldCharType="separate"/>
        </w:r>
        <w:r>
          <w:rPr>
            <w:rStyle w:val="LienInternet"/>
          </w:rPr>
          <w:t>8</w:t>
        </w:r>
        <w:r>
          <w:rPr>
            <w:rStyle w:val="LienInternet"/>
          </w:rPr>
          <w:fldChar w:fldCharType="end"/>
        </w:r>
        <w:bookmarkStart w:id="1311" w:name="__Fieldmark__2509_241194671"/>
        <w:bookmarkStart w:id="1312" w:name="__Fieldmark__1643_3450228470"/>
        <w:bookmarkStart w:id="1313" w:name="__Fieldmark__971_4147639687"/>
        <w:bookmarkStart w:id="1314" w:name="__Fieldmark__2487_3256993688"/>
        <w:bookmarkStart w:id="1315" w:name="__Fieldmark__203_902514160"/>
        <w:bookmarkStart w:id="1316" w:name="__Fieldmark__12597_1719359762"/>
        <w:bookmarkStart w:id="1317" w:name="__Fieldmark__4332_3256993688"/>
        <w:bookmarkStart w:id="1318" w:name="__Fieldmark__1283_762508391"/>
        <w:bookmarkStart w:id="1319" w:name="__Fieldmark__3191_2777899295"/>
        <w:bookmarkStart w:id="1320" w:name="__Fieldmark__3092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_Toc3639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_Toc3639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_Toc3639 \h </w:instrText>
        </w:r>
        <w:r>
          <w:rPr>
            <w:rStyle w:val="LienInternet"/>
            <w:vanish/>
          </w:rPr>
          <w:fldChar w:fldCharType="separate"/>
        </w:r>
        <w:r>
          <w:rPr>
            <w:rStyle w:val="LienInternet"/>
            <w:vanish/>
          </w:rPr>
          <w:t>8</w:t>
        </w:r>
        <w:r>
          <w:rPr>
            <w:rStyle w:val="LienInternet"/>
            <w:vanish/>
          </w:rPr>
          <w:fldChar w:fldCharType="end"/>
        </w:r>
        <w:r>
          <w:rPr>
            <w:webHidden/>
          </w:rPr>
          <w:fldChar w:fldCharType="begin"/>
        </w:r>
        <w:r>
          <w:rPr>
            <w:webHidden/>
          </w:rPr>
          <w:instrText>PAGEREF _Toc3639 \h</w:instrText>
        </w:r>
        <w:r>
          <w:rPr>
            <w:webHidden/>
          </w:rPr>
          <w:fldChar w:fldCharType="separate"/>
        </w:r>
        <w:r>
          <w:rPr>
            <w:rStyle w:val="LienInternet"/>
          </w:rPr>
        </w:r>
        <w:r>
          <w:rPr>
            <w:webHidden/>
          </w:rPr>
          <w:fldChar w:fldCharType="end"/>
        </w:r>
      </w:hyperlink>
      <w:r>
        <w:rPr>
          <w:rStyle w:val="LienInternet"/>
        </w:rPr>
        <w:fldChar w:fldCharType="end"/>
      </w:r>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pPr>
        <w:pStyle w:val="Tabledesmatiresniveau2"/>
        <w:tabs>
          <w:tab w:val="clear" w:pos="706"/>
          <w:tab w:val="right" w:pos="8290" w:leader="dot"/>
        </w:tabs>
        <w:rPr/>
      </w:pPr>
      <w:hyperlink w:anchor="_Toc3640">
        <w:r>
          <w:rPr>
            <w:rStyle w:val="LienInternet"/>
          </w:rPr>
          <w:t>4.3 Visite sur site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321" w:name="__Fieldmark__3099_324066665"/>
        <w:r>
          <w:rPr>
            <w:rStyle w:val="LienInternet"/>
          </w:rPr>
        </w:r>
        <w:r>
          <w:rPr>
            <w:rStyle w:val="LienInternet"/>
          </w:rPr>
          <w:fldChar w:fldCharType="separate"/>
        </w:r>
        <w:r>
          <w:rPr>
            <w:rStyle w:val="LienInternet"/>
          </w:rPr>
        </w:r>
        <w:r>
          <w:fldChar w:fldCharType="begin"/>
        </w:r>
        <w:r>
          <w:rPr>
            <w:rStyle w:val="LienInternet"/>
          </w:rPr>
        </w:r>
        <w:bookmarkStart w:id="1322" w:name="__Fieldmark__2516_241194671"/>
        <w:bookmarkStart w:id="1323" w:name="__Fieldmark__3102_324066665"/>
        <w:r>
          <w:rPr>
            <w:rStyle w:val="LienInternet"/>
          </w:rPr>
        </w:r>
        <w:r>
          <w:rPr>
            <w:rStyle w:val="LienInternet"/>
          </w:rPr>
          <w:fldChar w:fldCharType="separate"/>
        </w:r>
        <w:r>
          <w:rPr>
            <w:rStyle w:val="LienInternet"/>
          </w:rPr>
        </w:r>
        <w:r>
          <w:fldChar w:fldCharType="begin"/>
        </w:r>
        <w:r>
          <w:rPr>
            <w:rStyle w:val="LienInternet"/>
          </w:rPr>
        </w:r>
        <w:bookmarkStart w:id="1324" w:name="__Fieldmark__2519_241194671"/>
        <w:bookmarkStart w:id="1325" w:name="__Fieldmark__3198_2777899295"/>
        <w:bookmarkStart w:id="1326" w:name="__Fieldmark__3107_324066665"/>
        <w:r>
          <w:rPr>
            <w:rStyle w:val="LienInternet"/>
          </w:rPr>
        </w:r>
        <w:r>
          <w:rPr>
            <w:rStyle w:val="LienInternet"/>
          </w:rPr>
          <w:fldChar w:fldCharType="separate"/>
        </w:r>
        <w:r>
          <w:rPr>
            <w:rStyle w:val="LienInternet"/>
          </w:rPr>
        </w:r>
        <w:r>
          <w:fldChar w:fldCharType="begin"/>
        </w:r>
        <w:r>
          <w:rPr>
            <w:rStyle w:val="LienInternet"/>
          </w:rPr>
        </w:r>
        <w:bookmarkStart w:id="1327" w:name="__Fieldmark__2524_241194671"/>
        <w:bookmarkStart w:id="1328" w:name="__Fieldmark__1650_3450228470"/>
        <w:bookmarkStart w:id="1329" w:name="__Fieldmark__3201_2777899295"/>
        <w:bookmarkStart w:id="1330" w:name="__Fieldmark__3114_324066665"/>
        <w:r>
          <w:rPr>
            <w:rStyle w:val="LienInternet"/>
          </w:rPr>
        </w:r>
        <w:r>
          <w:rPr>
            <w:rStyle w:val="LienInternet"/>
          </w:rPr>
          <w:fldChar w:fldCharType="separate"/>
        </w:r>
        <w:r>
          <w:rPr>
            <w:rStyle w:val="LienInternet"/>
          </w:rPr>
        </w:r>
        <w:r>
          <w:fldChar w:fldCharType="begin"/>
        </w:r>
        <w:r>
          <w:rPr>
            <w:rStyle w:val="LienInternet"/>
          </w:rPr>
        </w:r>
        <w:bookmarkStart w:id="1331" w:name="__Fieldmark__2531_241194671"/>
        <w:bookmarkStart w:id="1332" w:name="__Fieldmark__1653_3450228470"/>
        <w:bookmarkStart w:id="1333" w:name="__Fieldmark__1290_762508391"/>
        <w:bookmarkStart w:id="1334" w:name="__Fieldmark__3206_2777899295"/>
        <w:bookmarkStart w:id="1335" w:name="__Fieldmark__3123_324066665"/>
        <w:r>
          <w:rPr>
            <w:rStyle w:val="LienInternet"/>
          </w:rPr>
        </w:r>
        <w:r>
          <w:rPr>
            <w:rStyle w:val="LienInternet"/>
          </w:rPr>
          <w:fldChar w:fldCharType="separate"/>
        </w:r>
        <w:r>
          <w:rPr>
            <w:rStyle w:val="LienInternet"/>
          </w:rPr>
        </w:r>
        <w:r>
          <w:fldChar w:fldCharType="begin"/>
        </w:r>
        <w:r>
          <w:rPr>
            <w:rStyle w:val="LienInternet"/>
          </w:rPr>
        </w:r>
        <w:bookmarkStart w:id="1336" w:name="__Fieldmark__2540_241194671"/>
        <w:bookmarkStart w:id="1337" w:name="__Fieldmark__1658_3450228470"/>
        <w:bookmarkStart w:id="1338" w:name="__Fieldmark__978_4147639687"/>
        <w:bookmarkStart w:id="1339" w:name="__Fieldmark__1293_762508391"/>
        <w:bookmarkStart w:id="1340" w:name="__Fieldmark__3213_2777899295"/>
        <w:bookmarkStart w:id="1341" w:name="__Fieldmark__3134_324066665"/>
        <w:r>
          <w:rPr>
            <w:rStyle w:val="LienInternet"/>
          </w:rPr>
        </w:r>
        <w:r>
          <w:rPr>
            <w:rStyle w:val="LienInternet"/>
          </w:rPr>
          <w:fldChar w:fldCharType="separate"/>
        </w:r>
        <w:r>
          <w:rPr>
            <w:rStyle w:val="LienInternet"/>
          </w:rPr>
        </w:r>
        <w:r>
          <w:fldChar w:fldCharType="begin"/>
        </w:r>
        <w:r>
          <w:rPr>
            <w:rStyle w:val="LienInternet"/>
          </w:rPr>
        </w:r>
        <w:bookmarkStart w:id="1342" w:name="__Fieldmark__2551_241194671"/>
        <w:bookmarkStart w:id="1343" w:name="__Fieldmark__1665_3450228470"/>
        <w:bookmarkStart w:id="1344" w:name="__Fieldmark__981_4147639687"/>
        <w:bookmarkStart w:id="1345" w:name="__Fieldmark__4339_3256993688"/>
        <w:bookmarkStart w:id="1346" w:name="__Fieldmark__1298_762508391"/>
        <w:bookmarkStart w:id="1347" w:name="__Fieldmark__3222_2777899295"/>
        <w:bookmarkStart w:id="1348" w:name="__Fieldmark__3147_324066665"/>
        <w:r>
          <w:rPr>
            <w:rStyle w:val="LienInternet"/>
          </w:rPr>
        </w:r>
        <w:r>
          <w:rPr>
            <w:rStyle w:val="LienInternet"/>
          </w:rPr>
          <w:fldChar w:fldCharType="separate"/>
        </w:r>
        <w:r>
          <w:rPr>
            <w:rStyle w:val="LienInternet"/>
          </w:rPr>
        </w:r>
        <w:r>
          <w:fldChar w:fldCharType="begin"/>
        </w:r>
        <w:r>
          <w:rPr>
            <w:rStyle w:val="LienInternet"/>
          </w:rPr>
        </w:r>
        <w:bookmarkStart w:id="1349" w:name="__Fieldmark__2564_241194671"/>
        <w:bookmarkStart w:id="1350" w:name="__Fieldmark__1674_3450228470"/>
        <w:bookmarkStart w:id="1351" w:name="__Fieldmark__986_4147639687"/>
        <w:bookmarkStart w:id="1352" w:name="__Fieldmark__2494_3256993688"/>
        <w:bookmarkStart w:id="1353" w:name="__Fieldmark__4342_3256993688"/>
        <w:bookmarkStart w:id="1354" w:name="__Fieldmark__1305_762508391"/>
        <w:bookmarkStart w:id="1355" w:name="__Fieldmark__3233_2777899295"/>
        <w:bookmarkStart w:id="1356" w:name="__Fieldmark__3162_324066665"/>
        <w:r>
          <w:rPr>
            <w:rStyle w:val="LienInternet"/>
          </w:rPr>
        </w:r>
        <w:r>
          <w:rPr>
            <w:rStyle w:val="LienInternet"/>
          </w:rPr>
          <w:fldChar w:fldCharType="separate"/>
        </w:r>
        <w:r>
          <w:rPr>
            <w:rStyle w:val="LienInternet"/>
          </w:rPr>
        </w:r>
        <w:r>
          <w:fldChar w:fldCharType="begin"/>
        </w:r>
        <w:r>
          <w:rPr>
            <w:rStyle w:val="LienInternet"/>
          </w:rPr>
        </w:r>
        <w:bookmarkStart w:id="1357" w:name="__Fieldmark__2579_241194671"/>
        <w:bookmarkStart w:id="1358" w:name="__Fieldmark__1685_3450228470"/>
        <w:bookmarkStart w:id="1359" w:name="__Fieldmark__993_4147639687"/>
        <w:bookmarkStart w:id="1360" w:name="__Fieldmark__2497_3256993688"/>
        <w:bookmarkStart w:id="1361" w:name="__Fieldmark__12604_1719359762"/>
        <w:bookmarkStart w:id="1362" w:name="__Fieldmark__4347_3256993688"/>
        <w:bookmarkStart w:id="1363" w:name="__Fieldmark__1314_762508391"/>
        <w:bookmarkStart w:id="1364" w:name="__Fieldmark__3246_2777899295"/>
        <w:bookmarkStart w:id="1365" w:name="__Fieldmark__3179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_Toc3640 \h </w:instrText>
        </w:r>
        <w:r>
          <w:rPr>
            <w:rStyle w:val="LienInternet"/>
          </w:rPr>
          <w:fldChar w:fldCharType="separate"/>
        </w:r>
        <w:r>
          <w:rPr>
            <w:rStyle w:val="LienInternet"/>
          </w:rPr>
          <w:t>8</w:t>
        </w:r>
        <w:r>
          <w:rPr>
            <w:rStyle w:val="LienInternet"/>
          </w:rPr>
          <w:fldChar w:fldCharType="end"/>
        </w:r>
        <w:bookmarkStart w:id="1366" w:name="__Fieldmark__2613_241194671"/>
        <w:bookmarkStart w:id="1367" w:name="__Fieldmark__1711_3450228470"/>
        <w:bookmarkStart w:id="1368" w:name="__Fieldmark__1011_4147639687"/>
        <w:bookmarkStart w:id="1369" w:name="__Fieldmark__2507_3256993688"/>
        <w:bookmarkStart w:id="1370" w:name="__Fieldmark__211_902514160"/>
        <w:bookmarkStart w:id="1371" w:name="__Fieldmark__12610_1719359762"/>
        <w:bookmarkStart w:id="1372" w:name="__Fieldmark__4361_3256993688"/>
        <w:bookmarkStart w:id="1373" w:name="__Fieldmark__1336_762508391"/>
        <w:bookmarkStart w:id="1374" w:name="__Fieldmark__3276_2777899295"/>
        <w:bookmarkStart w:id="1375" w:name="__Fieldmark__3217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_Toc3640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_Toc3640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_Toc3640 \h </w:instrText>
        </w:r>
        <w:r>
          <w:rPr>
            <w:rStyle w:val="LienInternet"/>
            <w:vanish/>
          </w:rPr>
          <w:fldChar w:fldCharType="separate"/>
        </w:r>
        <w:r>
          <w:rPr>
            <w:rStyle w:val="LienInternet"/>
            <w:vanish/>
          </w:rPr>
          <w:t>8</w:t>
        </w:r>
        <w:r>
          <w:rPr>
            <w:rStyle w:val="LienInternet"/>
            <w:vanish/>
          </w:rPr>
          <w:fldChar w:fldCharType="end"/>
        </w:r>
        <w:r>
          <w:rPr>
            <w:webHidden/>
          </w:rPr>
          <w:fldChar w:fldCharType="begin"/>
        </w:r>
        <w:r>
          <w:rPr>
            <w:webHidden/>
          </w:rPr>
          <w:instrText>PAGEREF _Toc3640 \h</w:instrText>
        </w:r>
        <w:r>
          <w:rPr>
            <w:webHidden/>
          </w:rPr>
          <w:fldChar w:fldCharType="separate"/>
        </w:r>
        <w:r>
          <w:rPr>
            <w:rStyle w:val="LienInternet"/>
          </w:rPr>
        </w:r>
        <w:r>
          <w:rPr>
            <w:webHidden/>
          </w:rPr>
          <w:fldChar w:fldCharType="end"/>
        </w:r>
      </w:hyperlink>
      <w:r>
        <w:rPr>
          <w:rStyle w:val="LienInternet"/>
        </w:rPr>
        <w:fldChar w:fldCharType="end"/>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p>
    <w:p>
      <w:pPr>
        <w:pStyle w:val="Tabledesmatiresniveau1"/>
        <w:tabs>
          <w:tab w:val="right" w:pos="8290" w:leader="dot"/>
          <w:tab w:val="right" w:pos="9637" w:leader="dot"/>
        </w:tabs>
        <w:rPr/>
      </w:pPr>
      <w:hyperlink w:anchor="_Toc3641">
        <w:r>
          <w:rPr>
            <w:rStyle w:val="LienInternet"/>
          </w:rPr>
          <w:t>Article 5 - REMISE DES PLIS PAR LES CANDIDATS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376" w:name="__Fieldmark__3224_324066665"/>
        <w:r>
          <w:rPr>
            <w:rStyle w:val="LienInternet"/>
          </w:rPr>
        </w:r>
        <w:r>
          <w:rPr>
            <w:rStyle w:val="LienInternet"/>
          </w:rPr>
          <w:fldChar w:fldCharType="separate"/>
        </w:r>
        <w:r>
          <w:rPr>
            <w:rStyle w:val="LienInternet"/>
          </w:rPr>
        </w:r>
        <w:r>
          <w:fldChar w:fldCharType="begin"/>
        </w:r>
        <w:r>
          <w:rPr>
            <w:rStyle w:val="LienInternet"/>
          </w:rPr>
        </w:r>
        <w:bookmarkStart w:id="1377" w:name="__Fieldmark__2620_241194671"/>
        <w:bookmarkStart w:id="1378" w:name="__Fieldmark__3227_324066665"/>
        <w:r>
          <w:rPr>
            <w:rStyle w:val="LienInternet"/>
          </w:rPr>
        </w:r>
        <w:r>
          <w:rPr>
            <w:rStyle w:val="LienInternet"/>
          </w:rPr>
          <w:fldChar w:fldCharType="separate"/>
        </w:r>
        <w:r>
          <w:rPr>
            <w:rStyle w:val="LienInternet"/>
          </w:rPr>
        </w:r>
        <w:r>
          <w:fldChar w:fldCharType="begin"/>
        </w:r>
        <w:r>
          <w:rPr>
            <w:rStyle w:val="LienInternet"/>
          </w:rPr>
        </w:r>
        <w:bookmarkStart w:id="1379" w:name="__Fieldmark__2623_241194671"/>
        <w:bookmarkStart w:id="1380" w:name="__Fieldmark__3283_2777899295"/>
        <w:bookmarkStart w:id="1381" w:name="__Fieldmark__3232_324066665"/>
        <w:r>
          <w:rPr>
            <w:rStyle w:val="LienInternet"/>
          </w:rPr>
        </w:r>
        <w:r>
          <w:rPr>
            <w:rStyle w:val="LienInternet"/>
          </w:rPr>
          <w:fldChar w:fldCharType="separate"/>
        </w:r>
        <w:r>
          <w:rPr>
            <w:rStyle w:val="LienInternet"/>
          </w:rPr>
        </w:r>
        <w:r>
          <w:fldChar w:fldCharType="begin"/>
        </w:r>
        <w:r>
          <w:rPr>
            <w:rStyle w:val="LienInternet"/>
          </w:rPr>
        </w:r>
        <w:bookmarkStart w:id="1382" w:name="__Fieldmark__2628_241194671"/>
        <w:bookmarkStart w:id="1383" w:name="__Fieldmark__1718_3450228470"/>
        <w:bookmarkStart w:id="1384" w:name="__Fieldmark__3286_2777899295"/>
        <w:bookmarkStart w:id="1385" w:name="__Fieldmark__3239_324066665"/>
        <w:r>
          <w:rPr>
            <w:rStyle w:val="LienInternet"/>
          </w:rPr>
        </w:r>
        <w:r>
          <w:rPr>
            <w:rStyle w:val="LienInternet"/>
          </w:rPr>
          <w:fldChar w:fldCharType="separate"/>
        </w:r>
        <w:r>
          <w:rPr>
            <w:rStyle w:val="LienInternet"/>
          </w:rPr>
        </w:r>
        <w:r>
          <w:fldChar w:fldCharType="begin"/>
        </w:r>
        <w:r>
          <w:rPr>
            <w:rStyle w:val="LienInternet"/>
          </w:rPr>
        </w:r>
        <w:bookmarkStart w:id="1386" w:name="__Fieldmark__2635_241194671"/>
        <w:bookmarkStart w:id="1387" w:name="__Fieldmark__1721_3450228470"/>
        <w:bookmarkStart w:id="1388" w:name="__Fieldmark__1343_762508391"/>
        <w:bookmarkStart w:id="1389" w:name="__Fieldmark__3291_2777899295"/>
        <w:bookmarkStart w:id="1390" w:name="__Fieldmark__3248_324066665"/>
        <w:r>
          <w:rPr>
            <w:rStyle w:val="LienInternet"/>
          </w:rPr>
        </w:r>
        <w:r>
          <w:rPr>
            <w:rStyle w:val="LienInternet"/>
          </w:rPr>
          <w:fldChar w:fldCharType="separate"/>
        </w:r>
        <w:r>
          <w:rPr>
            <w:rStyle w:val="LienInternet"/>
          </w:rPr>
        </w:r>
        <w:r>
          <w:fldChar w:fldCharType="begin"/>
        </w:r>
        <w:r>
          <w:rPr>
            <w:rStyle w:val="LienInternet"/>
          </w:rPr>
        </w:r>
        <w:bookmarkStart w:id="1391" w:name="__Fieldmark__2644_241194671"/>
        <w:bookmarkStart w:id="1392" w:name="__Fieldmark__1726_3450228470"/>
        <w:bookmarkStart w:id="1393" w:name="__Fieldmark__1018_4147639687"/>
        <w:bookmarkStart w:id="1394" w:name="__Fieldmark__1346_762508391"/>
        <w:bookmarkStart w:id="1395" w:name="__Fieldmark__3298_2777899295"/>
        <w:bookmarkStart w:id="1396" w:name="__Fieldmark__3259_324066665"/>
        <w:r>
          <w:rPr>
            <w:rStyle w:val="LienInternet"/>
          </w:rPr>
        </w:r>
        <w:r>
          <w:rPr>
            <w:rStyle w:val="LienInternet"/>
          </w:rPr>
          <w:fldChar w:fldCharType="separate"/>
        </w:r>
        <w:r>
          <w:rPr>
            <w:rStyle w:val="LienInternet"/>
          </w:rPr>
        </w:r>
        <w:r>
          <w:fldChar w:fldCharType="begin"/>
        </w:r>
        <w:r>
          <w:rPr>
            <w:rStyle w:val="LienInternet"/>
          </w:rPr>
        </w:r>
        <w:bookmarkStart w:id="1397" w:name="__Fieldmark__2655_241194671"/>
        <w:bookmarkStart w:id="1398" w:name="__Fieldmark__1733_3450228470"/>
        <w:bookmarkStart w:id="1399" w:name="__Fieldmark__1021_4147639687"/>
        <w:bookmarkStart w:id="1400" w:name="__Fieldmark__4368_3256993688"/>
        <w:bookmarkStart w:id="1401" w:name="__Fieldmark__1351_762508391"/>
        <w:bookmarkStart w:id="1402" w:name="__Fieldmark__3307_2777899295"/>
        <w:bookmarkStart w:id="1403" w:name="__Fieldmark__3272_324066665"/>
        <w:r>
          <w:rPr>
            <w:rStyle w:val="LienInternet"/>
          </w:rPr>
        </w:r>
        <w:r>
          <w:rPr>
            <w:rStyle w:val="LienInternet"/>
          </w:rPr>
          <w:fldChar w:fldCharType="separate"/>
        </w:r>
        <w:r>
          <w:rPr>
            <w:rStyle w:val="LienInternet"/>
          </w:rPr>
        </w:r>
        <w:r>
          <w:fldChar w:fldCharType="begin"/>
        </w:r>
        <w:r>
          <w:rPr>
            <w:rStyle w:val="LienInternet"/>
          </w:rPr>
        </w:r>
        <w:bookmarkStart w:id="1404" w:name="__Fieldmark__2668_241194671"/>
        <w:bookmarkStart w:id="1405" w:name="__Fieldmark__1742_3450228470"/>
        <w:bookmarkStart w:id="1406" w:name="__Fieldmark__1026_4147639687"/>
        <w:bookmarkStart w:id="1407" w:name="__Fieldmark__2514_3256993688"/>
        <w:bookmarkStart w:id="1408" w:name="__Fieldmark__4371_3256993688"/>
        <w:bookmarkStart w:id="1409" w:name="__Fieldmark__1358_762508391"/>
        <w:bookmarkStart w:id="1410" w:name="__Fieldmark__3318_2777899295"/>
        <w:bookmarkStart w:id="1411" w:name="__Fieldmark__3287_324066665"/>
        <w:r>
          <w:rPr>
            <w:rStyle w:val="LienInternet"/>
          </w:rPr>
        </w:r>
        <w:r>
          <w:rPr>
            <w:rStyle w:val="LienInternet"/>
          </w:rPr>
          <w:fldChar w:fldCharType="separate"/>
        </w:r>
        <w:r>
          <w:rPr>
            <w:rStyle w:val="LienInternet"/>
          </w:rPr>
        </w:r>
        <w:r>
          <w:fldChar w:fldCharType="begin"/>
        </w:r>
        <w:r>
          <w:rPr>
            <w:rStyle w:val="LienInternet"/>
          </w:rPr>
        </w:r>
        <w:bookmarkStart w:id="1412" w:name="__Fieldmark__2683_241194671"/>
        <w:bookmarkStart w:id="1413" w:name="__Fieldmark__1753_3450228470"/>
        <w:bookmarkStart w:id="1414" w:name="__Fieldmark__1033_4147639687"/>
        <w:bookmarkStart w:id="1415" w:name="__Fieldmark__2517_3256993688"/>
        <w:bookmarkStart w:id="1416" w:name="__Fieldmark__12617_1719359762"/>
        <w:bookmarkStart w:id="1417" w:name="__Fieldmark__4376_3256993688"/>
        <w:bookmarkStart w:id="1418" w:name="__Fieldmark__1367_762508391"/>
        <w:bookmarkStart w:id="1419" w:name="__Fieldmark__3331_2777899295"/>
        <w:bookmarkStart w:id="1420" w:name="__Fieldmark__3304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_Toc3641 \h </w:instrText>
        </w:r>
        <w:r>
          <w:rPr>
            <w:rStyle w:val="LienInternet"/>
          </w:rPr>
          <w:fldChar w:fldCharType="separate"/>
        </w:r>
        <w:r>
          <w:rPr>
            <w:rStyle w:val="LienInternet"/>
          </w:rPr>
          <w:t>8</w:t>
        </w:r>
        <w:r>
          <w:rPr>
            <w:rStyle w:val="LienInternet"/>
          </w:rPr>
          <w:fldChar w:fldCharType="end"/>
        </w:r>
        <w:bookmarkStart w:id="1421" w:name="__Fieldmark__2717_241194671"/>
        <w:bookmarkStart w:id="1422" w:name="__Fieldmark__1779_3450228470"/>
        <w:bookmarkStart w:id="1423" w:name="__Fieldmark__1051_4147639687"/>
        <w:bookmarkStart w:id="1424" w:name="__Fieldmark__2527_3256993688"/>
        <w:bookmarkStart w:id="1425" w:name="__Fieldmark__219_902514160"/>
        <w:bookmarkStart w:id="1426" w:name="__Fieldmark__12623_1719359762"/>
        <w:bookmarkStart w:id="1427" w:name="__Fieldmark__4390_3256993688"/>
        <w:bookmarkStart w:id="1428" w:name="__Fieldmark__1389_762508391"/>
        <w:bookmarkStart w:id="1429" w:name="__Fieldmark__3361_2777899295"/>
        <w:bookmarkStart w:id="1430" w:name="__Fieldmark__3342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_Toc3641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_Toc3641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_Toc3641 \h </w:instrText>
        </w:r>
        <w:r>
          <w:rPr>
            <w:rStyle w:val="LienInternet"/>
            <w:vanish/>
          </w:rPr>
          <w:fldChar w:fldCharType="separate"/>
        </w:r>
        <w:r>
          <w:rPr>
            <w:rStyle w:val="LienInternet"/>
            <w:vanish/>
          </w:rPr>
          <w:t>8</w:t>
        </w:r>
        <w:r>
          <w:rPr>
            <w:rStyle w:val="LienInternet"/>
            <w:vanish/>
          </w:rPr>
          <w:fldChar w:fldCharType="end"/>
        </w:r>
        <w:r>
          <w:rPr>
            <w:webHidden/>
          </w:rPr>
          <w:fldChar w:fldCharType="begin"/>
        </w:r>
        <w:r>
          <w:rPr>
            <w:webHidden/>
          </w:rPr>
          <w:instrText>PAGEREF _Toc3641 \h</w:instrText>
        </w:r>
        <w:r>
          <w:rPr>
            <w:webHidden/>
          </w:rPr>
          <w:fldChar w:fldCharType="separate"/>
        </w:r>
        <w:r>
          <w:rPr>
            <w:rStyle w:val="LienInternet"/>
          </w:rPr>
        </w:r>
        <w:r>
          <w:rPr>
            <w:webHidden/>
          </w:rPr>
          <w:fldChar w:fldCharType="end"/>
        </w:r>
      </w:hyperlink>
      <w:r>
        <w:rPr>
          <w:rStyle w:val="LienInternet"/>
        </w:rPr>
        <w:fldChar w:fldCharType="end"/>
      </w:r>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p>
    <w:p>
      <w:pPr>
        <w:pStyle w:val="Tabledesmatiresniveau2"/>
        <w:tabs>
          <w:tab w:val="clear" w:pos="706"/>
          <w:tab w:val="right" w:pos="8290" w:leader="dot"/>
        </w:tabs>
        <w:rPr/>
      </w:pPr>
      <w:hyperlink w:anchor="_Toc3642">
        <w:r>
          <w:rPr>
            <w:rStyle w:val="LienInternet"/>
          </w:rPr>
          <w:t>5.1 Remise électronique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431" w:name="__Fieldmark__3349_324066665"/>
        <w:r>
          <w:rPr>
            <w:rStyle w:val="LienInternet"/>
          </w:rPr>
        </w:r>
        <w:r>
          <w:rPr>
            <w:rStyle w:val="LienInternet"/>
          </w:rPr>
          <w:fldChar w:fldCharType="separate"/>
        </w:r>
        <w:r>
          <w:rPr>
            <w:rStyle w:val="LienInternet"/>
          </w:rPr>
        </w:r>
        <w:r>
          <w:fldChar w:fldCharType="begin"/>
        </w:r>
        <w:r>
          <w:rPr>
            <w:rStyle w:val="LienInternet"/>
          </w:rPr>
        </w:r>
        <w:bookmarkStart w:id="1432" w:name="__Fieldmark__2724_241194671"/>
        <w:bookmarkStart w:id="1433" w:name="__Fieldmark__3352_324066665"/>
        <w:r>
          <w:rPr>
            <w:rStyle w:val="LienInternet"/>
          </w:rPr>
        </w:r>
        <w:r>
          <w:rPr>
            <w:rStyle w:val="LienInternet"/>
          </w:rPr>
          <w:fldChar w:fldCharType="separate"/>
        </w:r>
        <w:r>
          <w:rPr>
            <w:rStyle w:val="LienInternet"/>
          </w:rPr>
        </w:r>
        <w:r>
          <w:fldChar w:fldCharType="begin"/>
        </w:r>
        <w:r>
          <w:rPr>
            <w:rStyle w:val="LienInternet"/>
          </w:rPr>
        </w:r>
        <w:bookmarkStart w:id="1434" w:name="__Fieldmark__2727_241194671"/>
        <w:bookmarkStart w:id="1435" w:name="__Fieldmark__3368_2777899295"/>
        <w:bookmarkStart w:id="1436" w:name="__Fieldmark__3357_324066665"/>
        <w:r>
          <w:rPr>
            <w:rStyle w:val="LienInternet"/>
          </w:rPr>
        </w:r>
        <w:r>
          <w:rPr>
            <w:rStyle w:val="LienInternet"/>
          </w:rPr>
          <w:fldChar w:fldCharType="separate"/>
        </w:r>
        <w:r>
          <w:rPr>
            <w:rStyle w:val="LienInternet"/>
          </w:rPr>
        </w:r>
        <w:r>
          <w:fldChar w:fldCharType="begin"/>
        </w:r>
        <w:r>
          <w:rPr>
            <w:rStyle w:val="LienInternet"/>
          </w:rPr>
        </w:r>
        <w:bookmarkStart w:id="1437" w:name="__Fieldmark__2732_241194671"/>
        <w:bookmarkStart w:id="1438" w:name="__Fieldmark__1786_3450228470"/>
        <w:bookmarkStart w:id="1439" w:name="__Fieldmark__3371_2777899295"/>
        <w:bookmarkStart w:id="1440" w:name="__Fieldmark__3364_324066665"/>
        <w:r>
          <w:rPr>
            <w:rStyle w:val="LienInternet"/>
          </w:rPr>
        </w:r>
        <w:r>
          <w:rPr>
            <w:rStyle w:val="LienInternet"/>
          </w:rPr>
          <w:fldChar w:fldCharType="separate"/>
        </w:r>
        <w:r>
          <w:rPr>
            <w:rStyle w:val="LienInternet"/>
          </w:rPr>
        </w:r>
        <w:r>
          <w:fldChar w:fldCharType="begin"/>
        </w:r>
        <w:r>
          <w:rPr>
            <w:rStyle w:val="LienInternet"/>
          </w:rPr>
        </w:r>
        <w:bookmarkStart w:id="1441" w:name="__Fieldmark__2739_241194671"/>
        <w:bookmarkStart w:id="1442" w:name="__Fieldmark__1789_3450228470"/>
        <w:bookmarkStart w:id="1443" w:name="__Fieldmark__1396_762508391"/>
        <w:bookmarkStart w:id="1444" w:name="__Fieldmark__3376_2777899295"/>
        <w:bookmarkStart w:id="1445" w:name="__Fieldmark__3373_324066665"/>
        <w:r>
          <w:rPr>
            <w:rStyle w:val="LienInternet"/>
          </w:rPr>
        </w:r>
        <w:r>
          <w:rPr>
            <w:rStyle w:val="LienInternet"/>
          </w:rPr>
          <w:fldChar w:fldCharType="separate"/>
        </w:r>
        <w:r>
          <w:rPr>
            <w:rStyle w:val="LienInternet"/>
          </w:rPr>
        </w:r>
        <w:r>
          <w:fldChar w:fldCharType="begin"/>
        </w:r>
        <w:r>
          <w:rPr>
            <w:rStyle w:val="LienInternet"/>
          </w:rPr>
        </w:r>
        <w:bookmarkStart w:id="1446" w:name="__Fieldmark__2748_241194671"/>
        <w:bookmarkStart w:id="1447" w:name="__Fieldmark__1794_3450228470"/>
        <w:bookmarkStart w:id="1448" w:name="__Fieldmark__1058_4147639687"/>
        <w:bookmarkStart w:id="1449" w:name="__Fieldmark__1399_762508391"/>
        <w:bookmarkStart w:id="1450" w:name="__Fieldmark__3383_2777899295"/>
        <w:bookmarkStart w:id="1451" w:name="__Fieldmark__3384_324066665"/>
        <w:r>
          <w:rPr>
            <w:rStyle w:val="LienInternet"/>
          </w:rPr>
        </w:r>
        <w:r>
          <w:rPr>
            <w:rStyle w:val="LienInternet"/>
          </w:rPr>
          <w:fldChar w:fldCharType="separate"/>
        </w:r>
        <w:r>
          <w:rPr>
            <w:rStyle w:val="LienInternet"/>
          </w:rPr>
        </w:r>
        <w:r>
          <w:fldChar w:fldCharType="begin"/>
        </w:r>
        <w:r>
          <w:rPr>
            <w:rStyle w:val="LienInternet"/>
          </w:rPr>
        </w:r>
        <w:bookmarkStart w:id="1452" w:name="__Fieldmark__2759_241194671"/>
        <w:bookmarkStart w:id="1453" w:name="__Fieldmark__1801_3450228470"/>
        <w:bookmarkStart w:id="1454" w:name="__Fieldmark__1061_4147639687"/>
        <w:bookmarkStart w:id="1455" w:name="__Fieldmark__4397_3256993688"/>
        <w:bookmarkStart w:id="1456" w:name="__Fieldmark__1404_762508391"/>
        <w:bookmarkStart w:id="1457" w:name="__Fieldmark__3392_2777899295"/>
        <w:bookmarkStart w:id="1458" w:name="__Fieldmark__3397_324066665"/>
        <w:r>
          <w:rPr>
            <w:rStyle w:val="LienInternet"/>
          </w:rPr>
        </w:r>
        <w:r>
          <w:rPr>
            <w:rStyle w:val="LienInternet"/>
          </w:rPr>
          <w:fldChar w:fldCharType="separate"/>
        </w:r>
        <w:r>
          <w:rPr>
            <w:rStyle w:val="LienInternet"/>
          </w:rPr>
        </w:r>
        <w:r>
          <w:fldChar w:fldCharType="begin"/>
        </w:r>
        <w:r>
          <w:rPr>
            <w:rStyle w:val="LienInternet"/>
          </w:rPr>
        </w:r>
        <w:bookmarkStart w:id="1459" w:name="__Fieldmark__2772_241194671"/>
        <w:bookmarkStart w:id="1460" w:name="__Fieldmark__1810_3450228470"/>
        <w:bookmarkStart w:id="1461" w:name="__Fieldmark__1066_4147639687"/>
        <w:bookmarkStart w:id="1462" w:name="__Fieldmark__2534_3256993688"/>
        <w:bookmarkStart w:id="1463" w:name="__Fieldmark__4400_3256993688"/>
        <w:bookmarkStart w:id="1464" w:name="__Fieldmark__1411_762508391"/>
        <w:bookmarkStart w:id="1465" w:name="__Fieldmark__3403_2777899295"/>
        <w:bookmarkStart w:id="1466" w:name="__Fieldmark__3412_324066665"/>
        <w:r>
          <w:rPr>
            <w:rStyle w:val="LienInternet"/>
          </w:rPr>
        </w:r>
        <w:r>
          <w:rPr>
            <w:rStyle w:val="LienInternet"/>
          </w:rPr>
          <w:fldChar w:fldCharType="separate"/>
        </w:r>
        <w:r>
          <w:rPr>
            <w:rStyle w:val="LienInternet"/>
          </w:rPr>
        </w:r>
        <w:r>
          <w:fldChar w:fldCharType="begin"/>
        </w:r>
        <w:r>
          <w:rPr>
            <w:rStyle w:val="LienInternet"/>
          </w:rPr>
        </w:r>
        <w:bookmarkStart w:id="1467" w:name="__Fieldmark__2787_241194671"/>
        <w:bookmarkStart w:id="1468" w:name="__Fieldmark__1821_3450228470"/>
        <w:bookmarkStart w:id="1469" w:name="__Fieldmark__1073_4147639687"/>
        <w:bookmarkStart w:id="1470" w:name="__Fieldmark__2537_3256993688"/>
        <w:bookmarkStart w:id="1471" w:name="__Fieldmark__12630_1719359762"/>
        <w:bookmarkStart w:id="1472" w:name="__Fieldmark__4405_3256993688"/>
        <w:bookmarkStart w:id="1473" w:name="__Fieldmark__1420_762508391"/>
        <w:bookmarkStart w:id="1474" w:name="__Fieldmark__3416_2777899295"/>
        <w:bookmarkStart w:id="1475" w:name="__Fieldmark__3429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_Toc3642 \h </w:instrText>
        </w:r>
        <w:r>
          <w:rPr>
            <w:rStyle w:val="LienInternet"/>
          </w:rPr>
          <w:fldChar w:fldCharType="separate"/>
        </w:r>
        <w:r>
          <w:rPr>
            <w:rStyle w:val="LienInternet"/>
          </w:rPr>
          <w:t>8</w:t>
        </w:r>
        <w:r>
          <w:rPr>
            <w:rStyle w:val="LienInternet"/>
          </w:rPr>
          <w:fldChar w:fldCharType="end"/>
        </w:r>
        <w:bookmarkStart w:id="1476" w:name="__Fieldmark__2821_241194671"/>
        <w:bookmarkStart w:id="1477" w:name="__Fieldmark__1847_3450228470"/>
        <w:bookmarkStart w:id="1478" w:name="__Fieldmark__1091_4147639687"/>
        <w:bookmarkStart w:id="1479" w:name="__Fieldmark__2547_3256993688"/>
        <w:bookmarkStart w:id="1480" w:name="__Fieldmark__227_902514160"/>
        <w:bookmarkStart w:id="1481" w:name="__Fieldmark__12636_1719359762"/>
        <w:bookmarkStart w:id="1482" w:name="__Fieldmark__4419_3256993688"/>
        <w:bookmarkStart w:id="1483" w:name="__Fieldmark__1442_762508391"/>
        <w:bookmarkStart w:id="1484" w:name="__Fieldmark__3446_2777899295"/>
        <w:bookmarkStart w:id="1485" w:name="__Fieldmark__3467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_Toc3642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_Toc3642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_Toc3642 \h </w:instrText>
        </w:r>
        <w:r>
          <w:rPr>
            <w:rStyle w:val="LienInternet"/>
            <w:vanish/>
          </w:rPr>
          <w:fldChar w:fldCharType="separate"/>
        </w:r>
        <w:r>
          <w:rPr>
            <w:rStyle w:val="LienInternet"/>
            <w:vanish/>
          </w:rPr>
          <w:t>8</w:t>
        </w:r>
        <w:r>
          <w:rPr>
            <w:rStyle w:val="LienInternet"/>
            <w:vanish/>
          </w:rPr>
          <w:fldChar w:fldCharType="end"/>
        </w:r>
        <w:r>
          <w:rPr>
            <w:webHidden/>
          </w:rPr>
          <w:fldChar w:fldCharType="begin"/>
        </w:r>
        <w:r>
          <w:rPr>
            <w:webHidden/>
          </w:rPr>
          <w:instrText>PAGEREF _Toc3642 \h</w:instrText>
        </w:r>
        <w:r>
          <w:rPr>
            <w:webHidden/>
          </w:rPr>
          <w:fldChar w:fldCharType="separate"/>
        </w:r>
        <w:r>
          <w:rPr>
            <w:rStyle w:val="LienInternet"/>
          </w:rPr>
        </w:r>
        <w:r>
          <w:rPr>
            <w:webHidden/>
          </w:rPr>
          <w:fldChar w:fldCharType="end"/>
        </w:r>
      </w:hyperlink>
      <w:r>
        <w:rPr>
          <w:rStyle w:val="LienInternet"/>
        </w:rPr>
        <w:fldChar w:fldCharType="end"/>
      </w:r>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p>
    <w:p>
      <w:pPr>
        <w:pStyle w:val="Tabledesmatiresniveau2"/>
        <w:tabs>
          <w:tab w:val="clear" w:pos="706"/>
          <w:tab w:val="right" w:pos="8290" w:leader="dot"/>
        </w:tabs>
        <w:rPr/>
      </w:pPr>
      <w:hyperlink w:anchor="_Toc3643">
        <w:r>
          <w:rPr>
            <w:rStyle w:val="LienInternet"/>
          </w:rPr>
          <w:t>5.2 Copie de sauvegarde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486" w:name="__Fieldmark__3474_324066665"/>
        <w:r>
          <w:rPr>
            <w:rStyle w:val="LienInternet"/>
          </w:rPr>
        </w:r>
        <w:r>
          <w:rPr>
            <w:rStyle w:val="LienInternet"/>
          </w:rPr>
          <w:fldChar w:fldCharType="separate"/>
        </w:r>
        <w:r>
          <w:rPr>
            <w:rStyle w:val="LienInternet"/>
          </w:rPr>
        </w:r>
        <w:r>
          <w:fldChar w:fldCharType="begin"/>
        </w:r>
        <w:r>
          <w:rPr>
            <w:rStyle w:val="LienInternet"/>
          </w:rPr>
        </w:r>
        <w:bookmarkStart w:id="1487" w:name="__Fieldmark__2828_241194671"/>
        <w:bookmarkStart w:id="1488" w:name="__Fieldmark__3477_324066665"/>
        <w:r>
          <w:rPr>
            <w:rStyle w:val="LienInternet"/>
          </w:rPr>
        </w:r>
        <w:r>
          <w:rPr>
            <w:rStyle w:val="LienInternet"/>
          </w:rPr>
          <w:fldChar w:fldCharType="separate"/>
        </w:r>
        <w:r>
          <w:rPr>
            <w:rStyle w:val="LienInternet"/>
          </w:rPr>
        </w:r>
        <w:r>
          <w:fldChar w:fldCharType="begin"/>
        </w:r>
        <w:r>
          <w:rPr>
            <w:rStyle w:val="LienInternet"/>
          </w:rPr>
        </w:r>
        <w:bookmarkStart w:id="1489" w:name="__Fieldmark__2831_241194671"/>
        <w:bookmarkStart w:id="1490" w:name="__Fieldmark__3453_2777899295"/>
        <w:bookmarkStart w:id="1491" w:name="__Fieldmark__3482_324066665"/>
        <w:r>
          <w:rPr>
            <w:rStyle w:val="LienInternet"/>
          </w:rPr>
        </w:r>
        <w:r>
          <w:rPr>
            <w:rStyle w:val="LienInternet"/>
          </w:rPr>
          <w:fldChar w:fldCharType="separate"/>
        </w:r>
        <w:r>
          <w:rPr>
            <w:rStyle w:val="LienInternet"/>
          </w:rPr>
        </w:r>
        <w:r>
          <w:fldChar w:fldCharType="begin"/>
        </w:r>
        <w:r>
          <w:rPr>
            <w:rStyle w:val="LienInternet"/>
          </w:rPr>
        </w:r>
        <w:bookmarkStart w:id="1492" w:name="__Fieldmark__2836_241194671"/>
        <w:bookmarkStart w:id="1493" w:name="__Fieldmark__1854_3450228470"/>
        <w:bookmarkStart w:id="1494" w:name="__Fieldmark__3456_2777899295"/>
        <w:bookmarkStart w:id="1495" w:name="__Fieldmark__3489_324066665"/>
        <w:r>
          <w:rPr>
            <w:rStyle w:val="LienInternet"/>
          </w:rPr>
        </w:r>
        <w:r>
          <w:rPr>
            <w:rStyle w:val="LienInternet"/>
          </w:rPr>
          <w:fldChar w:fldCharType="separate"/>
        </w:r>
        <w:r>
          <w:rPr>
            <w:rStyle w:val="LienInternet"/>
          </w:rPr>
        </w:r>
        <w:r>
          <w:fldChar w:fldCharType="begin"/>
        </w:r>
        <w:r>
          <w:rPr>
            <w:rStyle w:val="LienInternet"/>
          </w:rPr>
        </w:r>
        <w:bookmarkStart w:id="1496" w:name="__Fieldmark__2843_241194671"/>
        <w:bookmarkStart w:id="1497" w:name="__Fieldmark__1857_3450228470"/>
        <w:bookmarkStart w:id="1498" w:name="__Fieldmark__1449_762508391"/>
        <w:bookmarkStart w:id="1499" w:name="__Fieldmark__3461_2777899295"/>
        <w:bookmarkStart w:id="1500" w:name="__Fieldmark__3498_324066665"/>
        <w:r>
          <w:rPr>
            <w:rStyle w:val="LienInternet"/>
          </w:rPr>
        </w:r>
        <w:r>
          <w:rPr>
            <w:rStyle w:val="LienInternet"/>
          </w:rPr>
          <w:fldChar w:fldCharType="separate"/>
        </w:r>
        <w:r>
          <w:rPr>
            <w:rStyle w:val="LienInternet"/>
          </w:rPr>
        </w:r>
        <w:r>
          <w:fldChar w:fldCharType="begin"/>
        </w:r>
        <w:r>
          <w:rPr>
            <w:rStyle w:val="LienInternet"/>
          </w:rPr>
        </w:r>
        <w:bookmarkStart w:id="1501" w:name="__Fieldmark__2852_241194671"/>
        <w:bookmarkStart w:id="1502" w:name="__Fieldmark__1862_3450228470"/>
        <w:bookmarkStart w:id="1503" w:name="__Fieldmark__1098_4147639687"/>
        <w:bookmarkStart w:id="1504" w:name="__Fieldmark__1452_762508391"/>
        <w:bookmarkStart w:id="1505" w:name="__Fieldmark__3468_2777899295"/>
        <w:bookmarkStart w:id="1506" w:name="__Fieldmark__3509_324066665"/>
        <w:r>
          <w:rPr>
            <w:rStyle w:val="LienInternet"/>
          </w:rPr>
        </w:r>
        <w:r>
          <w:rPr>
            <w:rStyle w:val="LienInternet"/>
          </w:rPr>
          <w:fldChar w:fldCharType="separate"/>
        </w:r>
        <w:r>
          <w:rPr>
            <w:rStyle w:val="LienInternet"/>
          </w:rPr>
        </w:r>
        <w:r>
          <w:fldChar w:fldCharType="begin"/>
        </w:r>
        <w:r>
          <w:rPr>
            <w:rStyle w:val="LienInternet"/>
          </w:rPr>
        </w:r>
        <w:bookmarkStart w:id="1507" w:name="__Fieldmark__2863_241194671"/>
        <w:bookmarkStart w:id="1508" w:name="__Fieldmark__1869_3450228470"/>
        <w:bookmarkStart w:id="1509" w:name="__Fieldmark__1101_4147639687"/>
        <w:bookmarkStart w:id="1510" w:name="__Fieldmark__4426_3256993688"/>
        <w:bookmarkStart w:id="1511" w:name="__Fieldmark__1457_762508391"/>
        <w:bookmarkStart w:id="1512" w:name="__Fieldmark__3477_2777899295"/>
        <w:bookmarkStart w:id="1513" w:name="__Fieldmark__3522_324066665"/>
        <w:r>
          <w:rPr>
            <w:rStyle w:val="LienInternet"/>
          </w:rPr>
        </w:r>
        <w:r>
          <w:rPr>
            <w:rStyle w:val="LienInternet"/>
          </w:rPr>
          <w:fldChar w:fldCharType="separate"/>
        </w:r>
        <w:r>
          <w:rPr>
            <w:rStyle w:val="LienInternet"/>
          </w:rPr>
        </w:r>
        <w:r>
          <w:fldChar w:fldCharType="begin"/>
        </w:r>
        <w:r>
          <w:rPr>
            <w:rStyle w:val="LienInternet"/>
          </w:rPr>
        </w:r>
        <w:bookmarkStart w:id="1514" w:name="__Fieldmark__2876_241194671"/>
        <w:bookmarkStart w:id="1515" w:name="__Fieldmark__1878_3450228470"/>
        <w:bookmarkStart w:id="1516" w:name="__Fieldmark__1106_4147639687"/>
        <w:bookmarkStart w:id="1517" w:name="__Fieldmark__2554_3256993688"/>
        <w:bookmarkStart w:id="1518" w:name="__Fieldmark__4429_3256993688"/>
        <w:bookmarkStart w:id="1519" w:name="__Fieldmark__1464_762508391"/>
        <w:bookmarkStart w:id="1520" w:name="__Fieldmark__3488_2777899295"/>
        <w:bookmarkStart w:id="1521" w:name="__Fieldmark__3537_324066665"/>
        <w:r>
          <w:rPr>
            <w:rStyle w:val="LienInternet"/>
          </w:rPr>
        </w:r>
        <w:r>
          <w:rPr>
            <w:rStyle w:val="LienInternet"/>
          </w:rPr>
          <w:fldChar w:fldCharType="separate"/>
        </w:r>
        <w:r>
          <w:rPr>
            <w:rStyle w:val="LienInternet"/>
          </w:rPr>
        </w:r>
        <w:r>
          <w:fldChar w:fldCharType="begin"/>
        </w:r>
        <w:r>
          <w:rPr>
            <w:rStyle w:val="LienInternet"/>
          </w:rPr>
        </w:r>
        <w:bookmarkStart w:id="1522" w:name="__Fieldmark__2891_241194671"/>
        <w:bookmarkStart w:id="1523" w:name="__Fieldmark__1889_3450228470"/>
        <w:bookmarkStart w:id="1524" w:name="__Fieldmark__1113_4147639687"/>
        <w:bookmarkStart w:id="1525" w:name="__Fieldmark__2557_3256993688"/>
        <w:bookmarkStart w:id="1526" w:name="__Fieldmark__12643_1719359762"/>
        <w:bookmarkStart w:id="1527" w:name="__Fieldmark__4434_3256993688"/>
        <w:bookmarkStart w:id="1528" w:name="__Fieldmark__1473_762508391"/>
        <w:bookmarkStart w:id="1529" w:name="__Fieldmark__3501_2777899295"/>
        <w:bookmarkStart w:id="1530" w:name="__Fieldmark__3554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_Toc3643 \h </w:instrText>
        </w:r>
        <w:r>
          <w:rPr>
            <w:rStyle w:val="LienInternet"/>
          </w:rPr>
          <w:fldChar w:fldCharType="separate"/>
        </w:r>
        <w:r>
          <w:rPr>
            <w:rStyle w:val="LienInternet"/>
          </w:rPr>
          <w:t>9</w:t>
        </w:r>
        <w:r>
          <w:rPr>
            <w:rStyle w:val="LienInternet"/>
          </w:rPr>
          <w:fldChar w:fldCharType="end"/>
        </w:r>
        <w:bookmarkStart w:id="1531" w:name="__Fieldmark__2925_241194671"/>
        <w:bookmarkStart w:id="1532" w:name="__Fieldmark__1915_3450228470"/>
        <w:bookmarkStart w:id="1533" w:name="__Fieldmark__1131_4147639687"/>
        <w:bookmarkStart w:id="1534" w:name="__Fieldmark__2567_3256993688"/>
        <w:bookmarkStart w:id="1535" w:name="__Fieldmark__235_902514160"/>
        <w:bookmarkStart w:id="1536" w:name="__Fieldmark__12649_1719359762"/>
        <w:bookmarkStart w:id="1537" w:name="__Fieldmark__4448_3256993688"/>
        <w:bookmarkStart w:id="1538" w:name="__Fieldmark__1495_762508391"/>
        <w:bookmarkStart w:id="1539" w:name="__Fieldmark__3531_2777899295"/>
        <w:bookmarkStart w:id="1540" w:name="__Fieldmark__3592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_Toc3643 \h </w:instrText>
        </w:r>
        <w:r>
          <w:rPr>
            <w:rStyle w:val="LienInternet"/>
            <w:vanish/>
          </w:rPr>
          <w:fldChar w:fldCharType="separate"/>
        </w:r>
        <w:r>
          <w:rPr>
            <w:rStyle w:val="LienInternet"/>
            <w:vanish/>
          </w:rPr>
          <w:t>9</w:t>
        </w:r>
        <w:r>
          <w:rPr>
            <w:rStyle w:val="LienInternet"/>
            <w:vanish/>
          </w:rPr>
          <w:fldChar w:fldCharType="end"/>
        </w:r>
        <w:r>
          <w:rPr>
            <w:rStyle w:val="LienInternet"/>
            <w:vanish/>
          </w:rPr>
          <w:fldChar w:fldCharType="begin"/>
        </w:r>
        <w:r>
          <w:rPr>
            <w:rStyle w:val="LienInternet"/>
            <w:vanish/>
          </w:rPr>
          <w:instrText> PAGEREF _Toc3643 \h </w:instrText>
        </w:r>
        <w:r>
          <w:rPr>
            <w:rStyle w:val="LienInternet"/>
            <w:vanish/>
          </w:rPr>
          <w:fldChar w:fldCharType="separate"/>
        </w:r>
        <w:r>
          <w:rPr>
            <w:rStyle w:val="LienInternet"/>
            <w:vanish/>
          </w:rPr>
          <w:t>9</w:t>
        </w:r>
        <w:r>
          <w:rPr>
            <w:rStyle w:val="LienInternet"/>
            <w:vanish/>
          </w:rPr>
          <w:fldChar w:fldCharType="end"/>
        </w:r>
        <w:r>
          <w:rPr>
            <w:rStyle w:val="LienInternet"/>
            <w:vanish/>
          </w:rPr>
          <w:fldChar w:fldCharType="begin"/>
        </w:r>
        <w:r>
          <w:rPr>
            <w:rStyle w:val="LienInternet"/>
            <w:vanish/>
          </w:rPr>
          <w:instrText> PAGEREF _Toc3643 \h </w:instrText>
        </w:r>
        <w:r>
          <w:rPr>
            <w:rStyle w:val="LienInternet"/>
            <w:vanish/>
          </w:rPr>
          <w:fldChar w:fldCharType="separate"/>
        </w:r>
        <w:r>
          <w:rPr>
            <w:rStyle w:val="LienInternet"/>
            <w:vanish/>
          </w:rPr>
          <w:t>9</w:t>
        </w:r>
        <w:r>
          <w:rPr>
            <w:rStyle w:val="LienInternet"/>
            <w:vanish/>
          </w:rPr>
          <w:fldChar w:fldCharType="end"/>
        </w:r>
        <w:r>
          <w:rPr>
            <w:webHidden/>
          </w:rPr>
          <w:fldChar w:fldCharType="begin"/>
        </w:r>
        <w:r>
          <w:rPr>
            <w:webHidden/>
          </w:rPr>
          <w:instrText>PAGEREF _Toc3643 \h</w:instrText>
        </w:r>
        <w:r>
          <w:rPr>
            <w:webHidden/>
          </w:rPr>
          <w:fldChar w:fldCharType="separate"/>
        </w:r>
        <w:r>
          <w:rPr>
            <w:rStyle w:val="LienInternet"/>
          </w:rPr>
        </w:r>
        <w:r>
          <w:rPr>
            <w:webHidden/>
          </w:rPr>
          <w:fldChar w:fldCharType="end"/>
        </w:r>
      </w:hyperlink>
      <w:r>
        <w:rPr>
          <w:rStyle w:val="LienInternet"/>
        </w:rPr>
        <w:fldChar w:fldCharType="end"/>
      </w:r>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p>
    <w:p>
      <w:pPr>
        <w:pStyle w:val="Tabledesmatiresniveau2"/>
        <w:tabs>
          <w:tab w:val="clear" w:pos="706"/>
          <w:tab w:val="right" w:pos="8290" w:leader="dot"/>
        </w:tabs>
        <w:rPr/>
      </w:pPr>
      <w:hyperlink w:anchor="_Toc3644">
        <w:r>
          <w:rPr>
            <w:rStyle w:val="LienInternet"/>
          </w:rPr>
          <w:t>5.3 Echantillons, maquettes, prototypes ou modèles réduits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541" w:name="__Fieldmark__3599_324066665"/>
        <w:r>
          <w:rPr>
            <w:rStyle w:val="LienInternet"/>
          </w:rPr>
        </w:r>
        <w:r>
          <w:rPr>
            <w:rStyle w:val="LienInternet"/>
          </w:rPr>
          <w:fldChar w:fldCharType="separate"/>
        </w:r>
        <w:r>
          <w:rPr>
            <w:rStyle w:val="LienInternet"/>
          </w:rPr>
        </w:r>
        <w:r>
          <w:fldChar w:fldCharType="begin"/>
        </w:r>
        <w:r>
          <w:rPr>
            <w:rStyle w:val="LienInternet"/>
          </w:rPr>
        </w:r>
        <w:bookmarkStart w:id="1542" w:name="__Fieldmark__2932_241194671"/>
        <w:bookmarkStart w:id="1543" w:name="__Fieldmark__3602_324066665"/>
        <w:r>
          <w:rPr>
            <w:rStyle w:val="LienInternet"/>
          </w:rPr>
        </w:r>
        <w:r>
          <w:rPr>
            <w:rStyle w:val="LienInternet"/>
          </w:rPr>
          <w:fldChar w:fldCharType="separate"/>
        </w:r>
        <w:r>
          <w:rPr>
            <w:rStyle w:val="LienInternet"/>
          </w:rPr>
        </w:r>
        <w:r>
          <w:fldChar w:fldCharType="begin"/>
        </w:r>
        <w:r>
          <w:rPr>
            <w:rStyle w:val="LienInternet"/>
          </w:rPr>
        </w:r>
        <w:bookmarkStart w:id="1544" w:name="__Fieldmark__2935_241194671"/>
        <w:bookmarkStart w:id="1545" w:name="__Fieldmark__3538_2777899295"/>
        <w:bookmarkStart w:id="1546" w:name="__Fieldmark__3607_324066665"/>
        <w:r>
          <w:rPr>
            <w:rStyle w:val="LienInternet"/>
          </w:rPr>
        </w:r>
        <w:r>
          <w:rPr>
            <w:rStyle w:val="LienInternet"/>
          </w:rPr>
          <w:fldChar w:fldCharType="separate"/>
        </w:r>
        <w:r>
          <w:rPr>
            <w:rStyle w:val="LienInternet"/>
          </w:rPr>
        </w:r>
        <w:r>
          <w:fldChar w:fldCharType="begin"/>
        </w:r>
        <w:r>
          <w:rPr>
            <w:rStyle w:val="LienInternet"/>
          </w:rPr>
        </w:r>
        <w:bookmarkStart w:id="1547" w:name="__Fieldmark__2940_241194671"/>
        <w:bookmarkStart w:id="1548" w:name="__Fieldmark__1922_3450228470"/>
        <w:bookmarkStart w:id="1549" w:name="__Fieldmark__3541_2777899295"/>
        <w:bookmarkStart w:id="1550" w:name="__Fieldmark__3614_324066665"/>
        <w:r>
          <w:rPr>
            <w:rStyle w:val="LienInternet"/>
          </w:rPr>
        </w:r>
        <w:r>
          <w:rPr>
            <w:rStyle w:val="LienInternet"/>
          </w:rPr>
          <w:fldChar w:fldCharType="separate"/>
        </w:r>
        <w:r>
          <w:rPr>
            <w:rStyle w:val="LienInternet"/>
          </w:rPr>
        </w:r>
        <w:r>
          <w:fldChar w:fldCharType="begin"/>
        </w:r>
        <w:r>
          <w:rPr>
            <w:rStyle w:val="LienInternet"/>
          </w:rPr>
        </w:r>
        <w:bookmarkStart w:id="1551" w:name="__Fieldmark__2947_241194671"/>
        <w:bookmarkStart w:id="1552" w:name="__Fieldmark__1925_3450228470"/>
        <w:bookmarkStart w:id="1553" w:name="__Fieldmark__1502_762508391"/>
        <w:bookmarkStart w:id="1554" w:name="__Fieldmark__3546_2777899295"/>
        <w:bookmarkStart w:id="1555" w:name="__Fieldmark__3623_324066665"/>
        <w:r>
          <w:rPr>
            <w:rStyle w:val="LienInternet"/>
          </w:rPr>
        </w:r>
        <w:r>
          <w:rPr>
            <w:rStyle w:val="LienInternet"/>
          </w:rPr>
          <w:fldChar w:fldCharType="separate"/>
        </w:r>
        <w:r>
          <w:rPr>
            <w:rStyle w:val="LienInternet"/>
          </w:rPr>
        </w:r>
        <w:r>
          <w:fldChar w:fldCharType="begin"/>
        </w:r>
        <w:r>
          <w:rPr>
            <w:rStyle w:val="LienInternet"/>
          </w:rPr>
        </w:r>
        <w:bookmarkStart w:id="1556" w:name="__Fieldmark__2956_241194671"/>
        <w:bookmarkStart w:id="1557" w:name="__Fieldmark__1930_3450228470"/>
        <w:bookmarkStart w:id="1558" w:name="__Fieldmark__1138_4147639687"/>
        <w:bookmarkStart w:id="1559" w:name="__Fieldmark__1505_762508391"/>
        <w:bookmarkStart w:id="1560" w:name="__Fieldmark__3553_2777899295"/>
        <w:bookmarkStart w:id="1561" w:name="__Fieldmark__3634_324066665"/>
        <w:r>
          <w:rPr>
            <w:rStyle w:val="LienInternet"/>
          </w:rPr>
        </w:r>
        <w:r>
          <w:rPr>
            <w:rStyle w:val="LienInternet"/>
          </w:rPr>
          <w:fldChar w:fldCharType="separate"/>
        </w:r>
        <w:r>
          <w:rPr>
            <w:rStyle w:val="LienInternet"/>
          </w:rPr>
        </w:r>
        <w:r>
          <w:fldChar w:fldCharType="begin"/>
        </w:r>
        <w:r>
          <w:rPr>
            <w:rStyle w:val="LienInternet"/>
          </w:rPr>
        </w:r>
        <w:bookmarkStart w:id="1562" w:name="__Fieldmark__2967_241194671"/>
        <w:bookmarkStart w:id="1563" w:name="__Fieldmark__1937_3450228470"/>
        <w:bookmarkStart w:id="1564" w:name="__Fieldmark__1141_4147639687"/>
        <w:bookmarkStart w:id="1565" w:name="__Fieldmark__4455_3256993688"/>
        <w:bookmarkStart w:id="1566" w:name="__Fieldmark__1510_762508391"/>
        <w:bookmarkStart w:id="1567" w:name="__Fieldmark__3562_2777899295"/>
        <w:bookmarkStart w:id="1568" w:name="__Fieldmark__3647_324066665"/>
        <w:r>
          <w:rPr>
            <w:rStyle w:val="LienInternet"/>
          </w:rPr>
        </w:r>
        <w:r>
          <w:rPr>
            <w:rStyle w:val="LienInternet"/>
          </w:rPr>
          <w:fldChar w:fldCharType="separate"/>
        </w:r>
        <w:r>
          <w:rPr>
            <w:rStyle w:val="LienInternet"/>
          </w:rPr>
        </w:r>
        <w:r>
          <w:fldChar w:fldCharType="begin"/>
        </w:r>
        <w:r>
          <w:rPr>
            <w:rStyle w:val="LienInternet"/>
          </w:rPr>
        </w:r>
        <w:bookmarkStart w:id="1569" w:name="__Fieldmark__2980_241194671"/>
        <w:bookmarkStart w:id="1570" w:name="__Fieldmark__1946_3450228470"/>
        <w:bookmarkStart w:id="1571" w:name="__Fieldmark__1146_4147639687"/>
        <w:bookmarkStart w:id="1572" w:name="__Fieldmark__2574_3256993688"/>
        <w:bookmarkStart w:id="1573" w:name="__Fieldmark__4458_3256993688"/>
        <w:bookmarkStart w:id="1574" w:name="__Fieldmark__1517_762508391"/>
        <w:bookmarkStart w:id="1575" w:name="__Fieldmark__3573_2777899295"/>
        <w:bookmarkStart w:id="1576" w:name="__Fieldmark__3662_324066665"/>
        <w:r>
          <w:rPr>
            <w:rStyle w:val="LienInternet"/>
          </w:rPr>
        </w:r>
        <w:r>
          <w:rPr>
            <w:rStyle w:val="LienInternet"/>
          </w:rPr>
          <w:fldChar w:fldCharType="separate"/>
        </w:r>
        <w:r>
          <w:rPr>
            <w:rStyle w:val="LienInternet"/>
          </w:rPr>
        </w:r>
        <w:r>
          <w:fldChar w:fldCharType="begin"/>
        </w:r>
        <w:r>
          <w:rPr>
            <w:rStyle w:val="LienInternet"/>
          </w:rPr>
        </w:r>
        <w:bookmarkStart w:id="1577" w:name="__Fieldmark__2995_241194671"/>
        <w:bookmarkStart w:id="1578" w:name="__Fieldmark__1957_3450228470"/>
        <w:bookmarkStart w:id="1579" w:name="__Fieldmark__1153_4147639687"/>
        <w:bookmarkStart w:id="1580" w:name="__Fieldmark__2577_3256993688"/>
        <w:bookmarkStart w:id="1581" w:name="__Fieldmark__12656_1719359762"/>
        <w:bookmarkStart w:id="1582" w:name="__Fieldmark__4463_3256993688"/>
        <w:bookmarkStart w:id="1583" w:name="__Fieldmark__1526_762508391"/>
        <w:bookmarkStart w:id="1584" w:name="__Fieldmark__3586_2777899295"/>
        <w:bookmarkStart w:id="1585" w:name="__Fieldmark__3679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_Toc3644 \h </w:instrText>
        </w:r>
        <w:r>
          <w:rPr>
            <w:rStyle w:val="LienInternet"/>
          </w:rPr>
          <w:fldChar w:fldCharType="separate"/>
        </w:r>
        <w:r>
          <w:rPr>
            <w:rStyle w:val="LienInternet"/>
          </w:rPr>
          <w:t>9</w:t>
        </w:r>
        <w:r>
          <w:rPr>
            <w:rStyle w:val="LienInternet"/>
          </w:rPr>
          <w:fldChar w:fldCharType="end"/>
        </w:r>
        <w:bookmarkStart w:id="1586" w:name="__Fieldmark__3029_241194671"/>
        <w:bookmarkStart w:id="1587" w:name="__Fieldmark__1983_3450228470"/>
        <w:bookmarkStart w:id="1588" w:name="__Fieldmark__1171_4147639687"/>
        <w:bookmarkStart w:id="1589" w:name="__Fieldmark__2587_3256993688"/>
        <w:bookmarkStart w:id="1590" w:name="__Fieldmark__243_902514160"/>
        <w:bookmarkStart w:id="1591" w:name="__Fieldmark__12662_1719359762"/>
        <w:bookmarkStart w:id="1592" w:name="__Fieldmark__4477_3256993688"/>
        <w:bookmarkStart w:id="1593" w:name="__Fieldmark__1548_762508391"/>
        <w:bookmarkStart w:id="1594" w:name="__Fieldmark__3616_2777899295"/>
        <w:bookmarkStart w:id="1595" w:name="__Fieldmark__3717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_Toc3644 \h </w:instrText>
        </w:r>
        <w:r>
          <w:rPr>
            <w:rStyle w:val="LienInternet"/>
            <w:vanish/>
          </w:rPr>
          <w:fldChar w:fldCharType="separate"/>
        </w:r>
        <w:r>
          <w:rPr>
            <w:rStyle w:val="LienInternet"/>
            <w:vanish/>
          </w:rPr>
          <w:t>9</w:t>
        </w:r>
        <w:r>
          <w:rPr>
            <w:rStyle w:val="LienInternet"/>
            <w:vanish/>
          </w:rPr>
          <w:fldChar w:fldCharType="end"/>
        </w:r>
        <w:r>
          <w:rPr>
            <w:rStyle w:val="LienInternet"/>
            <w:vanish/>
          </w:rPr>
          <w:fldChar w:fldCharType="begin"/>
        </w:r>
        <w:r>
          <w:rPr>
            <w:rStyle w:val="LienInternet"/>
            <w:vanish/>
          </w:rPr>
          <w:instrText> PAGEREF _Toc3644 \h </w:instrText>
        </w:r>
        <w:r>
          <w:rPr>
            <w:rStyle w:val="LienInternet"/>
            <w:vanish/>
          </w:rPr>
          <w:fldChar w:fldCharType="separate"/>
        </w:r>
        <w:r>
          <w:rPr>
            <w:rStyle w:val="LienInternet"/>
            <w:vanish/>
          </w:rPr>
          <w:t>9</w:t>
        </w:r>
        <w:r>
          <w:rPr>
            <w:rStyle w:val="LienInternet"/>
            <w:vanish/>
          </w:rPr>
          <w:fldChar w:fldCharType="end"/>
        </w:r>
        <w:r>
          <w:rPr>
            <w:rStyle w:val="LienInternet"/>
            <w:vanish/>
          </w:rPr>
          <w:fldChar w:fldCharType="begin"/>
        </w:r>
        <w:r>
          <w:rPr>
            <w:rStyle w:val="LienInternet"/>
            <w:vanish/>
          </w:rPr>
          <w:instrText> PAGEREF _Toc3644 \h </w:instrText>
        </w:r>
        <w:r>
          <w:rPr>
            <w:rStyle w:val="LienInternet"/>
            <w:vanish/>
          </w:rPr>
          <w:fldChar w:fldCharType="separate"/>
        </w:r>
        <w:r>
          <w:rPr>
            <w:rStyle w:val="LienInternet"/>
            <w:vanish/>
          </w:rPr>
          <w:t>9</w:t>
        </w:r>
        <w:r>
          <w:rPr>
            <w:rStyle w:val="LienInternet"/>
            <w:vanish/>
          </w:rPr>
          <w:fldChar w:fldCharType="end"/>
        </w:r>
        <w:r>
          <w:rPr>
            <w:webHidden/>
          </w:rPr>
          <w:fldChar w:fldCharType="begin"/>
        </w:r>
        <w:r>
          <w:rPr>
            <w:webHidden/>
          </w:rPr>
          <w:instrText>PAGEREF _Toc3644 \h</w:instrText>
        </w:r>
        <w:r>
          <w:rPr>
            <w:webHidden/>
          </w:rPr>
          <w:fldChar w:fldCharType="separate"/>
        </w:r>
        <w:r>
          <w:rPr>
            <w:rStyle w:val="LienInternet"/>
          </w:rPr>
        </w:r>
        <w:r>
          <w:rPr>
            <w:webHidden/>
          </w:rPr>
          <w:fldChar w:fldCharType="end"/>
        </w:r>
      </w:hyperlink>
      <w:r>
        <w:rPr>
          <w:rStyle w:val="LienInternet"/>
        </w:rPr>
        <w:fldChar w:fldCharType="end"/>
      </w:r>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pPr>
        <w:pStyle w:val="Tabledesmatiresniveau2"/>
        <w:tabs>
          <w:tab w:val="clear" w:pos="706"/>
          <w:tab w:val="right" w:pos="8290" w:leader="dot"/>
        </w:tabs>
        <w:rPr/>
      </w:pPr>
      <w:hyperlink w:anchor="_Toc3645">
        <w:r>
          <w:rPr>
            <w:rStyle w:val="LienInternet"/>
          </w:rPr>
          <w:t>5.4 Date et heure limites de remise des plis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596" w:name="__Fieldmark__3724_324066665"/>
        <w:r>
          <w:rPr>
            <w:rStyle w:val="LienInternet"/>
          </w:rPr>
        </w:r>
        <w:r>
          <w:rPr>
            <w:rStyle w:val="LienInternet"/>
          </w:rPr>
          <w:fldChar w:fldCharType="separate"/>
        </w:r>
        <w:r>
          <w:rPr>
            <w:rStyle w:val="LienInternet"/>
          </w:rPr>
        </w:r>
        <w:r>
          <w:fldChar w:fldCharType="begin"/>
        </w:r>
        <w:r>
          <w:rPr>
            <w:rStyle w:val="LienInternet"/>
          </w:rPr>
        </w:r>
        <w:bookmarkStart w:id="1597" w:name="__Fieldmark__3036_241194671"/>
        <w:bookmarkStart w:id="1598" w:name="__Fieldmark__3727_324066665"/>
        <w:r>
          <w:rPr>
            <w:rStyle w:val="LienInternet"/>
          </w:rPr>
        </w:r>
        <w:r>
          <w:rPr>
            <w:rStyle w:val="LienInternet"/>
          </w:rPr>
          <w:fldChar w:fldCharType="separate"/>
        </w:r>
        <w:r>
          <w:rPr>
            <w:rStyle w:val="LienInternet"/>
          </w:rPr>
        </w:r>
        <w:r>
          <w:fldChar w:fldCharType="begin"/>
        </w:r>
        <w:r>
          <w:rPr>
            <w:rStyle w:val="LienInternet"/>
          </w:rPr>
        </w:r>
        <w:bookmarkStart w:id="1599" w:name="__Fieldmark__3039_241194671"/>
        <w:bookmarkStart w:id="1600" w:name="__Fieldmark__3623_2777899295"/>
        <w:bookmarkStart w:id="1601" w:name="__Fieldmark__3732_324066665"/>
        <w:r>
          <w:rPr>
            <w:rStyle w:val="LienInternet"/>
          </w:rPr>
        </w:r>
        <w:r>
          <w:rPr>
            <w:rStyle w:val="LienInternet"/>
          </w:rPr>
          <w:fldChar w:fldCharType="separate"/>
        </w:r>
        <w:r>
          <w:rPr>
            <w:rStyle w:val="LienInternet"/>
          </w:rPr>
        </w:r>
        <w:r>
          <w:fldChar w:fldCharType="begin"/>
        </w:r>
        <w:r>
          <w:rPr>
            <w:rStyle w:val="LienInternet"/>
          </w:rPr>
        </w:r>
        <w:bookmarkStart w:id="1602" w:name="__Fieldmark__3044_241194671"/>
        <w:bookmarkStart w:id="1603" w:name="__Fieldmark__1990_3450228470"/>
        <w:bookmarkStart w:id="1604" w:name="__Fieldmark__3626_2777899295"/>
        <w:bookmarkStart w:id="1605" w:name="__Fieldmark__3739_324066665"/>
        <w:r>
          <w:rPr>
            <w:rStyle w:val="LienInternet"/>
          </w:rPr>
        </w:r>
        <w:r>
          <w:rPr>
            <w:rStyle w:val="LienInternet"/>
          </w:rPr>
          <w:fldChar w:fldCharType="separate"/>
        </w:r>
        <w:r>
          <w:rPr>
            <w:rStyle w:val="LienInternet"/>
          </w:rPr>
        </w:r>
        <w:r>
          <w:fldChar w:fldCharType="begin"/>
        </w:r>
        <w:r>
          <w:rPr>
            <w:rStyle w:val="LienInternet"/>
          </w:rPr>
        </w:r>
        <w:bookmarkStart w:id="1606" w:name="__Fieldmark__3051_241194671"/>
        <w:bookmarkStart w:id="1607" w:name="__Fieldmark__1993_3450228470"/>
        <w:bookmarkStart w:id="1608" w:name="__Fieldmark__1555_762508391"/>
        <w:bookmarkStart w:id="1609" w:name="__Fieldmark__3631_2777899295"/>
        <w:bookmarkStart w:id="1610" w:name="__Fieldmark__3748_324066665"/>
        <w:r>
          <w:rPr>
            <w:rStyle w:val="LienInternet"/>
          </w:rPr>
        </w:r>
        <w:r>
          <w:rPr>
            <w:rStyle w:val="LienInternet"/>
          </w:rPr>
          <w:fldChar w:fldCharType="separate"/>
        </w:r>
        <w:r>
          <w:rPr>
            <w:rStyle w:val="LienInternet"/>
          </w:rPr>
        </w:r>
        <w:r>
          <w:fldChar w:fldCharType="begin"/>
        </w:r>
        <w:r>
          <w:rPr>
            <w:rStyle w:val="LienInternet"/>
          </w:rPr>
        </w:r>
        <w:bookmarkStart w:id="1611" w:name="__Fieldmark__3060_241194671"/>
        <w:bookmarkStart w:id="1612" w:name="__Fieldmark__1998_3450228470"/>
        <w:bookmarkStart w:id="1613" w:name="__Fieldmark__1178_4147639687"/>
        <w:bookmarkStart w:id="1614" w:name="__Fieldmark__1558_762508391"/>
        <w:bookmarkStart w:id="1615" w:name="__Fieldmark__3638_2777899295"/>
        <w:bookmarkStart w:id="1616" w:name="__Fieldmark__3759_324066665"/>
        <w:r>
          <w:rPr>
            <w:rStyle w:val="LienInternet"/>
          </w:rPr>
        </w:r>
        <w:r>
          <w:rPr>
            <w:rStyle w:val="LienInternet"/>
          </w:rPr>
          <w:fldChar w:fldCharType="separate"/>
        </w:r>
        <w:r>
          <w:rPr>
            <w:rStyle w:val="LienInternet"/>
          </w:rPr>
        </w:r>
        <w:r>
          <w:fldChar w:fldCharType="begin"/>
        </w:r>
        <w:r>
          <w:rPr>
            <w:rStyle w:val="LienInternet"/>
          </w:rPr>
        </w:r>
        <w:bookmarkStart w:id="1617" w:name="__Fieldmark__3071_241194671"/>
        <w:bookmarkStart w:id="1618" w:name="__Fieldmark__2005_3450228470"/>
        <w:bookmarkStart w:id="1619" w:name="__Fieldmark__1181_4147639687"/>
        <w:bookmarkStart w:id="1620" w:name="__Fieldmark__4484_3256993688"/>
        <w:bookmarkStart w:id="1621" w:name="__Fieldmark__1563_762508391"/>
        <w:bookmarkStart w:id="1622" w:name="__Fieldmark__3647_2777899295"/>
        <w:bookmarkStart w:id="1623" w:name="__Fieldmark__3772_324066665"/>
        <w:r>
          <w:rPr>
            <w:rStyle w:val="LienInternet"/>
          </w:rPr>
        </w:r>
        <w:r>
          <w:rPr>
            <w:rStyle w:val="LienInternet"/>
          </w:rPr>
          <w:fldChar w:fldCharType="separate"/>
        </w:r>
        <w:r>
          <w:rPr>
            <w:rStyle w:val="LienInternet"/>
          </w:rPr>
        </w:r>
        <w:r>
          <w:fldChar w:fldCharType="begin"/>
        </w:r>
        <w:r>
          <w:rPr>
            <w:rStyle w:val="LienInternet"/>
          </w:rPr>
        </w:r>
        <w:bookmarkStart w:id="1624" w:name="__Fieldmark__3084_241194671"/>
        <w:bookmarkStart w:id="1625" w:name="__Fieldmark__2014_3450228470"/>
        <w:bookmarkStart w:id="1626" w:name="__Fieldmark__1186_4147639687"/>
        <w:bookmarkStart w:id="1627" w:name="__Fieldmark__2594_3256993688"/>
        <w:bookmarkStart w:id="1628" w:name="__Fieldmark__4487_3256993688"/>
        <w:bookmarkStart w:id="1629" w:name="__Fieldmark__1570_762508391"/>
        <w:bookmarkStart w:id="1630" w:name="__Fieldmark__3658_2777899295"/>
        <w:bookmarkStart w:id="1631" w:name="__Fieldmark__3787_324066665"/>
        <w:r>
          <w:rPr>
            <w:rStyle w:val="LienInternet"/>
          </w:rPr>
        </w:r>
        <w:r>
          <w:rPr>
            <w:rStyle w:val="LienInternet"/>
          </w:rPr>
          <w:fldChar w:fldCharType="separate"/>
        </w:r>
        <w:r>
          <w:rPr>
            <w:rStyle w:val="LienInternet"/>
          </w:rPr>
        </w:r>
        <w:r>
          <w:fldChar w:fldCharType="begin"/>
        </w:r>
        <w:r>
          <w:rPr>
            <w:rStyle w:val="LienInternet"/>
          </w:rPr>
        </w:r>
        <w:bookmarkStart w:id="1632" w:name="__Fieldmark__3099_241194671"/>
        <w:bookmarkStart w:id="1633" w:name="__Fieldmark__2025_3450228470"/>
        <w:bookmarkStart w:id="1634" w:name="__Fieldmark__1193_4147639687"/>
        <w:bookmarkStart w:id="1635" w:name="__Fieldmark__2597_3256993688"/>
        <w:bookmarkStart w:id="1636" w:name="__Fieldmark__12669_1719359762"/>
        <w:bookmarkStart w:id="1637" w:name="__Fieldmark__4492_3256993688"/>
        <w:bookmarkStart w:id="1638" w:name="__Fieldmark__1579_762508391"/>
        <w:bookmarkStart w:id="1639" w:name="__Fieldmark__3671_2777899295"/>
        <w:bookmarkStart w:id="1640" w:name="__Fieldmark__3804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_Toc3645 \h </w:instrText>
        </w:r>
        <w:r>
          <w:rPr>
            <w:rStyle w:val="LienInternet"/>
          </w:rPr>
          <w:fldChar w:fldCharType="separate"/>
        </w:r>
        <w:r>
          <w:rPr>
            <w:rStyle w:val="LienInternet"/>
          </w:rPr>
          <w:t>9</w:t>
        </w:r>
        <w:r>
          <w:rPr>
            <w:rStyle w:val="LienInternet"/>
          </w:rPr>
          <w:fldChar w:fldCharType="end"/>
        </w:r>
        <w:bookmarkStart w:id="1641" w:name="__Fieldmark__3133_241194671"/>
        <w:bookmarkStart w:id="1642" w:name="__Fieldmark__2051_3450228470"/>
        <w:bookmarkStart w:id="1643" w:name="__Fieldmark__1211_4147639687"/>
        <w:bookmarkStart w:id="1644" w:name="__Fieldmark__2607_3256993688"/>
        <w:bookmarkStart w:id="1645" w:name="__Fieldmark__251_902514160"/>
        <w:bookmarkStart w:id="1646" w:name="__Fieldmark__12675_1719359762"/>
        <w:bookmarkStart w:id="1647" w:name="__Fieldmark__4506_3256993688"/>
        <w:bookmarkStart w:id="1648" w:name="__Fieldmark__1601_762508391"/>
        <w:bookmarkStart w:id="1649" w:name="__Fieldmark__3701_2777899295"/>
        <w:bookmarkStart w:id="1650" w:name="__Fieldmark__3842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_Toc3645 \h </w:instrText>
        </w:r>
        <w:r>
          <w:rPr>
            <w:rStyle w:val="LienInternet"/>
            <w:vanish/>
          </w:rPr>
          <w:fldChar w:fldCharType="separate"/>
        </w:r>
        <w:r>
          <w:rPr>
            <w:rStyle w:val="LienInternet"/>
            <w:vanish/>
          </w:rPr>
          <w:t>9</w:t>
        </w:r>
        <w:r>
          <w:rPr>
            <w:rStyle w:val="LienInternet"/>
            <w:vanish/>
          </w:rPr>
          <w:fldChar w:fldCharType="end"/>
        </w:r>
        <w:r>
          <w:rPr>
            <w:rStyle w:val="LienInternet"/>
            <w:vanish/>
          </w:rPr>
          <w:fldChar w:fldCharType="begin"/>
        </w:r>
        <w:r>
          <w:rPr>
            <w:rStyle w:val="LienInternet"/>
            <w:vanish/>
          </w:rPr>
          <w:instrText> PAGEREF _Toc3645 \h </w:instrText>
        </w:r>
        <w:r>
          <w:rPr>
            <w:rStyle w:val="LienInternet"/>
            <w:vanish/>
          </w:rPr>
          <w:fldChar w:fldCharType="separate"/>
        </w:r>
        <w:r>
          <w:rPr>
            <w:rStyle w:val="LienInternet"/>
            <w:vanish/>
          </w:rPr>
          <w:t>9</w:t>
        </w:r>
        <w:r>
          <w:rPr>
            <w:rStyle w:val="LienInternet"/>
            <w:vanish/>
          </w:rPr>
          <w:fldChar w:fldCharType="end"/>
        </w:r>
        <w:r>
          <w:rPr>
            <w:rStyle w:val="LienInternet"/>
            <w:vanish/>
          </w:rPr>
          <w:fldChar w:fldCharType="begin"/>
        </w:r>
        <w:r>
          <w:rPr>
            <w:rStyle w:val="LienInternet"/>
            <w:vanish/>
          </w:rPr>
          <w:instrText> PAGEREF _Toc3645 \h </w:instrText>
        </w:r>
        <w:r>
          <w:rPr>
            <w:rStyle w:val="LienInternet"/>
            <w:vanish/>
          </w:rPr>
          <w:fldChar w:fldCharType="separate"/>
        </w:r>
        <w:r>
          <w:rPr>
            <w:rStyle w:val="LienInternet"/>
            <w:vanish/>
          </w:rPr>
          <w:t>9</w:t>
        </w:r>
        <w:r>
          <w:rPr>
            <w:rStyle w:val="LienInternet"/>
            <w:vanish/>
          </w:rPr>
          <w:fldChar w:fldCharType="end"/>
        </w:r>
        <w:r>
          <w:rPr>
            <w:webHidden/>
          </w:rPr>
          <w:fldChar w:fldCharType="begin"/>
        </w:r>
        <w:r>
          <w:rPr>
            <w:webHidden/>
          </w:rPr>
          <w:instrText>PAGEREF _Toc3645 \h</w:instrText>
        </w:r>
        <w:r>
          <w:rPr>
            <w:webHidden/>
          </w:rPr>
          <w:fldChar w:fldCharType="separate"/>
        </w:r>
        <w:r>
          <w:rPr>
            <w:rStyle w:val="LienInternet"/>
          </w:rPr>
        </w:r>
        <w:r>
          <w:rPr>
            <w:webHidden/>
          </w:rPr>
          <w:fldChar w:fldCharType="end"/>
        </w:r>
      </w:hyperlink>
      <w:r>
        <w:rPr>
          <w:rStyle w:val="LienInternet"/>
        </w:rPr>
        <w:fldChar w:fldCharType="end"/>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p>
    <w:p>
      <w:pPr>
        <w:pStyle w:val="Tabledesmatiresniveau2"/>
        <w:tabs>
          <w:tab w:val="clear" w:pos="706"/>
          <w:tab w:val="right" w:pos="8290" w:leader="dot"/>
        </w:tabs>
        <w:rPr/>
      </w:pPr>
      <w:hyperlink w:anchor="_Toc3646">
        <w:r>
          <w:rPr>
            <w:rStyle w:val="LienInternet"/>
          </w:rPr>
          <w:t>5.5 Délai de validité des offres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651" w:name="__Fieldmark__3849_324066665"/>
        <w:r>
          <w:rPr>
            <w:rStyle w:val="LienInternet"/>
          </w:rPr>
        </w:r>
        <w:r>
          <w:rPr>
            <w:rStyle w:val="LienInternet"/>
          </w:rPr>
          <w:fldChar w:fldCharType="separate"/>
        </w:r>
        <w:r>
          <w:rPr>
            <w:rStyle w:val="LienInternet"/>
          </w:rPr>
        </w:r>
        <w:r>
          <w:fldChar w:fldCharType="begin"/>
        </w:r>
        <w:r>
          <w:rPr>
            <w:rStyle w:val="LienInternet"/>
          </w:rPr>
        </w:r>
        <w:bookmarkStart w:id="1652" w:name="__Fieldmark__3140_241194671"/>
        <w:bookmarkStart w:id="1653" w:name="__Fieldmark__3852_324066665"/>
        <w:r>
          <w:rPr>
            <w:rStyle w:val="LienInternet"/>
          </w:rPr>
        </w:r>
        <w:r>
          <w:rPr>
            <w:rStyle w:val="LienInternet"/>
          </w:rPr>
          <w:fldChar w:fldCharType="separate"/>
        </w:r>
        <w:r>
          <w:rPr>
            <w:rStyle w:val="LienInternet"/>
          </w:rPr>
        </w:r>
        <w:r>
          <w:fldChar w:fldCharType="begin"/>
        </w:r>
        <w:r>
          <w:rPr>
            <w:rStyle w:val="LienInternet"/>
          </w:rPr>
        </w:r>
        <w:bookmarkStart w:id="1654" w:name="__Fieldmark__3143_241194671"/>
        <w:bookmarkStart w:id="1655" w:name="__Fieldmark__3708_2777899295"/>
        <w:bookmarkStart w:id="1656" w:name="__Fieldmark__3857_324066665"/>
        <w:r>
          <w:rPr>
            <w:rStyle w:val="LienInternet"/>
          </w:rPr>
        </w:r>
        <w:r>
          <w:rPr>
            <w:rStyle w:val="LienInternet"/>
          </w:rPr>
          <w:fldChar w:fldCharType="separate"/>
        </w:r>
        <w:r>
          <w:rPr>
            <w:rStyle w:val="LienInternet"/>
          </w:rPr>
        </w:r>
        <w:r>
          <w:fldChar w:fldCharType="begin"/>
        </w:r>
        <w:r>
          <w:rPr>
            <w:rStyle w:val="LienInternet"/>
          </w:rPr>
        </w:r>
        <w:bookmarkStart w:id="1657" w:name="__Fieldmark__3148_241194671"/>
        <w:bookmarkStart w:id="1658" w:name="__Fieldmark__2058_3450228470"/>
        <w:bookmarkStart w:id="1659" w:name="__Fieldmark__3711_2777899295"/>
        <w:bookmarkStart w:id="1660" w:name="__Fieldmark__3864_324066665"/>
        <w:r>
          <w:rPr>
            <w:rStyle w:val="LienInternet"/>
          </w:rPr>
        </w:r>
        <w:r>
          <w:rPr>
            <w:rStyle w:val="LienInternet"/>
          </w:rPr>
          <w:fldChar w:fldCharType="separate"/>
        </w:r>
        <w:r>
          <w:rPr>
            <w:rStyle w:val="LienInternet"/>
          </w:rPr>
        </w:r>
        <w:r>
          <w:fldChar w:fldCharType="begin"/>
        </w:r>
        <w:r>
          <w:rPr>
            <w:rStyle w:val="LienInternet"/>
          </w:rPr>
        </w:r>
        <w:bookmarkStart w:id="1661" w:name="__Fieldmark__3155_241194671"/>
        <w:bookmarkStart w:id="1662" w:name="__Fieldmark__2061_3450228470"/>
        <w:bookmarkStart w:id="1663" w:name="__Fieldmark__1608_762508391"/>
        <w:bookmarkStart w:id="1664" w:name="__Fieldmark__3716_2777899295"/>
        <w:bookmarkStart w:id="1665" w:name="__Fieldmark__3873_324066665"/>
        <w:r>
          <w:rPr>
            <w:rStyle w:val="LienInternet"/>
          </w:rPr>
        </w:r>
        <w:r>
          <w:rPr>
            <w:rStyle w:val="LienInternet"/>
          </w:rPr>
          <w:fldChar w:fldCharType="separate"/>
        </w:r>
        <w:r>
          <w:rPr>
            <w:rStyle w:val="LienInternet"/>
          </w:rPr>
        </w:r>
        <w:r>
          <w:fldChar w:fldCharType="begin"/>
        </w:r>
        <w:r>
          <w:rPr>
            <w:rStyle w:val="LienInternet"/>
          </w:rPr>
        </w:r>
        <w:bookmarkStart w:id="1666" w:name="__Fieldmark__3164_241194671"/>
        <w:bookmarkStart w:id="1667" w:name="__Fieldmark__2066_3450228470"/>
        <w:bookmarkStart w:id="1668" w:name="__Fieldmark__1218_4147639687"/>
        <w:bookmarkStart w:id="1669" w:name="__Fieldmark__1611_762508391"/>
        <w:bookmarkStart w:id="1670" w:name="__Fieldmark__3723_2777899295"/>
        <w:bookmarkStart w:id="1671" w:name="__Fieldmark__3884_324066665"/>
        <w:r>
          <w:rPr>
            <w:rStyle w:val="LienInternet"/>
          </w:rPr>
        </w:r>
        <w:r>
          <w:rPr>
            <w:rStyle w:val="LienInternet"/>
          </w:rPr>
          <w:fldChar w:fldCharType="separate"/>
        </w:r>
        <w:r>
          <w:rPr>
            <w:rStyle w:val="LienInternet"/>
          </w:rPr>
        </w:r>
        <w:r>
          <w:fldChar w:fldCharType="begin"/>
        </w:r>
        <w:r>
          <w:rPr>
            <w:rStyle w:val="LienInternet"/>
          </w:rPr>
        </w:r>
        <w:bookmarkStart w:id="1672" w:name="__Fieldmark__3175_241194671"/>
        <w:bookmarkStart w:id="1673" w:name="__Fieldmark__2073_3450228470"/>
        <w:bookmarkStart w:id="1674" w:name="__Fieldmark__1221_4147639687"/>
        <w:bookmarkStart w:id="1675" w:name="__Fieldmark__4513_3256993688"/>
        <w:bookmarkStart w:id="1676" w:name="__Fieldmark__1616_762508391"/>
        <w:bookmarkStart w:id="1677" w:name="__Fieldmark__3732_2777899295"/>
        <w:bookmarkStart w:id="1678" w:name="__Fieldmark__3897_324066665"/>
        <w:r>
          <w:rPr>
            <w:rStyle w:val="LienInternet"/>
          </w:rPr>
        </w:r>
        <w:r>
          <w:rPr>
            <w:rStyle w:val="LienInternet"/>
          </w:rPr>
          <w:fldChar w:fldCharType="separate"/>
        </w:r>
        <w:r>
          <w:rPr>
            <w:rStyle w:val="LienInternet"/>
          </w:rPr>
        </w:r>
        <w:r>
          <w:fldChar w:fldCharType="begin"/>
        </w:r>
        <w:r>
          <w:rPr>
            <w:rStyle w:val="LienInternet"/>
          </w:rPr>
        </w:r>
        <w:bookmarkStart w:id="1679" w:name="__Fieldmark__3188_241194671"/>
        <w:bookmarkStart w:id="1680" w:name="__Fieldmark__2082_3450228470"/>
        <w:bookmarkStart w:id="1681" w:name="__Fieldmark__1226_4147639687"/>
        <w:bookmarkStart w:id="1682" w:name="__Fieldmark__2614_3256993688"/>
        <w:bookmarkStart w:id="1683" w:name="__Fieldmark__4516_3256993688"/>
        <w:bookmarkStart w:id="1684" w:name="__Fieldmark__1623_762508391"/>
        <w:bookmarkStart w:id="1685" w:name="__Fieldmark__3743_2777899295"/>
        <w:bookmarkStart w:id="1686" w:name="__Fieldmark__3912_324066665"/>
        <w:r>
          <w:rPr>
            <w:rStyle w:val="LienInternet"/>
          </w:rPr>
        </w:r>
        <w:r>
          <w:rPr>
            <w:rStyle w:val="LienInternet"/>
          </w:rPr>
          <w:fldChar w:fldCharType="separate"/>
        </w:r>
        <w:r>
          <w:rPr>
            <w:rStyle w:val="LienInternet"/>
          </w:rPr>
        </w:r>
        <w:r>
          <w:fldChar w:fldCharType="begin"/>
        </w:r>
        <w:r>
          <w:rPr>
            <w:rStyle w:val="LienInternet"/>
          </w:rPr>
        </w:r>
        <w:bookmarkStart w:id="1687" w:name="__Fieldmark__3203_241194671"/>
        <w:bookmarkStart w:id="1688" w:name="__Fieldmark__2093_3450228470"/>
        <w:bookmarkStart w:id="1689" w:name="__Fieldmark__1233_4147639687"/>
        <w:bookmarkStart w:id="1690" w:name="__Fieldmark__2617_3256993688"/>
        <w:bookmarkStart w:id="1691" w:name="__Fieldmark__12682_1719359762"/>
        <w:bookmarkStart w:id="1692" w:name="__Fieldmark__4521_3256993688"/>
        <w:bookmarkStart w:id="1693" w:name="__Fieldmark__1632_762508391"/>
        <w:bookmarkStart w:id="1694" w:name="__Fieldmark__3756_2777899295"/>
        <w:bookmarkStart w:id="1695" w:name="__Fieldmark__3929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_Toc3646 \h </w:instrText>
        </w:r>
        <w:r>
          <w:rPr>
            <w:rStyle w:val="LienInternet"/>
          </w:rPr>
          <w:fldChar w:fldCharType="separate"/>
        </w:r>
        <w:r>
          <w:rPr>
            <w:rStyle w:val="LienInternet"/>
          </w:rPr>
          <w:t>10</w:t>
        </w:r>
        <w:r>
          <w:rPr>
            <w:rStyle w:val="LienInternet"/>
          </w:rPr>
          <w:fldChar w:fldCharType="end"/>
        </w:r>
        <w:bookmarkStart w:id="1696" w:name="__Fieldmark__3237_241194671"/>
        <w:bookmarkStart w:id="1697" w:name="__Fieldmark__2119_3450228470"/>
        <w:bookmarkStart w:id="1698" w:name="__Fieldmark__1251_4147639687"/>
        <w:bookmarkStart w:id="1699" w:name="__Fieldmark__2627_3256993688"/>
        <w:bookmarkStart w:id="1700" w:name="__Fieldmark__259_902514160"/>
        <w:bookmarkStart w:id="1701" w:name="__Fieldmark__12688_1719359762"/>
        <w:bookmarkStart w:id="1702" w:name="__Fieldmark__4535_3256993688"/>
        <w:bookmarkStart w:id="1703" w:name="__Fieldmark__1654_762508391"/>
        <w:bookmarkStart w:id="1704" w:name="__Fieldmark__3786_2777899295"/>
        <w:bookmarkStart w:id="1705" w:name="__Fieldmark__3967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_Toc3646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_Toc3646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_Toc3646 \h </w:instrText>
        </w:r>
        <w:r>
          <w:rPr>
            <w:rStyle w:val="LienInternet"/>
            <w:vanish/>
          </w:rPr>
          <w:fldChar w:fldCharType="separate"/>
        </w:r>
        <w:r>
          <w:rPr>
            <w:rStyle w:val="LienInternet"/>
            <w:vanish/>
          </w:rPr>
          <w:t>10</w:t>
        </w:r>
        <w:r>
          <w:rPr>
            <w:rStyle w:val="LienInternet"/>
            <w:vanish/>
          </w:rPr>
          <w:fldChar w:fldCharType="end"/>
        </w:r>
        <w:r>
          <w:rPr>
            <w:webHidden/>
          </w:rPr>
          <w:fldChar w:fldCharType="begin"/>
        </w:r>
        <w:r>
          <w:rPr>
            <w:webHidden/>
          </w:rPr>
          <w:instrText>PAGEREF _Toc3646 \h</w:instrText>
        </w:r>
        <w:r>
          <w:rPr>
            <w:webHidden/>
          </w:rPr>
          <w:fldChar w:fldCharType="separate"/>
        </w:r>
        <w:r>
          <w:rPr>
            <w:rStyle w:val="LienInternet"/>
          </w:rPr>
        </w:r>
        <w:r>
          <w:rPr>
            <w:webHidden/>
          </w:rPr>
          <w:fldChar w:fldCharType="end"/>
        </w:r>
      </w:hyperlink>
      <w:r>
        <w:rPr>
          <w:rStyle w:val="LienInternet"/>
        </w:rPr>
        <w:fldChar w:fldCharType="end"/>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p>
    <w:p>
      <w:pPr>
        <w:pStyle w:val="Tabledesmatiresniveau1"/>
        <w:tabs>
          <w:tab w:val="right" w:pos="8290" w:leader="dot"/>
          <w:tab w:val="right" w:pos="9637" w:leader="dot"/>
        </w:tabs>
        <w:rPr/>
      </w:pPr>
      <w:hyperlink w:anchor="_Toc3647">
        <w:r>
          <w:rPr>
            <w:rStyle w:val="LienInternet"/>
          </w:rPr>
          <w:t>Article 6 - EXAMEN DES PLIS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706" w:name="__Fieldmark__3974_324066665"/>
        <w:r>
          <w:rPr>
            <w:rStyle w:val="LienInternet"/>
          </w:rPr>
        </w:r>
        <w:r>
          <w:rPr>
            <w:rStyle w:val="LienInternet"/>
          </w:rPr>
          <w:fldChar w:fldCharType="separate"/>
        </w:r>
        <w:r>
          <w:rPr>
            <w:rStyle w:val="LienInternet"/>
          </w:rPr>
        </w:r>
        <w:r>
          <w:fldChar w:fldCharType="begin"/>
        </w:r>
        <w:r>
          <w:rPr>
            <w:rStyle w:val="LienInternet"/>
          </w:rPr>
        </w:r>
        <w:bookmarkStart w:id="1707" w:name="__Fieldmark__3244_241194671"/>
        <w:bookmarkStart w:id="1708" w:name="__Fieldmark__3977_324066665"/>
        <w:r>
          <w:rPr>
            <w:rStyle w:val="LienInternet"/>
          </w:rPr>
        </w:r>
        <w:r>
          <w:rPr>
            <w:rStyle w:val="LienInternet"/>
          </w:rPr>
          <w:fldChar w:fldCharType="separate"/>
        </w:r>
        <w:r>
          <w:rPr>
            <w:rStyle w:val="LienInternet"/>
          </w:rPr>
        </w:r>
        <w:r>
          <w:fldChar w:fldCharType="begin"/>
        </w:r>
        <w:r>
          <w:rPr>
            <w:rStyle w:val="LienInternet"/>
          </w:rPr>
        </w:r>
        <w:bookmarkStart w:id="1709" w:name="__Fieldmark__3247_241194671"/>
        <w:bookmarkStart w:id="1710" w:name="__Fieldmark__3793_2777899295"/>
        <w:bookmarkStart w:id="1711" w:name="__Fieldmark__3982_324066665"/>
        <w:r>
          <w:rPr>
            <w:rStyle w:val="LienInternet"/>
          </w:rPr>
        </w:r>
        <w:r>
          <w:rPr>
            <w:rStyle w:val="LienInternet"/>
          </w:rPr>
          <w:fldChar w:fldCharType="separate"/>
        </w:r>
        <w:r>
          <w:rPr>
            <w:rStyle w:val="LienInternet"/>
          </w:rPr>
        </w:r>
        <w:r>
          <w:fldChar w:fldCharType="begin"/>
        </w:r>
        <w:r>
          <w:rPr>
            <w:rStyle w:val="LienInternet"/>
          </w:rPr>
        </w:r>
        <w:bookmarkStart w:id="1712" w:name="__Fieldmark__3252_241194671"/>
        <w:bookmarkStart w:id="1713" w:name="__Fieldmark__2126_3450228470"/>
        <w:bookmarkStart w:id="1714" w:name="__Fieldmark__3796_2777899295"/>
        <w:bookmarkStart w:id="1715" w:name="__Fieldmark__3989_324066665"/>
        <w:r>
          <w:rPr>
            <w:rStyle w:val="LienInternet"/>
          </w:rPr>
        </w:r>
        <w:r>
          <w:rPr>
            <w:rStyle w:val="LienInternet"/>
          </w:rPr>
          <w:fldChar w:fldCharType="separate"/>
        </w:r>
        <w:r>
          <w:rPr>
            <w:rStyle w:val="LienInternet"/>
          </w:rPr>
        </w:r>
        <w:r>
          <w:fldChar w:fldCharType="begin"/>
        </w:r>
        <w:r>
          <w:rPr>
            <w:rStyle w:val="LienInternet"/>
          </w:rPr>
        </w:r>
        <w:bookmarkStart w:id="1716" w:name="__Fieldmark__3259_241194671"/>
        <w:bookmarkStart w:id="1717" w:name="__Fieldmark__2129_3450228470"/>
        <w:bookmarkStart w:id="1718" w:name="__Fieldmark__1661_762508391"/>
        <w:bookmarkStart w:id="1719" w:name="__Fieldmark__3801_2777899295"/>
        <w:bookmarkStart w:id="1720" w:name="__Fieldmark__3998_324066665"/>
        <w:r>
          <w:rPr>
            <w:rStyle w:val="LienInternet"/>
          </w:rPr>
        </w:r>
        <w:r>
          <w:rPr>
            <w:rStyle w:val="LienInternet"/>
          </w:rPr>
          <w:fldChar w:fldCharType="separate"/>
        </w:r>
        <w:r>
          <w:rPr>
            <w:rStyle w:val="LienInternet"/>
          </w:rPr>
        </w:r>
        <w:r>
          <w:fldChar w:fldCharType="begin"/>
        </w:r>
        <w:r>
          <w:rPr>
            <w:rStyle w:val="LienInternet"/>
          </w:rPr>
        </w:r>
        <w:bookmarkStart w:id="1721" w:name="__Fieldmark__3268_241194671"/>
        <w:bookmarkStart w:id="1722" w:name="__Fieldmark__2134_3450228470"/>
        <w:bookmarkStart w:id="1723" w:name="__Fieldmark__1258_4147639687"/>
        <w:bookmarkStart w:id="1724" w:name="__Fieldmark__1664_762508391"/>
        <w:bookmarkStart w:id="1725" w:name="__Fieldmark__3808_2777899295"/>
        <w:bookmarkStart w:id="1726" w:name="__Fieldmark__4009_324066665"/>
        <w:r>
          <w:rPr>
            <w:rStyle w:val="LienInternet"/>
          </w:rPr>
        </w:r>
        <w:r>
          <w:rPr>
            <w:rStyle w:val="LienInternet"/>
          </w:rPr>
          <w:fldChar w:fldCharType="separate"/>
        </w:r>
        <w:r>
          <w:rPr>
            <w:rStyle w:val="LienInternet"/>
          </w:rPr>
        </w:r>
        <w:r>
          <w:fldChar w:fldCharType="begin"/>
        </w:r>
        <w:r>
          <w:rPr>
            <w:rStyle w:val="LienInternet"/>
          </w:rPr>
        </w:r>
        <w:bookmarkStart w:id="1727" w:name="__Fieldmark__3279_241194671"/>
        <w:bookmarkStart w:id="1728" w:name="__Fieldmark__2141_3450228470"/>
        <w:bookmarkStart w:id="1729" w:name="__Fieldmark__1261_4147639687"/>
        <w:bookmarkStart w:id="1730" w:name="__Fieldmark__4542_3256993688"/>
        <w:bookmarkStart w:id="1731" w:name="__Fieldmark__1669_762508391"/>
        <w:bookmarkStart w:id="1732" w:name="__Fieldmark__3817_2777899295"/>
        <w:bookmarkStart w:id="1733" w:name="__Fieldmark__4022_324066665"/>
        <w:r>
          <w:rPr>
            <w:rStyle w:val="LienInternet"/>
          </w:rPr>
        </w:r>
        <w:r>
          <w:rPr>
            <w:rStyle w:val="LienInternet"/>
          </w:rPr>
          <w:fldChar w:fldCharType="separate"/>
        </w:r>
        <w:r>
          <w:rPr>
            <w:rStyle w:val="LienInternet"/>
          </w:rPr>
        </w:r>
        <w:r>
          <w:fldChar w:fldCharType="begin"/>
        </w:r>
        <w:r>
          <w:rPr>
            <w:rStyle w:val="LienInternet"/>
          </w:rPr>
        </w:r>
        <w:bookmarkStart w:id="1734" w:name="__Fieldmark__3292_241194671"/>
        <w:bookmarkStart w:id="1735" w:name="__Fieldmark__2150_3450228470"/>
        <w:bookmarkStart w:id="1736" w:name="__Fieldmark__1266_4147639687"/>
        <w:bookmarkStart w:id="1737" w:name="__Fieldmark__2634_3256993688"/>
        <w:bookmarkStart w:id="1738" w:name="__Fieldmark__4545_3256993688"/>
        <w:bookmarkStart w:id="1739" w:name="__Fieldmark__1676_762508391"/>
        <w:bookmarkStart w:id="1740" w:name="__Fieldmark__3828_2777899295"/>
        <w:bookmarkStart w:id="1741" w:name="__Fieldmark__4037_324066665"/>
        <w:r>
          <w:rPr>
            <w:rStyle w:val="LienInternet"/>
          </w:rPr>
        </w:r>
        <w:r>
          <w:rPr>
            <w:rStyle w:val="LienInternet"/>
          </w:rPr>
          <w:fldChar w:fldCharType="separate"/>
        </w:r>
        <w:r>
          <w:rPr>
            <w:rStyle w:val="LienInternet"/>
          </w:rPr>
        </w:r>
        <w:r>
          <w:fldChar w:fldCharType="begin"/>
        </w:r>
        <w:r>
          <w:rPr>
            <w:rStyle w:val="LienInternet"/>
          </w:rPr>
        </w:r>
        <w:bookmarkStart w:id="1742" w:name="__Fieldmark__3307_241194671"/>
        <w:bookmarkStart w:id="1743" w:name="__Fieldmark__2161_3450228470"/>
        <w:bookmarkStart w:id="1744" w:name="__Fieldmark__1273_4147639687"/>
        <w:bookmarkStart w:id="1745" w:name="__Fieldmark__2637_3256993688"/>
        <w:bookmarkStart w:id="1746" w:name="__Fieldmark__12695_1719359762"/>
        <w:bookmarkStart w:id="1747" w:name="__Fieldmark__4550_3256993688"/>
        <w:bookmarkStart w:id="1748" w:name="__Fieldmark__1685_762508391"/>
        <w:bookmarkStart w:id="1749" w:name="__Fieldmark__3841_2777899295"/>
        <w:bookmarkStart w:id="1750" w:name="__Fieldmark__4054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_Toc3647 \h </w:instrText>
        </w:r>
        <w:r>
          <w:rPr>
            <w:rStyle w:val="LienInternet"/>
          </w:rPr>
          <w:fldChar w:fldCharType="separate"/>
        </w:r>
        <w:r>
          <w:rPr>
            <w:rStyle w:val="LienInternet"/>
          </w:rPr>
          <w:t>10</w:t>
        </w:r>
        <w:r>
          <w:rPr>
            <w:rStyle w:val="LienInternet"/>
          </w:rPr>
          <w:fldChar w:fldCharType="end"/>
        </w:r>
        <w:bookmarkStart w:id="1751" w:name="__Fieldmark__3341_241194671"/>
        <w:bookmarkStart w:id="1752" w:name="__Fieldmark__2187_3450228470"/>
        <w:bookmarkStart w:id="1753" w:name="__Fieldmark__1291_4147639687"/>
        <w:bookmarkStart w:id="1754" w:name="__Fieldmark__2647_3256993688"/>
        <w:bookmarkStart w:id="1755" w:name="__Fieldmark__267_902514160"/>
        <w:bookmarkStart w:id="1756" w:name="__Fieldmark__12701_1719359762"/>
        <w:bookmarkStart w:id="1757" w:name="__Fieldmark__4564_3256993688"/>
        <w:bookmarkStart w:id="1758" w:name="__Fieldmark__1707_762508391"/>
        <w:bookmarkStart w:id="1759" w:name="__Fieldmark__3871_2777899295"/>
        <w:bookmarkStart w:id="1760" w:name="__Fieldmark__4092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_Toc3647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_Toc3647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_Toc3647 \h </w:instrText>
        </w:r>
        <w:r>
          <w:rPr>
            <w:rStyle w:val="LienInternet"/>
            <w:vanish/>
          </w:rPr>
          <w:fldChar w:fldCharType="separate"/>
        </w:r>
        <w:r>
          <w:rPr>
            <w:rStyle w:val="LienInternet"/>
            <w:vanish/>
          </w:rPr>
          <w:t>10</w:t>
        </w:r>
        <w:r>
          <w:rPr>
            <w:rStyle w:val="LienInternet"/>
            <w:vanish/>
          </w:rPr>
          <w:fldChar w:fldCharType="end"/>
        </w:r>
        <w:r>
          <w:rPr>
            <w:webHidden/>
          </w:rPr>
          <w:fldChar w:fldCharType="begin"/>
        </w:r>
        <w:r>
          <w:rPr>
            <w:webHidden/>
          </w:rPr>
          <w:instrText>PAGEREF _Toc3647 \h</w:instrText>
        </w:r>
        <w:r>
          <w:rPr>
            <w:webHidden/>
          </w:rPr>
          <w:fldChar w:fldCharType="separate"/>
        </w:r>
        <w:r>
          <w:rPr>
            <w:rStyle w:val="LienInternet"/>
          </w:rPr>
        </w:r>
        <w:r>
          <w:rPr>
            <w:webHidden/>
          </w:rPr>
          <w:fldChar w:fldCharType="end"/>
        </w:r>
      </w:hyperlink>
      <w:r>
        <w:rPr>
          <w:rStyle w:val="LienInternet"/>
        </w:rPr>
        <w:fldChar w:fldCharType="end"/>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p>
    <w:p>
      <w:pPr>
        <w:pStyle w:val="Tabledesmatiresniveau2"/>
        <w:tabs>
          <w:tab w:val="clear" w:pos="706"/>
          <w:tab w:val="right" w:pos="8290" w:leader="dot"/>
        </w:tabs>
        <w:rPr/>
      </w:pPr>
      <w:hyperlink w:anchor="_Toc3648">
        <w:r>
          <w:rPr>
            <w:rStyle w:val="LienInternet"/>
          </w:rPr>
          <w:t>6.1 Examen des candidatures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761" w:name="__Fieldmark__4099_324066665"/>
        <w:r>
          <w:rPr>
            <w:rStyle w:val="LienInternet"/>
          </w:rPr>
        </w:r>
        <w:r>
          <w:rPr>
            <w:rStyle w:val="LienInternet"/>
          </w:rPr>
          <w:fldChar w:fldCharType="separate"/>
        </w:r>
        <w:r>
          <w:rPr>
            <w:rStyle w:val="LienInternet"/>
          </w:rPr>
        </w:r>
        <w:r>
          <w:fldChar w:fldCharType="begin"/>
        </w:r>
        <w:r>
          <w:rPr>
            <w:rStyle w:val="LienInternet"/>
          </w:rPr>
        </w:r>
        <w:bookmarkStart w:id="1762" w:name="__Fieldmark__3348_241194671"/>
        <w:bookmarkStart w:id="1763" w:name="__Fieldmark__4102_324066665"/>
        <w:r>
          <w:rPr>
            <w:rStyle w:val="LienInternet"/>
          </w:rPr>
        </w:r>
        <w:r>
          <w:rPr>
            <w:rStyle w:val="LienInternet"/>
          </w:rPr>
          <w:fldChar w:fldCharType="separate"/>
        </w:r>
        <w:r>
          <w:rPr>
            <w:rStyle w:val="LienInternet"/>
          </w:rPr>
        </w:r>
        <w:r>
          <w:fldChar w:fldCharType="begin"/>
        </w:r>
        <w:r>
          <w:rPr>
            <w:rStyle w:val="LienInternet"/>
          </w:rPr>
        </w:r>
        <w:bookmarkStart w:id="1764" w:name="__Fieldmark__3351_241194671"/>
        <w:bookmarkStart w:id="1765" w:name="__Fieldmark__3878_2777899295"/>
        <w:bookmarkStart w:id="1766" w:name="__Fieldmark__4107_324066665"/>
        <w:r>
          <w:rPr>
            <w:rStyle w:val="LienInternet"/>
          </w:rPr>
        </w:r>
        <w:r>
          <w:rPr>
            <w:rStyle w:val="LienInternet"/>
          </w:rPr>
          <w:fldChar w:fldCharType="separate"/>
        </w:r>
        <w:r>
          <w:rPr>
            <w:rStyle w:val="LienInternet"/>
          </w:rPr>
        </w:r>
        <w:r>
          <w:fldChar w:fldCharType="begin"/>
        </w:r>
        <w:r>
          <w:rPr>
            <w:rStyle w:val="LienInternet"/>
          </w:rPr>
        </w:r>
        <w:bookmarkStart w:id="1767" w:name="__Fieldmark__3356_241194671"/>
        <w:bookmarkStart w:id="1768" w:name="__Fieldmark__2194_3450228470"/>
        <w:bookmarkStart w:id="1769" w:name="__Fieldmark__3881_2777899295"/>
        <w:bookmarkStart w:id="1770" w:name="__Fieldmark__4114_324066665"/>
        <w:r>
          <w:rPr>
            <w:rStyle w:val="LienInternet"/>
          </w:rPr>
        </w:r>
        <w:r>
          <w:rPr>
            <w:rStyle w:val="LienInternet"/>
          </w:rPr>
          <w:fldChar w:fldCharType="separate"/>
        </w:r>
        <w:r>
          <w:rPr>
            <w:rStyle w:val="LienInternet"/>
          </w:rPr>
        </w:r>
        <w:r>
          <w:fldChar w:fldCharType="begin"/>
        </w:r>
        <w:r>
          <w:rPr>
            <w:rStyle w:val="LienInternet"/>
          </w:rPr>
        </w:r>
        <w:bookmarkStart w:id="1771" w:name="__Fieldmark__3363_241194671"/>
        <w:bookmarkStart w:id="1772" w:name="__Fieldmark__2197_3450228470"/>
        <w:bookmarkStart w:id="1773" w:name="__Fieldmark__1714_762508391"/>
        <w:bookmarkStart w:id="1774" w:name="__Fieldmark__3886_2777899295"/>
        <w:bookmarkStart w:id="1775" w:name="__Fieldmark__4123_324066665"/>
        <w:r>
          <w:rPr>
            <w:rStyle w:val="LienInternet"/>
          </w:rPr>
        </w:r>
        <w:r>
          <w:rPr>
            <w:rStyle w:val="LienInternet"/>
          </w:rPr>
          <w:fldChar w:fldCharType="separate"/>
        </w:r>
        <w:r>
          <w:rPr>
            <w:rStyle w:val="LienInternet"/>
          </w:rPr>
        </w:r>
        <w:r>
          <w:fldChar w:fldCharType="begin"/>
        </w:r>
        <w:r>
          <w:rPr>
            <w:rStyle w:val="LienInternet"/>
          </w:rPr>
        </w:r>
        <w:bookmarkStart w:id="1776" w:name="__Fieldmark__3372_241194671"/>
        <w:bookmarkStart w:id="1777" w:name="__Fieldmark__2202_3450228470"/>
        <w:bookmarkStart w:id="1778" w:name="__Fieldmark__1298_4147639687"/>
        <w:bookmarkStart w:id="1779" w:name="__Fieldmark__1717_762508391"/>
        <w:bookmarkStart w:id="1780" w:name="__Fieldmark__3893_2777899295"/>
        <w:bookmarkStart w:id="1781" w:name="__Fieldmark__4134_324066665"/>
        <w:r>
          <w:rPr>
            <w:rStyle w:val="LienInternet"/>
          </w:rPr>
        </w:r>
        <w:r>
          <w:rPr>
            <w:rStyle w:val="LienInternet"/>
          </w:rPr>
          <w:fldChar w:fldCharType="separate"/>
        </w:r>
        <w:r>
          <w:rPr>
            <w:rStyle w:val="LienInternet"/>
          </w:rPr>
        </w:r>
        <w:r>
          <w:fldChar w:fldCharType="begin"/>
        </w:r>
        <w:r>
          <w:rPr>
            <w:rStyle w:val="LienInternet"/>
          </w:rPr>
        </w:r>
        <w:bookmarkStart w:id="1782" w:name="__Fieldmark__3383_241194671"/>
        <w:bookmarkStart w:id="1783" w:name="__Fieldmark__2209_3450228470"/>
        <w:bookmarkStart w:id="1784" w:name="__Fieldmark__1301_4147639687"/>
        <w:bookmarkStart w:id="1785" w:name="__Fieldmark__4571_3256993688"/>
        <w:bookmarkStart w:id="1786" w:name="__Fieldmark__1722_762508391"/>
        <w:bookmarkStart w:id="1787" w:name="__Fieldmark__3902_2777899295"/>
        <w:bookmarkStart w:id="1788" w:name="__Fieldmark__4147_324066665"/>
        <w:r>
          <w:rPr>
            <w:rStyle w:val="LienInternet"/>
          </w:rPr>
        </w:r>
        <w:r>
          <w:rPr>
            <w:rStyle w:val="LienInternet"/>
          </w:rPr>
          <w:fldChar w:fldCharType="separate"/>
        </w:r>
        <w:r>
          <w:rPr>
            <w:rStyle w:val="LienInternet"/>
          </w:rPr>
        </w:r>
        <w:r>
          <w:fldChar w:fldCharType="begin"/>
        </w:r>
        <w:r>
          <w:rPr>
            <w:rStyle w:val="LienInternet"/>
          </w:rPr>
        </w:r>
        <w:bookmarkStart w:id="1789" w:name="__Fieldmark__3396_241194671"/>
        <w:bookmarkStart w:id="1790" w:name="__Fieldmark__2218_3450228470"/>
        <w:bookmarkStart w:id="1791" w:name="__Fieldmark__1306_4147639687"/>
        <w:bookmarkStart w:id="1792" w:name="__Fieldmark__2654_3256993688"/>
        <w:bookmarkStart w:id="1793" w:name="__Fieldmark__4574_3256993688"/>
        <w:bookmarkStart w:id="1794" w:name="__Fieldmark__1729_762508391"/>
        <w:bookmarkStart w:id="1795" w:name="__Fieldmark__3913_2777899295"/>
        <w:bookmarkStart w:id="1796" w:name="__Fieldmark__4162_324066665"/>
        <w:r>
          <w:rPr>
            <w:rStyle w:val="LienInternet"/>
          </w:rPr>
        </w:r>
        <w:r>
          <w:rPr>
            <w:rStyle w:val="LienInternet"/>
          </w:rPr>
          <w:fldChar w:fldCharType="separate"/>
        </w:r>
        <w:r>
          <w:rPr>
            <w:rStyle w:val="LienInternet"/>
          </w:rPr>
        </w:r>
        <w:r>
          <w:fldChar w:fldCharType="begin"/>
        </w:r>
        <w:r>
          <w:rPr>
            <w:rStyle w:val="LienInternet"/>
          </w:rPr>
        </w:r>
        <w:bookmarkStart w:id="1797" w:name="__Fieldmark__3411_241194671"/>
        <w:bookmarkStart w:id="1798" w:name="__Fieldmark__2229_3450228470"/>
        <w:bookmarkStart w:id="1799" w:name="__Fieldmark__1313_4147639687"/>
        <w:bookmarkStart w:id="1800" w:name="__Fieldmark__2657_3256993688"/>
        <w:bookmarkStart w:id="1801" w:name="__Fieldmark__12708_1719359762"/>
        <w:bookmarkStart w:id="1802" w:name="__Fieldmark__4579_3256993688"/>
        <w:bookmarkStart w:id="1803" w:name="__Fieldmark__1738_762508391"/>
        <w:bookmarkStart w:id="1804" w:name="__Fieldmark__3926_2777899295"/>
        <w:bookmarkStart w:id="1805" w:name="__Fieldmark__4179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_Toc3648 \h </w:instrText>
        </w:r>
        <w:r>
          <w:rPr>
            <w:rStyle w:val="LienInternet"/>
          </w:rPr>
          <w:fldChar w:fldCharType="separate"/>
        </w:r>
        <w:r>
          <w:rPr>
            <w:rStyle w:val="LienInternet"/>
          </w:rPr>
          <w:t>10</w:t>
        </w:r>
        <w:r>
          <w:rPr>
            <w:rStyle w:val="LienInternet"/>
          </w:rPr>
          <w:fldChar w:fldCharType="end"/>
        </w:r>
        <w:bookmarkStart w:id="1806" w:name="__Fieldmark__3445_241194671"/>
        <w:bookmarkStart w:id="1807" w:name="__Fieldmark__2255_3450228470"/>
        <w:bookmarkStart w:id="1808" w:name="__Fieldmark__1331_4147639687"/>
        <w:bookmarkStart w:id="1809" w:name="__Fieldmark__2667_3256993688"/>
        <w:bookmarkStart w:id="1810" w:name="__Fieldmark__275_902514160"/>
        <w:bookmarkStart w:id="1811" w:name="__Fieldmark__12714_1719359762"/>
        <w:bookmarkStart w:id="1812" w:name="__Fieldmark__4593_3256993688"/>
        <w:bookmarkStart w:id="1813" w:name="__Fieldmark__1760_762508391"/>
        <w:bookmarkStart w:id="1814" w:name="__Fieldmark__3956_2777899295"/>
        <w:bookmarkStart w:id="1815" w:name="__Fieldmark__4217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_Toc3648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_Toc3648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_Toc3648 \h </w:instrText>
        </w:r>
        <w:r>
          <w:rPr>
            <w:rStyle w:val="LienInternet"/>
            <w:vanish/>
          </w:rPr>
          <w:fldChar w:fldCharType="separate"/>
        </w:r>
        <w:r>
          <w:rPr>
            <w:rStyle w:val="LienInternet"/>
            <w:vanish/>
          </w:rPr>
          <w:t>10</w:t>
        </w:r>
        <w:r>
          <w:rPr>
            <w:rStyle w:val="LienInternet"/>
            <w:vanish/>
          </w:rPr>
          <w:fldChar w:fldCharType="end"/>
        </w:r>
        <w:r>
          <w:rPr>
            <w:webHidden/>
          </w:rPr>
          <w:fldChar w:fldCharType="begin"/>
        </w:r>
        <w:r>
          <w:rPr>
            <w:webHidden/>
          </w:rPr>
          <w:instrText>PAGEREF _Toc3648 \h</w:instrText>
        </w:r>
        <w:r>
          <w:rPr>
            <w:webHidden/>
          </w:rPr>
          <w:fldChar w:fldCharType="separate"/>
        </w:r>
        <w:r>
          <w:rPr>
            <w:rStyle w:val="LienInternet"/>
          </w:rPr>
        </w:r>
        <w:r>
          <w:rPr>
            <w:webHidden/>
          </w:rPr>
          <w:fldChar w:fldCharType="end"/>
        </w:r>
      </w:hyperlink>
      <w:r>
        <w:rPr>
          <w:rStyle w:val="LienInternet"/>
        </w:rPr>
        <w:fldChar w:fldCharType="end"/>
      </w:r>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p>
    <w:p>
      <w:pPr>
        <w:pStyle w:val="Tabledesmatiresniveau2"/>
        <w:tabs>
          <w:tab w:val="clear" w:pos="706"/>
          <w:tab w:val="right" w:pos="8290" w:leader="dot"/>
        </w:tabs>
        <w:rPr/>
      </w:pPr>
      <w:hyperlink w:anchor="_Toc3649">
        <w:r>
          <w:rPr>
            <w:rStyle w:val="LienInternet"/>
          </w:rPr>
          <w:t>6.2 Jugement des offres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816" w:name="__Fieldmark__4224_324066665"/>
        <w:r>
          <w:rPr>
            <w:rStyle w:val="LienInternet"/>
          </w:rPr>
        </w:r>
        <w:r>
          <w:rPr>
            <w:rStyle w:val="LienInternet"/>
          </w:rPr>
          <w:fldChar w:fldCharType="separate"/>
        </w:r>
        <w:r>
          <w:rPr>
            <w:rStyle w:val="LienInternet"/>
          </w:rPr>
        </w:r>
        <w:r>
          <w:fldChar w:fldCharType="begin"/>
        </w:r>
        <w:r>
          <w:rPr>
            <w:rStyle w:val="LienInternet"/>
          </w:rPr>
        </w:r>
        <w:bookmarkStart w:id="1817" w:name="__Fieldmark__3452_241194671"/>
        <w:bookmarkStart w:id="1818" w:name="__Fieldmark__4227_324066665"/>
        <w:r>
          <w:rPr>
            <w:rStyle w:val="LienInternet"/>
          </w:rPr>
        </w:r>
        <w:r>
          <w:rPr>
            <w:rStyle w:val="LienInternet"/>
          </w:rPr>
          <w:fldChar w:fldCharType="separate"/>
        </w:r>
        <w:r>
          <w:rPr>
            <w:rStyle w:val="LienInternet"/>
          </w:rPr>
        </w:r>
        <w:r>
          <w:fldChar w:fldCharType="begin"/>
        </w:r>
        <w:r>
          <w:rPr>
            <w:rStyle w:val="LienInternet"/>
          </w:rPr>
        </w:r>
        <w:bookmarkStart w:id="1819" w:name="__Fieldmark__3455_241194671"/>
        <w:bookmarkStart w:id="1820" w:name="__Fieldmark__3963_2777899295"/>
        <w:bookmarkStart w:id="1821" w:name="__Fieldmark__4232_324066665"/>
        <w:r>
          <w:rPr>
            <w:rStyle w:val="LienInternet"/>
          </w:rPr>
        </w:r>
        <w:r>
          <w:rPr>
            <w:rStyle w:val="LienInternet"/>
          </w:rPr>
          <w:fldChar w:fldCharType="separate"/>
        </w:r>
        <w:r>
          <w:rPr>
            <w:rStyle w:val="LienInternet"/>
          </w:rPr>
        </w:r>
        <w:r>
          <w:fldChar w:fldCharType="begin"/>
        </w:r>
        <w:r>
          <w:rPr>
            <w:rStyle w:val="LienInternet"/>
          </w:rPr>
        </w:r>
        <w:bookmarkStart w:id="1822" w:name="__Fieldmark__3460_241194671"/>
        <w:bookmarkStart w:id="1823" w:name="__Fieldmark__2262_3450228470"/>
        <w:bookmarkStart w:id="1824" w:name="__Fieldmark__3966_2777899295"/>
        <w:bookmarkStart w:id="1825" w:name="__Fieldmark__4239_324066665"/>
        <w:r>
          <w:rPr>
            <w:rStyle w:val="LienInternet"/>
          </w:rPr>
        </w:r>
        <w:r>
          <w:rPr>
            <w:rStyle w:val="LienInternet"/>
          </w:rPr>
          <w:fldChar w:fldCharType="separate"/>
        </w:r>
        <w:r>
          <w:rPr>
            <w:rStyle w:val="LienInternet"/>
          </w:rPr>
        </w:r>
        <w:r>
          <w:fldChar w:fldCharType="begin"/>
        </w:r>
        <w:r>
          <w:rPr>
            <w:rStyle w:val="LienInternet"/>
          </w:rPr>
        </w:r>
        <w:bookmarkStart w:id="1826" w:name="__Fieldmark__3467_241194671"/>
        <w:bookmarkStart w:id="1827" w:name="__Fieldmark__2265_3450228470"/>
        <w:bookmarkStart w:id="1828" w:name="__Fieldmark__1767_762508391"/>
        <w:bookmarkStart w:id="1829" w:name="__Fieldmark__3971_2777899295"/>
        <w:bookmarkStart w:id="1830" w:name="__Fieldmark__4248_324066665"/>
        <w:r>
          <w:rPr>
            <w:rStyle w:val="LienInternet"/>
          </w:rPr>
        </w:r>
        <w:r>
          <w:rPr>
            <w:rStyle w:val="LienInternet"/>
          </w:rPr>
          <w:fldChar w:fldCharType="separate"/>
        </w:r>
        <w:r>
          <w:rPr>
            <w:rStyle w:val="LienInternet"/>
          </w:rPr>
        </w:r>
        <w:r>
          <w:fldChar w:fldCharType="begin"/>
        </w:r>
        <w:r>
          <w:rPr>
            <w:rStyle w:val="LienInternet"/>
          </w:rPr>
        </w:r>
        <w:bookmarkStart w:id="1831" w:name="__Fieldmark__3476_241194671"/>
        <w:bookmarkStart w:id="1832" w:name="__Fieldmark__2270_3450228470"/>
        <w:bookmarkStart w:id="1833" w:name="__Fieldmark__1338_4147639687"/>
        <w:bookmarkStart w:id="1834" w:name="__Fieldmark__1770_762508391"/>
        <w:bookmarkStart w:id="1835" w:name="__Fieldmark__3978_2777899295"/>
        <w:bookmarkStart w:id="1836" w:name="__Fieldmark__4259_324066665"/>
        <w:r>
          <w:rPr>
            <w:rStyle w:val="LienInternet"/>
          </w:rPr>
        </w:r>
        <w:r>
          <w:rPr>
            <w:rStyle w:val="LienInternet"/>
          </w:rPr>
          <w:fldChar w:fldCharType="separate"/>
        </w:r>
        <w:r>
          <w:rPr>
            <w:rStyle w:val="LienInternet"/>
          </w:rPr>
        </w:r>
        <w:r>
          <w:fldChar w:fldCharType="begin"/>
        </w:r>
        <w:r>
          <w:rPr>
            <w:rStyle w:val="LienInternet"/>
          </w:rPr>
        </w:r>
        <w:bookmarkStart w:id="1837" w:name="__Fieldmark__3487_241194671"/>
        <w:bookmarkStart w:id="1838" w:name="__Fieldmark__2277_3450228470"/>
        <w:bookmarkStart w:id="1839" w:name="__Fieldmark__1341_4147639687"/>
        <w:bookmarkStart w:id="1840" w:name="__Fieldmark__4600_3256993688"/>
        <w:bookmarkStart w:id="1841" w:name="__Fieldmark__1775_762508391"/>
        <w:bookmarkStart w:id="1842" w:name="__Fieldmark__3987_2777899295"/>
        <w:bookmarkStart w:id="1843" w:name="__Fieldmark__4272_324066665"/>
        <w:r>
          <w:rPr>
            <w:rStyle w:val="LienInternet"/>
          </w:rPr>
        </w:r>
        <w:r>
          <w:rPr>
            <w:rStyle w:val="LienInternet"/>
          </w:rPr>
          <w:fldChar w:fldCharType="separate"/>
        </w:r>
        <w:r>
          <w:rPr>
            <w:rStyle w:val="LienInternet"/>
          </w:rPr>
        </w:r>
        <w:r>
          <w:fldChar w:fldCharType="begin"/>
        </w:r>
        <w:r>
          <w:rPr>
            <w:rStyle w:val="LienInternet"/>
          </w:rPr>
        </w:r>
        <w:bookmarkStart w:id="1844" w:name="__Fieldmark__3500_241194671"/>
        <w:bookmarkStart w:id="1845" w:name="__Fieldmark__2286_3450228470"/>
        <w:bookmarkStart w:id="1846" w:name="__Fieldmark__1346_4147639687"/>
        <w:bookmarkStart w:id="1847" w:name="__Fieldmark__2674_3256993688"/>
        <w:bookmarkStart w:id="1848" w:name="__Fieldmark__4603_3256993688"/>
        <w:bookmarkStart w:id="1849" w:name="__Fieldmark__1782_762508391"/>
        <w:bookmarkStart w:id="1850" w:name="__Fieldmark__3998_2777899295"/>
        <w:bookmarkStart w:id="1851" w:name="__Fieldmark__4287_324066665"/>
        <w:r>
          <w:rPr>
            <w:rStyle w:val="LienInternet"/>
          </w:rPr>
        </w:r>
        <w:r>
          <w:rPr>
            <w:rStyle w:val="LienInternet"/>
          </w:rPr>
          <w:fldChar w:fldCharType="separate"/>
        </w:r>
        <w:r>
          <w:rPr>
            <w:rStyle w:val="LienInternet"/>
          </w:rPr>
        </w:r>
        <w:r>
          <w:fldChar w:fldCharType="begin"/>
        </w:r>
        <w:r>
          <w:rPr>
            <w:rStyle w:val="LienInternet"/>
          </w:rPr>
        </w:r>
        <w:bookmarkStart w:id="1852" w:name="__Fieldmark__3515_241194671"/>
        <w:bookmarkStart w:id="1853" w:name="__Fieldmark__2297_3450228470"/>
        <w:bookmarkStart w:id="1854" w:name="__Fieldmark__1353_4147639687"/>
        <w:bookmarkStart w:id="1855" w:name="__Fieldmark__2677_3256993688"/>
        <w:bookmarkStart w:id="1856" w:name="__Fieldmark__12721_1719359762"/>
        <w:bookmarkStart w:id="1857" w:name="__Fieldmark__4608_3256993688"/>
        <w:bookmarkStart w:id="1858" w:name="__Fieldmark__1791_762508391"/>
        <w:bookmarkStart w:id="1859" w:name="__Fieldmark__4011_2777899295"/>
        <w:bookmarkStart w:id="1860" w:name="__Fieldmark__4304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_Toc3649 \h </w:instrText>
        </w:r>
        <w:r>
          <w:rPr>
            <w:rStyle w:val="LienInternet"/>
          </w:rPr>
          <w:fldChar w:fldCharType="separate"/>
        </w:r>
        <w:r>
          <w:rPr>
            <w:rStyle w:val="LienInternet"/>
          </w:rPr>
          <w:t>10</w:t>
        </w:r>
        <w:r>
          <w:rPr>
            <w:rStyle w:val="LienInternet"/>
          </w:rPr>
          <w:fldChar w:fldCharType="end"/>
        </w:r>
        <w:bookmarkStart w:id="1861" w:name="__Fieldmark__3549_241194671"/>
        <w:bookmarkStart w:id="1862" w:name="__Fieldmark__2323_3450228470"/>
        <w:bookmarkStart w:id="1863" w:name="__Fieldmark__1371_4147639687"/>
        <w:bookmarkStart w:id="1864" w:name="__Fieldmark__2687_3256993688"/>
        <w:bookmarkStart w:id="1865" w:name="__Fieldmark__283_902514160"/>
        <w:bookmarkStart w:id="1866" w:name="__Fieldmark__12727_1719359762"/>
        <w:bookmarkStart w:id="1867" w:name="__Fieldmark__4622_3256993688"/>
        <w:bookmarkStart w:id="1868" w:name="__Fieldmark__1813_762508391"/>
        <w:bookmarkStart w:id="1869" w:name="__Fieldmark__4041_2777899295"/>
        <w:bookmarkStart w:id="1870" w:name="__Fieldmark__4342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_Toc3649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_Toc3649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_Toc3649 \h </w:instrText>
        </w:r>
        <w:r>
          <w:rPr>
            <w:rStyle w:val="LienInternet"/>
            <w:vanish/>
          </w:rPr>
          <w:fldChar w:fldCharType="separate"/>
        </w:r>
        <w:r>
          <w:rPr>
            <w:rStyle w:val="LienInternet"/>
            <w:vanish/>
          </w:rPr>
          <w:t>10</w:t>
        </w:r>
        <w:r>
          <w:rPr>
            <w:rStyle w:val="LienInternet"/>
            <w:vanish/>
          </w:rPr>
          <w:fldChar w:fldCharType="end"/>
        </w:r>
        <w:r>
          <w:rPr>
            <w:webHidden/>
          </w:rPr>
          <w:fldChar w:fldCharType="begin"/>
        </w:r>
        <w:r>
          <w:rPr>
            <w:webHidden/>
          </w:rPr>
          <w:instrText>PAGEREF _Toc3649 \h</w:instrText>
        </w:r>
        <w:r>
          <w:rPr>
            <w:webHidden/>
          </w:rPr>
          <w:fldChar w:fldCharType="separate"/>
        </w:r>
        <w:r>
          <w:rPr>
            <w:rStyle w:val="LienInternet"/>
          </w:rPr>
        </w:r>
        <w:r>
          <w:rPr>
            <w:webHidden/>
          </w:rPr>
          <w:fldChar w:fldCharType="end"/>
        </w:r>
      </w:hyperlink>
      <w:r>
        <w:rPr>
          <w:rStyle w:val="LienInternet"/>
        </w:rPr>
        <w:fldChar w:fldCharType="end"/>
      </w:r>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p>
    <w:p>
      <w:pPr>
        <w:pStyle w:val="Tabledesmatiresniveau1"/>
        <w:tabs>
          <w:tab w:val="right" w:pos="8290" w:leader="dot"/>
          <w:tab w:val="right" w:pos="9637" w:leader="dot"/>
        </w:tabs>
        <w:rPr/>
      </w:pPr>
      <w:hyperlink w:anchor="_Toc3650">
        <w:r>
          <w:rPr>
            <w:rStyle w:val="LienInternet"/>
          </w:rPr>
          <w:t>Article 7 - PIECES A REMETTRE PAR LE(S) CANDIDAT(S) RETENU(S)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871" w:name="__Fieldmark__4349_324066665"/>
        <w:r>
          <w:rPr>
            <w:rStyle w:val="LienInternet"/>
          </w:rPr>
        </w:r>
        <w:r>
          <w:rPr>
            <w:rStyle w:val="LienInternet"/>
          </w:rPr>
          <w:fldChar w:fldCharType="separate"/>
        </w:r>
        <w:r>
          <w:rPr>
            <w:rStyle w:val="LienInternet"/>
          </w:rPr>
        </w:r>
        <w:r>
          <w:fldChar w:fldCharType="begin"/>
        </w:r>
        <w:r>
          <w:rPr>
            <w:rStyle w:val="LienInternet"/>
          </w:rPr>
        </w:r>
        <w:bookmarkStart w:id="1872" w:name="__Fieldmark__3556_241194671"/>
        <w:bookmarkStart w:id="1873" w:name="__Fieldmark__4352_324066665"/>
        <w:r>
          <w:rPr>
            <w:rStyle w:val="LienInternet"/>
          </w:rPr>
        </w:r>
        <w:r>
          <w:rPr>
            <w:rStyle w:val="LienInternet"/>
          </w:rPr>
          <w:fldChar w:fldCharType="separate"/>
        </w:r>
        <w:r>
          <w:rPr>
            <w:rStyle w:val="LienInternet"/>
          </w:rPr>
        </w:r>
        <w:r>
          <w:fldChar w:fldCharType="begin"/>
        </w:r>
        <w:r>
          <w:rPr>
            <w:rStyle w:val="LienInternet"/>
          </w:rPr>
        </w:r>
        <w:bookmarkStart w:id="1874" w:name="__Fieldmark__3559_241194671"/>
        <w:bookmarkStart w:id="1875" w:name="__Fieldmark__4048_2777899295"/>
        <w:bookmarkStart w:id="1876" w:name="__Fieldmark__4357_324066665"/>
        <w:r>
          <w:rPr>
            <w:rStyle w:val="LienInternet"/>
          </w:rPr>
        </w:r>
        <w:r>
          <w:rPr>
            <w:rStyle w:val="LienInternet"/>
          </w:rPr>
          <w:fldChar w:fldCharType="separate"/>
        </w:r>
        <w:r>
          <w:rPr>
            <w:rStyle w:val="LienInternet"/>
          </w:rPr>
        </w:r>
        <w:r>
          <w:fldChar w:fldCharType="begin"/>
        </w:r>
        <w:r>
          <w:rPr>
            <w:rStyle w:val="LienInternet"/>
          </w:rPr>
        </w:r>
        <w:bookmarkStart w:id="1877" w:name="__Fieldmark__3564_241194671"/>
        <w:bookmarkStart w:id="1878" w:name="__Fieldmark__2330_3450228470"/>
        <w:bookmarkStart w:id="1879" w:name="__Fieldmark__4051_2777899295"/>
        <w:bookmarkStart w:id="1880" w:name="__Fieldmark__4364_324066665"/>
        <w:r>
          <w:rPr>
            <w:rStyle w:val="LienInternet"/>
          </w:rPr>
        </w:r>
        <w:r>
          <w:rPr>
            <w:rStyle w:val="LienInternet"/>
          </w:rPr>
          <w:fldChar w:fldCharType="separate"/>
        </w:r>
        <w:r>
          <w:rPr>
            <w:rStyle w:val="LienInternet"/>
          </w:rPr>
        </w:r>
        <w:r>
          <w:fldChar w:fldCharType="begin"/>
        </w:r>
        <w:r>
          <w:rPr>
            <w:rStyle w:val="LienInternet"/>
          </w:rPr>
        </w:r>
        <w:bookmarkStart w:id="1881" w:name="__Fieldmark__3571_241194671"/>
        <w:bookmarkStart w:id="1882" w:name="__Fieldmark__2333_3450228470"/>
        <w:bookmarkStart w:id="1883" w:name="__Fieldmark__1820_762508391"/>
        <w:bookmarkStart w:id="1884" w:name="__Fieldmark__4056_2777899295"/>
        <w:bookmarkStart w:id="1885" w:name="__Fieldmark__4373_324066665"/>
        <w:r>
          <w:rPr>
            <w:rStyle w:val="LienInternet"/>
          </w:rPr>
        </w:r>
        <w:r>
          <w:rPr>
            <w:rStyle w:val="LienInternet"/>
          </w:rPr>
          <w:fldChar w:fldCharType="separate"/>
        </w:r>
        <w:r>
          <w:rPr>
            <w:rStyle w:val="LienInternet"/>
          </w:rPr>
        </w:r>
        <w:r>
          <w:fldChar w:fldCharType="begin"/>
        </w:r>
        <w:r>
          <w:rPr>
            <w:rStyle w:val="LienInternet"/>
          </w:rPr>
        </w:r>
        <w:bookmarkStart w:id="1886" w:name="__Fieldmark__3580_241194671"/>
        <w:bookmarkStart w:id="1887" w:name="__Fieldmark__2338_3450228470"/>
        <w:bookmarkStart w:id="1888" w:name="__Fieldmark__1378_4147639687"/>
        <w:bookmarkStart w:id="1889" w:name="__Fieldmark__1823_762508391"/>
        <w:bookmarkStart w:id="1890" w:name="__Fieldmark__4063_2777899295"/>
        <w:bookmarkStart w:id="1891" w:name="__Fieldmark__4384_324066665"/>
        <w:r>
          <w:rPr>
            <w:rStyle w:val="LienInternet"/>
          </w:rPr>
        </w:r>
        <w:r>
          <w:rPr>
            <w:rStyle w:val="LienInternet"/>
          </w:rPr>
          <w:fldChar w:fldCharType="separate"/>
        </w:r>
        <w:r>
          <w:rPr>
            <w:rStyle w:val="LienInternet"/>
          </w:rPr>
        </w:r>
        <w:r>
          <w:fldChar w:fldCharType="begin"/>
        </w:r>
        <w:r>
          <w:rPr>
            <w:rStyle w:val="LienInternet"/>
          </w:rPr>
        </w:r>
        <w:bookmarkStart w:id="1892" w:name="__Fieldmark__3591_241194671"/>
        <w:bookmarkStart w:id="1893" w:name="__Fieldmark__2345_3450228470"/>
        <w:bookmarkStart w:id="1894" w:name="__Fieldmark__1381_4147639687"/>
        <w:bookmarkStart w:id="1895" w:name="__Fieldmark__4629_3256993688"/>
        <w:bookmarkStart w:id="1896" w:name="__Fieldmark__1828_762508391"/>
        <w:bookmarkStart w:id="1897" w:name="__Fieldmark__4072_2777899295"/>
        <w:bookmarkStart w:id="1898" w:name="__Fieldmark__4397_324066665"/>
        <w:r>
          <w:rPr>
            <w:rStyle w:val="LienInternet"/>
          </w:rPr>
        </w:r>
        <w:r>
          <w:rPr>
            <w:rStyle w:val="LienInternet"/>
          </w:rPr>
          <w:fldChar w:fldCharType="separate"/>
        </w:r>
        <w:r>
          <w:rPr>
            <w:rStyle w:val="LienInternet"/>
          </w:rPr>
        </w:r>
        <w:r>
          <w:fldChar w:fldCharType="begin"/>
        </w:r>
        <w:r>
          <w:rPr>
            <w:rStyle w:val="LienInternet"/>
          </w:rPr>
        </w:r>
        <w:bookmarkStart w:id="1899" w:name="__Fieldmark__3604_241194671"/>
        <w:bookmarkStart w:id="1900" w:name="__Fieldmark__2354_3450228470"/>
        <w:bookmarkStart w:id="1901" w:name="__Fieldmark__1386_4147639687"/>
        <w:bookmarkStart w:id="1902" w:name="__Fieldmark__2694_3256993688"/>
        <w:bookmarkStart w:id="1903" w:name="__Fieldmark__4632_3256993688"/>
        <w:bookmarkStart w:id="1904" w:name="__Fieldmark__1835_762508391"/>
        <w:bookmarkStart w:id="1905" w:name="__Fieldmark__4083_2777899295"/>
        <w:bookmarkStart w:id="1906" w:name="__Fieldmark__4412_324066665"/>
        <w:r>
          <w:rPr>
            <w:rStyle w:val="LienInternet"/>
          </w:rPr>
        </w:r>
        <w:r>
          <w:rPr>
            <w:rStyle w:val="LienInternet"/>
          </w:rPr>
          <w:fldChar w:fldCharType="separate"/>
        </w:r>
        <w:r>
          <w:rPr>
            <w:rStyle w:val="LienInternet"/>
          </w:rPr>
        </w:r>
        <w:r>
          <w:fldChar w:fldCharType="begin"/>
        </w:r>
        <w:r>
          <w:rPr>
            <w:rStyle w:val="LienInternet"/>
          </w:rPr>
        </w:r>
        <w:bookmarkStart w:id="1907" w:name="__Fieldmark__3619_241194671"/>
        <w:bookmarkStart w:id="1908" w:name="__Fieldmark__2365_3450228470"/>
        <w:bookmarkStart w:id="1909" w:name="__Fieldmark__1393_4147639687"/>
        <w:bookmarkStart w:id="1910" w:name="__Fieldmark__2697_3256993688"/>
        <w:bookmarkStart w:id="1911" w:name="__Fieldmark__12734_1719359762"/>
        <w:bookmarkStart w:id="1912" w:name="__Fieldmark__4637_3256993688"/>
        <w:bookmarkStart w:id="1913" w:name="__Fieldmark__1844_762508391"/>
        <w:bookmarkStart w:id="1914" w:name="__Fieldmark__4096_2777899295"/>
        <w:bookmarkStart w:id="1915" w:name="__Fieldmark__4429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_Toc3650 \h </w:instrText>
        </w:r>
        <w:r>
          <w:rPr>
            <w:rStyle w:val="LienInternet"/>
          </w:rPr>
          <w:fldChar w:fldCharType="separate"/>
        </w:r>
        <w:r>
          <w:rPr>
            <w:rStyle w:val="LienInternet"/>
          </w:rPr>
          <w:t>12</w:t>
        </w:r>
        <w:r>
          <w:rPr>
            <w:rStyle w:val="LienInternet"/>
          </w:rPr>
          <w:fldChar w:fldCharType="end"/>
        </w:r>
        <w:bookmarkStart w:id="1916" w:name="__Fieldmark__3653_241194671"/>
        <w:bookmarkStart w:id="1917" w:name="__Fieldmark__2391_3450228470"/>
        <w:bookmarkStart w:id="1918" w:name="__Fieldmark__1411_4147639687"/>
        <w:bookmarkStart w:id="1919" w:name="__Fieldmark__2707_3256993688"/>
        <w:bookmarkStart w:id="1920" w:name="__Fieldmark__291_902514160"/>
        <w:bookmarkStart w:id="1921" w:name="__Fieldmark__12740_1719359762"/>
        <w:bookmarkStart w:id="1922" w:name="__Fieldmark__4651_3256993688"/>
        <w:bookmarkStart w:id="1923" w:name="__Fieldmark__1866_762508391"/>
        <w:bookmarkStart w:id="1924" w:name="__Fieldmark__4126_2777899295"/>
        <w:bookmarkStart w:id="1925" w:name="__Fieldmark__4467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_Toc3650 \h </w:instrText>
        </w:r>
        <w:r>
          <w:rPr>
            <w:rStyle w:val="LienInternet"/>
            <w:vanish/>
          </w:rPr>
          <w:fldChar w:fldCharType="separate"/>
        </w:r>
        <w:r>
          <w:rPr>
            <w:rStyle w:val="LienInternet"/>
            <w:vanish/>
          </w:rPr>
          <w:t>12</w:t>
        </w:r>
        <w:r>
          <w:rPr>
            <w:rStyle w:val="LienInternet"/>
            <w:vanish/>
          </w:rPr>
          <w:fldChar w:fldCharType="end"/>
        </w:r>
        <w:r>
          <w:rPr>
            <w:rStyle w:val="LienInternet"/>
            <w:vanish/>
          </w:rPr>
          <w:fldChar w:fldCharType="begin"/>
        </w:r>
        <w:r>
          <w:rPr>
            <w:rStyle w:val="LienInternet"/>
            <w:vanish/>
          </w:rPr>
          <w:instrText> PAGEREF _Toc3650 \h </w:instrText>
        </w:r>
        <w:r>
          <w:rPr>
            <w:rStyle w:val="LienInternet"/>
            <w:vanish/>
          </w:rPr>
          <w:fldChar w:fldCharType="separate"/>
        </w:r>
        <w:r>
          <w:rPr>
            <w:rStyle w:val="LienInternet"/>
            <w:vanish/>
          </w:rPr>
          <w:t>12</w:t>
        </w:r>
        <w:r>
          <w:rPr>
            <w:rStyle w:val="LienInternet"/>
            <w:vanish/>
          </w:rPr>
          <w:fldChar w:fldCharType="end"/>
        </w:r>
        <w:r>
          <w:rPr>
            <w:rStyle w:val="LienInternet"/>
            <w:vanish/>
          </w:rPr>
          <w:fldChar w:fldCharType="begin"/>
        </w:r>
        <w:r>
          <w:rPr>
            <w:rStyle w:val="LienInternet"/>
            <w:vanish/>
          </w:rPr>
          <w:instrText> PAGEREF _Toc3650 \h </w:instrText>
        </w:r>
        <w:r>
          <w:rPr>
            <w:rStyle w:val="LienInternet"/>
            <w:vanish/>
          </w:rPr>
          <w:fldChar w:fldCharType="separate"/>
        </w:r>
        <w:r>
          <w:rPr>
            <w:rStyle w:val="LienInternet"/>
            <w:vanish/>
          </w:rPr>
          <w:t>12</w:t>
        </w:r>
        <w:r>
          <w:rPr>
            <w:rStyle w:val="LienInternet"/>
            <w:vanish/>
          </w:rPr>
          <w:fldChar w:fldCharType="end"/>
        </w:r>
        <w:r>
          <w:rPr>
            <w:webHidden/>
          </w:rPr>
          <w:fldChar w:fldCharType="begin"/>
        </w:r>
        <w:r>
          <w:rPr>
            <w:webHidden/>
          </w:rPr>
          <w:instrText>PAGEREF _Toc3650 \h</w:instrText>
        </w:r>
        <w:r>
          <w:rPr>
            <w:webHidden/>
          </w:rPr>
          <w:fldChar w:fldCharType="separate"/>
        </w:r>
        <w:r>
          <w:rPr>
            <w:rStyle w:val="LienInternet"/>
          </w:rPr>
        </w:r>
        <w:r>
          <w:rPr>
            <w:webHidden/>
          </w:rPr>
          <w:fldChar w:fldCharType="end"/>
        </w:r>
      </w:hyperlink>
      <w:r>
        <w:rPr>
          <w:rStyle w:val="LienInternet"/>
        </w:rPr>
        <w:fldChar w:fldCharType="end"/>
      </w:r>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p>
    <w:p>
      <w:pPr>
        <w:pStyle w:val="Tabledesmatiresniveau1"/>
        <w:tabs>
          <w:tab w:val="right" w:pos="8290" w:leader="dot"/>
          <w:tab w:val="right" w:pos="9637" w:leader="dot"/>
        </w:tabs>
        <w:rPr/>
      </w:pPr>
      <w:hyperlink w:anchor="_Toc3651">
        <w:r>
          <w:rPr>
            <w:rStyle w:val="LienInternet"/>
          </w:rPr>
          <w:t>Article 8 - MODALITES RELATIVES AUX COMMUNICATIONS ET AUX ECHANGES D'INFORMATION</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926" w:name="__Fieldmark__4474_324066665"/>
        <w:r>
          <w:rPr>
            <w:rStyle w:val="LienInternet"/>
          </w:rPr>
        </w:r>
        <w:r>
          <w:rPr>
            <w:rStyle w:val="LienInternet"/>
          </w:rPr>
          <w:fldChar w:fldCharType="separate"/>
        </w:r>
        <w:r>
          <w:rPr>
            <w:rStyle w:val="LienInternet"/>
          </w:rPr>
        </w:r>
        <w:r>
          <w:fldChar w:fldCharType="begin"/>
        </w:r>
        <w:r>
          <w:rPr>
            <w:rStyle w:val="LienInternet"/>
          </w:rPr>
        </w:r>
        <w:bookmarkStart w:id="1927" w:name="__Fieldmark__3660_241194671"/>
        <w:bookmarkStart w:id="1928" w:name="__Fieldmark__4477_324066665"/>
        <w:r>
          <w:rPr>
            <w:rStyle w:val="LienInternet"/>
          </w:rPr>
        </w:r>
        <w:r>
          <w:rPr>
            <w:rStyle w:val="LienInternet"/>
          </w:rPr>
          <w:fldChar w:fldCharType="separate"/>
        </w:r>
        <w:r>
          <w:rPr>
            <w:rStyle w:val="LienInternet"/>
          </w:rPr>
        </w:r>
        <w:r>
          <w:fldChar w:fldCharType="begin"/>
        </w:r>
        <w:r>
          <w:rPr>
            <w:rStyle w:val="LienInternet"/>
          </w:rPr>
        </w:r>
        <w:bookmarkStart w:id="1929" w:name="__Fieldmark__3663_241194671"/>
        <w:bookmarkStart w:id="1930" w:name="__Fieldmark__4133_2777899295"/>
        <w:bookmarkStart w:id="1931" w:name="__Fieldmark__4482_324066665"/>
        <w:r>
          <w:rPr>
            <w:rStyle w:val="LienInternet"/>
          </w:rPr>
        </w:r>
        <w:r>
          <w:rPr>
            <w:rStyle w:val="LienInternet"/>
          </w:rPr>
          <w:fldChar w:fldCharType="separate"/>
        </w:r>
        <w:r>
          <w:rPr>
            <w:rStyle w:val="LienInternet"/>
          </w:rPr>
        </w:r>
        <w:r>
          <w:fldChar w:fldCharType="begin"/>
        </w:r>
        <w:r>
          <w:rPr>
            <w:rStyle w:val="LienInternet"/>
          </w:rPr>
        </w:r>
        <w:bookmarkStart w:id="1932" w:name="__Fieldmark__3668_241194671"/>
        <w:bookmarkStart w:id="1933" w:name="__Fieldmark__2398_3450228470"/>
        <w:bookmarkStart w:id="1934" w:name="__Fieldmark__4136_2777899295"/>
        <w:bookmarkStart w:id="1935" w:name="__Fieldmark__4489_324066665"/>
        <w:r>
          <w:rPr>
            <w:rStyle w:val="LienInternet"/>
          </w:rPr>
        </w:r>
        <w:r>
          <w:rPr>
            <w:rStyle w:val="LienInternet"/>
          </w:rPr>
          <w:fldChar w:fldCharType="separate"/>
        </w:r>
        <w:r>
          <w:rPr>
            <w:rStyle w:val="LienInternet"/>
          </w:rPr>
        </w:r>
        <w:r>
          <w:fldChar w:fldCharType="begin"/>
        </w:r>
        <w:r>
          <w:rPr>
            <w:rStyle w:val="LienInternet"/>
          </w:rPr>
        </w:r>
        <w:bookmarkStart w:id="1936" w:name="__Fieldmark__3675_241194671"/>
        <w:bookmarkStart w:id="1937" w:name="__Fieldmark__2401_3450228470"/>
        <w:bookmarkStart w:id="1938" w:name="__Fieldmark__1873_762508391"/>
        <w:bookmarkStart w:id="1939" w:name="__Fieldmark__4141_2777899295"/>
        <w:bookmarkStart w:id="1940" w:name="__Fieldmark__4498_324066665"/>
        <w:r>
          <w:rPr>
            <w:rStyle w:val="LienInternet"/>
          </w:rPr>
        </w:r>
        <w:r>
          <w:rPr>
            <w:rStyle w:val="LienInternet"/>
          </w:rPr>
          <w:fldChar w:fldCharType="separate"/>
        </w:r>
        <w:r>
          <w:rPr>
            <w:rStyle w:val="LienInternet"/>
          </w:rPr>
        </w:r>
        <w:r>
          <w:fldChar w:fldCharType="begin"/>
        </w:r>
        <w:r>
          <w:rPr>
            <w:rStyle w:val="LienInternet"/>
          </w:rPr>
        </w:r>
        <w:bookmarkStart w:id="1941" w:name="__Fieldmark__3684_241194671"/>
        <w:bookmarkStart w:id="1942" w:name="__Fieldmark__2406_3450228470"/>
        <w:bookmarkStart w:id="1943" w:name="__Fieldmark__1418_4147639687"/>
        <w:bookmarkStart w:id="1944" w:name="__Fieldmark__1876_762508391"/>
        <w:bookmarkStart w:id="1945" w:name="__Fieldmark__4148_2777899295"/>
        <w:bookmarkStart w:id="1946" w:name="__Fieldmark__4509_324066665"/>
        <w:r>
          <w:rPr>
            <w:rStyle w:val="LienInternet"/>
          </w:rPr>
        </w:r>
        <w:r>
          <w:rPr>
            <w:rStyle w:val="LienInternet"/>
          </w:rPr>
          <w:fldChar w:fldCharType="separate"/>
        </w:r>
        <w:r>
          <w:rPr>
            <w:rStyle w:val="LienInternet"/>
          </w:rPr>
        </w:r>
        <w:r>
          <w:fldChar w:fldCharType="begin"/>
        </w:r>
        <w:r>
          <w:rPr>
            <w:rStyle w:val="LienInternet"/>
          </w:rPr>
        </w:r>
        <w:bookmarkStart w:id="1947" w:name="__Fieldmark__3695_241194671"/>
        <w:bookmarkStart w:id="1948" w:name="__Fieldmark__2413_3450228470"/>
        <w:bookmarkStart w:id="1949" w:name="__Fieldmark__1421_4147639687"/>
        <w:bookmarkStart w:id="1950" w:name="__Fieldmark__4658_3256993688"/>
        <w:bookmarkStart w:id="1951" w:name="__Fieldmark__1881_762508391"/>
        <w:bookmarkStart w:id="1952" w:name="__Fieldmark__4157_2777899295"/>
        <w:bookmarkStart w:id="1953" w:name="__Fieldmark__4522_324066665"/>
        <w:r>
          <w:rPr>
            <w:rStyle w:val="LienInternet"/>
          </w:rPr>
        </w:r>
        <w:r>
          <w:rPr>
            <w:rStyle w:val="LienInternet"/>
          </w:rPr>
          <w:fldChar w:fldCharType="separate"/>
        </w:r>
        <w:r>
          <w:rPr>
            <w:rStyle w:val="LienInternet"/>
          </w:rPr>
        </w:r>
        <w:r>
          <w:fldChar w:fldCharType="begin"/>
        </w:r>
        <w:r>
          <w:rPr>
            <w:rStyle w:val="LienInternet"/>
          </w:rPr>
        </w:r>
        <w:bookmarkStart w:id="1954" w:name="__Fieldmark__3708_241194671"/>
        <w:bookmarkStart w:id="1955" w:name="__Fieldmark__2422_3450228470"/>
        <w:bookmarkStart w:id="1956" w:name="__Fieldmark__1426_4147639687"/>
        <w:bookmarkStart w:id="1957" w:name="__Fieldmark__2714_3256993688"/>
        <w:bookmarkStart w:id="1958" w:name="__Fieldmark__4661_3256993688"/>
        <w:bookmarkStart w:id="1959" w:name="__Fieldmark__1888_762508391"/>
        <w:bookmarkStart w:id="1960" w:name="__Fieldmark__4168_2777899295"/>
        <w:bookmarkStart w:id="1961" w:name="__Fieldmark__4537_324066665"/>
        <w:r>
          <w:rPr>
            <w:rStyle w:val="LienInternet"/>
          </w:rPr>
        </w:r>
        <w:r>
          <w:rPr>
            <w:rStyle w:val="LienInternet"/>
          </w:rPr>
          <w:fldChar w:fldCharType="separate"/>
        </w:r>
        <w:r>
          <w:rPr>
            <w:rStyle w:val="LienInternet"/>
          </w:rPr>
        </w:r>
        <w:r>
          <w:fldChar w:fldCharType="begin"/>
        </w:r>
        <w:r>
          <w:rPr>
            <w:rStyle w:val="LienInternet"/>
          </w:rPr>
        </w:r>
        <w:bookmarkStart w:id="1962" w:name="__Fieldmark__3723_241194671"/>
        <w:bookmarkStart w:id="1963" w:name="__Fieldmark__2433_3450228470"/>
        <w:bookmarkStart w:id="1964" w:name="__Fieldmark__1433_4147639687"/>
        <w:bookmarkStart w:id="1965" w:name="__Fieldmark__2717_3256993688"/>
        <w:bookmarkStart w:id="1966" w:name="__Fieldmark__12747_1719359762"/>
        <w:bookmarkStart w:id="1967" w:name="__Fieldmark__4666_3256993688"/>
        <w:bookmarkStart w:id="1968" w:name="__Fieldmark__1897_762508391"/>
        <w:bookmarkStart w:id="1969" w:name="__Fieldmark__4181_2777899295"/>
        <w:bookmarkStart w:id="1970" w:name="__Fieldmark__4554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_Toc3651 \h </w:instrText>
        </w:r>
        <w:r>
          <w:rPr>
            <w:rStyle w:val="LienInternet"/>
          </w:rPr>
          <w:fldChar w:fldCharType="separate"/>
        </w:r>
        <w:r>
          <w:rPr>
            <w:rStyle w:val="LienInternet"/>
          </w:rPr>
          <w:t>13</w:t>
        </w:r>
        <w:r>
          <w:rPr>
            <w:rStyle w:val="LienInternet"/>
          </w:rPr>
          <w:fldChar w:fldCharType="end"/>
        </w:r>
        <w:bookmarkStart w:id="1971" w:name="__Fieldmark__3757_241194671"/>
        <w:bookmarkStart w:id="1972" w:name="__Fieldmark__2459_3450228470"/>
        <w:bookmarkStart w:id="1973" w:name="__Fieldmark__1451_4147639687"/>
        <w:bookmarkStart w:id="1974" w:name="__Fieldmark__2727_3256993688"/>
        <w:bookmarkStart w:id="1975" w:name="__Fieldmark__299_902514160"/>
        <w:bookmarkStart w:id="1976" w:name="__Fieldmark__12753_1719359762"/>
        <w:bookmarkStart w:id="1977" w:name="__Fieldmark__4680_3256993688"/>
        <w:bookmarkStart w:id="1978" w:name="__Fieldmark__1919_762508391"/>
        <w:bookmarkStart w:id="1979" w:name="__Fieldmark__4211_2777899295"/>
        <w:bookmarkStart w:id="1980" w:name="__Fieldmark__4592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_Toc3651 \h </w:instrText>
        </w:r>
        <w:r>
          <w:rPr>
            <w:rStyle w:val="LienInternet"/>
            <w:vanish/>
          </w:rPr>
          <w:fldChar w:fldCharType="separate"/>
        </w:r>
        <w:r>
          <w:rPr>
            <w:rStyle w:val="LienInternet"/>
            <w:vanish/>
          </w:rPr>
          <w:t>13</w:t>
        </w:r>
        <w:r>
          <w:rPr>
            <w:rStyle w:val="LienInternet"/>
            <w:vanish/>
          </w:rPr>
          <w:fldChar w:fldCharType="end"/>
        </w:r>
        <w:r>
          <w:rPr>
            <w:rStyle w:val="LienInternet"/>
            <w:vanish/>
          </w:rPr>
          <w:fldChar w:fldCharType="begin"/>
        </w:r>
        <w:r>
          <w:rPr>
            <w:rStyle w:val="LienInternet"/>
            <w:vanish/>
          </w:rPr>
          <w:instrText> PAGEREF _Toc3651 \h </w:instrText>
        </w:r>
        <w:r>
          <w:rPr>
            <w:rStyle w:val="LienInternet"/>
            <w:vanish/>
          </w:rPr>
          <w:fldChar w:fldCharType="separate"/>
        </w:r>
        <w:r>
          <w:rPr>
            <w:rStyle w:val="LienInternet"/>
            <w:vanish/>
          </w:rPr>
          <w:t>13</w:t>
        </w:r>
        <w:r>
          <w:rPr>
            <w:rStyle w:val="LienInternet"/>
            <w:vanish/>
          </w:rPr>
          <w:fldChar w:fldCharType="end"/>
        </w:r>
        <w:r>
          <w:rPr>
            <w:rStyle w:val="LienInternet"/>
            <w:vanish/>
          </w:rPr>
          <w:fldChar w:fldCharType="begin"/>
        </w:r>
        <w:r>
          <w:rPr>
            <w:rStyle w:val="LienInternet"/>
            <w:vanish/>
          </w:rPr>
          <w:instrText> PAGEREF _Toc3651 \h </w:instrText>
        </w:r>
        <w:r>
          <w:rPr>
            <w:rStyle w:val="LienInternet"/>
            <w:vanish/>
          </w:rPr>
          <w:fldChar w:fldCharType="separate"/>
        </w:r>
        <w:r>
          <w:rPr>
            <w:rStyle w:val="LienInternet"/>
            <w:vanish/>
          </w:rPr>
          <w:t>13</w:t>
        </w:r>
        <w:r>
          <w:rPr>
            <w:rStyle w:val="LienInternet"/>
            <w:vanish/>
          </w:rPr>
          <w:fldChar w:fldCharType="end"/>
        </w:r>
        <w:r>
          <w:rPr>
            <w:webHidden/>
          </w:rPr>
          <w:fldChar w:fldCharType="begin"/>
        </w:r>
        <w:r>
          <w:rPr>
            <w:webHidden/>
          </w:rPr>
          <w:instrText>PAGEREF _Toc3651 \h</w:instrText>
        </w:r>
        <w:r>
          <w:rPr>
            <w:webHidden/>
          </w:rPr>
          <w:fldChar w:fldCharType="separate"/>
        </w:r>
        <w:r>
          <w:rPr>
            <w:rStyle w:val="LienInternet"/>
          </w:rPr>
        </w:r>
        <w:r>
          <w:rPr>
            <w:webHidden/>
          </w:rPr>
          <w:fldChar w:fldCharType="end"/>
        </w:r>
      </w:hyperlink>
      <w:r>
        <w:rPr>
          <w:rStyle w:val="LienInternet"/>
        </w:rPr>
        <w:fldChar w:fldCharType="end"/>
      </w:r>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pPr>
        <w:pStyle w:val="Tabledesmatiresniveau2"/>
        <w:tabs>
          <w:tab w:val="clear" w:pos="706"/>
          <w:tab w:val="right" w:pos="8290" w:leader="dot"/>
        </w:tabs>
        <w:rPr/>
      </w:pPr>
      <w:hyperlink w:anchor="_Toc3652">
        <w:r>
          <w:rPr>
            <w:rStyle w:val="LienInternet"/>
          </w:rPr>
          <w:t>8.1 Règles liées aux échanges électroniques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981" w:name="__Fieldmark__4599_324066665"/>
        <w:r>
          <w:rPr>
            <w:rStyle w:val="LienInternet"/>
          </w:rPr>
        </w:r>
        <w:r>
          <w:rPr>
            <w:rStyle w:val="LienInternet"/>
          </w:rPr>
          <w:fldChar w:fldCharType="separate"/>
        </w:r>
        <w:r>
          <w:rPr>
            <w:rStyle w:val="LienInternet"/>
          </w:rPr>
        </w:r>
        <w:r>
          <w:fldChar w:fldCharType="begin"/>
        </w:r>
        <w:r>
          <w:rPr>
            <w:rStyle w:val="LienInternet"/>
          </w:rPr>
        </w:r>
        <w:bookmarkStart w:id="1982" w:name="__Fieldmark__3764_241194671"/>
        <w:bookmarkStart w:id="1983" w:name="__Fieldmark__4602_324066665"/>
        <w:r>
          <w:rPr>
            <w:rStyle w:val="LienInternet"/>
          </w:rPr>
        </w:r>
        <w:r>
          <w:rPr>
            <w:rStyle w:val="LienInternet"/>
          </w:rPr>
          <w:fldChar w:fldCharType="separate"/>
        </w:r>
        <w:r>
          <w:rPr>
            <w:rStyle w:val="LienInternet"/>
          </w:rPr>
        </w:r>
        <w:r>
          <w:fldChar w:fldCharType="begin"/>
        </w:r>
        <w:r>
          <w:rPr>
            <w:rStyle w:val="LienInternet"/>
          </w:rPr>
        </w:r>
        <w:bookmarkStart w:id="1984" w:name="__Fieldmark__3767_241194671"/>
        <w:bookmarkStart w:id="1985" w:name="__Fieldmark__4218_2777899295"/>
        <w:bookmarkStart w:id="1986" w:name="__Fieldmark__4607_324066665"/>
        <w:r>
          <w:rPr>
            <w:rStyle w:val="LienInternet"/>
          </w:rPr>
        </w:r>
        <w:r>
          <w:rPr>
            <w:rStyle w:val="LienInternet"/>
          </w:rPr>
          <w:fldChar w:fldCharType="separate"/>
        </w:r>
        <w:r>
          <w:rPr>
            <w:rStyle w:val="LienInternet"/>
          </w:rPr>
        </w:r>
        <w:r>
          <w:fldChar w:fldCharType="begin"/>
        </w:r>
        <w:r>
          <w:rPr>
            <w:rStyle w:val="LienInternet"/>
          </w:rPr>
        </w:r>
        <w:bookmarkStart w:id="1987" w:name="__Fieldmark__3772_241194671"/>
        <w:bookmarkStart w:id="1988" w:name="__Fieldmark__2466_3450228470"/>
        <w:bookmarkStart w:id="1989" w:name="__Fieldmark__4221_2777899295"/>
        <w:bookmarkStart w:id="1990" w:name="__Fieldmark__4614_324066665"/>
        <w:r>
          <w:rPr>
            <w:rStyle w:val="LienInternet"/>
          </w:rPr>
        </w:r>
        <w:r>
          <w:rPr>
            <w:rStyle w:val="LienInternet"/>
          </w:rPr>
          <w:fldChar w:fldCharType="separate"/>
        </w:r>
        <w:r>
          <w:rPr>
            <w:rStyle w:val="LienInternet"/>
          </w:rPr>
        </w:r>
        <w:r>
          <w:fldChar w:fldCharType="begin"/>
        </w:r>
        <w:r>
          <w:rPr>
            <w:rStyle w:val="LienInternet"/>
          </w:rPr>
        </w:r>
        <w:bookmarkStart w:id="1991" w:name="__Fieldmark__3779_241194671"/>
        <w:bookmarkStart w:id="1992" w:name="__Fieldmark__2469_3450228470"/>
        <w:bookmarkStart w:id="1993" w:name="__Fieldmark__1926_762508391"/>
        <w:bookmarkStart w:id="1994" w:name="__Fieldmark__4226_2777899295"/>
        <w:bookmarkStart w:id="1995" w:name="__Fieldmark__4623_324066665"/>
        <w:r>
          <w:rPr>
            <w:rStyle w:val="LienInternet"/>
          </w:rPr>
        </w:r>
        <w:r>
          <w:rPr>
            <w:rStyle w:val="LienInternet"/>
          </w:rPr>
          <w:fldChar w:fldCharType="separate"/>
        </w:r>
        <w:r>
          <w:rPr>
            <w:rStyle w:val="LienInternet"/>
          </w:rPr>
        </w:r>
        <w:r>
          <w:fldChar w:fldCharType="begin"/>
        </w:r>
        <w:r>
          <w:rPr>
            <w:rStyle w:val="LienInternet"/>
          </w:rPr>
        </w:r>
        <w:bookmarkStart w:id="1996" w:name="__Fieldmark__3788_241194671"/>
        <w:bookmarkStart w:id="1997" w:name="__Fieldmark__2474_3450228470"/>
        <w:bookmarkStart w:id="1998" w:name="__Fieldmark__1458_4147639687"/>
        <w:bookmarkStart w:id="1999" w:name="__Fieldmark__1929_762508391"/>
        <w:bookmarkStart w:id="2000" w:name="__Fieldmark__4233_2777899295"/>
        <w:bookmarkStart w:id="2001" w:name="__Fieldmark__4634_324066665"/>
        <w:r>
          <w:rPr>
            <w:rStyle w:val="LienInternet"/>
          </w:rPr>
        </w:r>
        <w:r>
          <w:rPr>
            <w:rStyle w:val="LienInternet"/>
          </w:rPr>
          <w:fldChar w:fldCharType="separate"/>
        </w:r>
        <w:r>
          <w:rPr>
            <w:rStyle w:val="LienInternet"/>
          </w:rPr>
        </w:r>
        <w:r>
          <w:fldChar w:fldCharType="begin"/>
        </w:r>
        <w:r>
          <w:rPr>
            <w:rStyle w:val="LienInternet"/>
          </w:rPr>
        </w:r>
        <w:bookmarkStart w:id="2002" w:name="__Fieldmark__3799_241194671"/>
        <w:bookmarkStart w:id="2003" w:name="__Fieldmark__2481_3450228470"/>
        <w:bookmarkStart w:id="2004" w:name="__Fieldmark__1461_4147639687"/>
        <w:bookmarkStart w:id="2005" w:name="__Fieldmark__4687_3256993688"/>
        <w:bookmarkStart w:id="2006" w:name="__Fieldmark__1934_762508391"/>
        <w:bookmarkStart w:id="2007" w:name="__Fieldmark__4242_2777899295"/>
        <w:bookmarkStart w:id="2008" w:name="__Fieldmark__4647_324066665"/>
        <w:r>
          <w:rPr>
            <w:rStyle w:val="LienInternet"/>
          </w:rPr>
        </w:r>
        <w:r>
          <w:rPr>
            <w:rStyle w:val="LienInternet"/>
          </w:rPr>
          <w:fldChar w:fldCharType="separate"/>
        </w:r>
        <w:r>
          <w:rPr>
            <w:rStyle w:val="LienInternet"/>
          </w:rPr>
        </w:r>
        <w:r>
          <w:fldChar w:fldCharType="begin"/>
        </w:r>
        <w:r>
          <w:rPr>
            <w:rStyle w:val="LienInternet"/>
          </w:rPr>
        </w:r>
        <w:bookmarkStart w:id="2009" w:name="__Fieldmark__3812_241194671"/>
        <w:bookmarkStart w:id="2010" w:name="__Fieldmark__2490_3450228470"/>
        <w:bookmarkStart w:id="2011" w:name="__Fieldmark__1466_4147639687"/>
        <w:bookmarkStart w:id="2012" w:name="__Fieldmark__2734_3256993688"/>
        <w:bookmarkStart w:id="2013" w:name="__Fieldmark__4690_3256993688"/>
        <w:bookmarkStart w:id="2014" w:name="__Fieldmark__1941_762508391"/>
        <w:bookmarkStart w:id="2015" w:name="__Fieldmark__4253_2777899295"/>
        <w:bookmarkStart w:id="2016" w:name="__Fieldmark__4662_324066665"/>
        <w:r>
          <w:rPr>
            <w:rStyle w:val="LienInternet"/>
          </w:rPr>
        </w:r>
        <w:r>
          <w:rPr>
            <w:rStyle w:val="LienInternet"/>
          </w:rPr>
          <w:fldChar w:fldCharType="separate"/>
        </w:r>
        <w:r>
          <w:rPr>
            <w:rStyle w:val="LienInternet"/>
          </w:rPr>
        </w:r>
        <w:r>
          <w:fldChar w:fldCharType="begin"/>
        </w:r>
        <w:r>
          <w:rPr>
            <w:rStyle w:val="LienInternet"/>
          </w:rPr>
        </w:r>
        <w:bookmarkStart w:id="2017" w:name="__Fieldmark__3827_241194671"/>
        <w:bookmarkStart w:id="2018" w:name="__Fieldmark__2501_3450228470"/>
        <w:bookmarkStart w:id="2019" w:name="__Fieldmark__1473_4147639687"/>
        <w:bookmarkStart w:id="2020" w:name="__Fieldmark__2737_3256993688"/>
        <w:bookmarkStart w:id="2021" w:name="__Fieldmark__12760_1719359762"/>
        <w:bookmarkStart w:id="2022" w:name="__Fieldmark__4695_3256993688"/>
        <w:bookmarkStart w:id="2023" w:name="__Fieldmark__1950_762508391"/>
        <w:bookmarkStart w:id="2024" w:name="__Fieldmark__4266_2777899295"/>
        <w:bookmarkStart w:id="2025" w:name="__Fieldmark__4679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_Toc3652 \h </w:instrText>
        </w:r>
        <w:r>
          <w:rPr>
            <w:rStyle w:val="LienInternet"/>
          </w:rPr>
          <w:fldChar w:fldCharType="separate"/>
        </w:r>
        <w:r>
          <w:rPr>
            <w:rStyle w:val="LienInternet"/>
          </w:rPr>
          <w:t>13</w:t>
        </w:r>
        <w:r>
          <w:rPr>
            <w:rStyle w:val="LienInternet"/>
          </w:rPr>
          <w:fldChar w:fldCharType="end"/>
        </w:r>
        <w:bookmarkStart w:id="2026" w:name="__Fieldmark__3861_241194671"/>
        <w:bookmarkStart w:id="2027" w:name="__Fieldmark__2527_3450228470"/>
        <w:bookmarkStart w:id="2028" w:name="__Fieldmark__1491_4147639687"/>
        <w:bookmarkStart w:id="2029" w:name="__Fieldmark__2747_3256993688"/>
        <w:bookmarkStart w:id="2030" w:name="__Fieldmark__307_902514160"/>
        <w:bookmarkStart w:id="2031" w:name="__Fieldmark__12766_1719359762"/>
        <w:bookmarkStart w:id="2032" w:name="__Fieldmark__4709_3256993688"/>
        <w:bookmarkStart w:id="2033" w:name="__Fieldmark__1972_762508391"/>
        <w:bookmarkStart w:id="2034" w:name="__Fieldmark__4296_2777899295"/>
        <w:bookmarkStart w:id="2035" w:name="__Fieldmark__4717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_Toc3652 \h </w:instrText>
        </w:r>
        <w:r>
          <w:rPr>
            <w:rStyle w:val="LienInternet"/>
            <w:vanish/>
          </w:rPr>
          <w:fldChar w:fldCharType="separate"/>
        </w:r>
        <w:r>
          <w:rPr>
            <w:rStyle w:val="LienInternet"/>
            <w:vanish/>
          </w:rPr>
          <w:t>13</w:t>
        </w:r>
        <w:r>
          <w:rPr>
            <w:rStyle w:val="LienInternet"/>
            <w:vanish/>
          </w:rPr>
          <w:fldChar w:fldCharType="end"/>
        </w:r>
        <w:r>
          <w:rPr>
            <w:rStyle w:val="LienInternet"/>
            <w:vanish/>
          </w:rPr>
          <w:fldChar w:fldCharType="begin"/>
        </w:r>
        <w:r>
          <w:rPr>
            <w:rStyle w:val="LienInternet"/>
            <w:vanish/>
          </w:rPr>
          <w:instrText> PAGEREF _Toc3652 \h </w:instrText>
        </w:r>
        <w:r>
          <w:rPr>
            <w:rStyle w:val="LienInternet"/>
            <w:vanish/>
          </w:rPr>
          <w:fldChar w:fldCharType="separate"/>
        </w:r>
        <w:r>
          <w:rPr>
            <w:rStyle w:val="LienInternet"/>
            <w:vanish/>
          </w:rPr>
          <w:t>13</w:t>
        </w:r>
        <w:r>
          <w:rPr>
            <w:rStyle w:val="LienInternet"/>
            <w:vanish/>
          </w:rPr>
          <w:fldChar w:fldCharType="end"/>
        </w:r>
        <w:r>
          <w:rPr>
            <w:rStyle w:val="LienInternet"/>
            <w:vanish/>
          </w:rPr>
          <w:fldChar w:fldCharType="begin"/>
        </w:r>
        <w:r>
          <w:rPr>
            <w:rStyle w:val="LienInternet"/>
            <w:vanish/>
          </w:rPr>
          <w:instrText> PAGEREF _Toc3652 \h </w:instrText>
        </w:r>
        <w:r>
          <w:rPr>
            <w:rStyle w:val="LienInternet"/>
            <w:vanish/>
          </w:rPr>
          <w:fldChar w:fldCharType="separate"/>
        </w:r>
        <w:r>
          <w:rPr>
            <w:rStyle w:val="LienInternet"/>
            <w:vanish/>
          </w:rPr>
          <w:t>13</w:t>
        </w:r>
        <w:r>
          <w:rPr>
            <w:rStyle w:val="LienInternet"/>
            <w:vanish/>
          </w:rPr>
          <w:fldChar w:fldCharType="end"/>
        </w:r>
        <w:r>
          <w:rPr>
            <w:webHidden/>
          </w:rPr>
          <w:fldChar w:fldCharType="begin"/>
        </w:r>
        <w:r>
          <w:rPr>
            <w:webHidden/>
          </w:rPr>
          <w:instrText>PAGEREF _Toc3652 \h</w:instrText>
        </w:r>
        <w:r>
          <w:rPr>
            <w:webHidden/>
          </w:rPr>
          <w:fldChar w:fldCharType="separate"/>
        </w:r>
        <w:r>
          <w:rPr>
            <w:rStyle w:val="LienInternet"/>
          </w:rPr>
        </w:r>
        <w:r>
          <w:rPr>
            <w:webHidden/>
          </w:rPr>
          <w:fldChar w:fldCharType="end"/>
        </w:r>
      </w:hyperlink>
      <w:r>
        <w:rPr>
          <w:rStyle w:val="LienInternet"/>
        </w:rPr>
        <w:fldChar w:fldCharType="end"/>
      </w:r>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p>
    <w:p>
      <w:pPr>
        <w:pStyle w:val="Tabledesmatiresniveau2"/>
        <w:tabs>
          <w:tab w:val="clear" w:pos="706"/>
          <w:tab w:val="right" w:pos="8290" w:leader="dot"/>
        </w:tabs>
        <w:rPr/>
      </w:pPr>
      <w:hyperlink w:anchor="_Toc3653">
        <w:r>
          <w:rPr>
            <w:rStyle w:val="LienInternet"/>
          </w:rPr>
          <w:t>8.2 Demandes de renseignements en cours de consultation</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036" w:name="__Fieldmark__4724_324066665"/>
        <w:r>
          <w:rPr>
            <w:rStyle w:val="LienInternet"/>
          </w:rPr>
        </w:r>
        <w:r>
          <w:rPr>
            <w:rStyle w:val="LienInternet"/>
          </w:rPr>
          <w:fldChar w:fldCharType="separate"/>
        </w:r>
        <w:r>
          <w:rPr>
            <w:rStyle w:val="LienInternet"/>
          </w:rPr>
        </w:r>
        <w:r>
          <w:fldChar w:fldCharType="begin"/>
        </w:r>
        <w:r>
          <w:rPr>
            <w:rStyle w:val="LienInternet"/>
          </w:rPr>
        </w:r>
        <w:bookmarkStart w:id="2037" w:name="__Fieldmark__3868_241194671"/>
        <w:bookmarkStart w:id="2038" w:name="__Fieldmark__4727_324066665"/>
        <w:r>
          <w:rPr>
            <w:rStyle w:val="LienInternet"/>
          </w:rPr>
        </w:r>
        <w:r>
          <w:rPr>
            <w:rStyle w:val="LienInternet"/>
          </w:rPr>
          <w:fldChar w:fldCharType="separate"/>
        </w:r>
        <w:r>
          <w:rPr>
            <w:rStyle w:val="LienInternet"/>
          </w:rPr>
        </w:r>
        <w:r>
          <w:fldChar w:fldCharType="begin"/>
        </w:r>
        <w:r>
          <w:rPr>
            <w:rStyle w:val="LienInternet"/>
          </w:rPr>
        </w:r>
        <w:bookmarkStart w:id="2039" w:name="__Fieldmark__3871_241194671"/>
        <w:bookmarkStart w:id="2040" w:name="__Fieldmark__4303_2777899295"/>
        <w:bookmarkStart w:id="2041" w:name="__Fieldmark__4732_324066665"/>
        <w:r>
          <w:rPr>
            <w:rStyle w:val="LienInternet"/>
          </w:rPr>
        </w:r>
        <w:r>
          <w:rPr>
            <w:rStyle w:val="LienInternet"/>
          </w:rPr>
          <w:fldChar w:fldCharType="separate"/>
        </w:r>
        <w:r>
          <w:rPr>
            <w:rStyle w:val="LienInternet"/>
          </w:rPr>
        </w:r>
        <w:r>
          <w:fldChar w:fldCharType="begin"/>
        </w:r>
        <w:r>
          <w:rPr>
            <w:rStyle w:val="LienInternet"/>
          </w:rPr>
        </w:r>
        <w:bookmarkStart w:id="2042" w:name="__Fieldmark__3876_241194671"/>
        <w:bookmarkStart w:id="2043" w:name="__Fieldmark__2534_3450228470"/>
        <w:bookmarkStart w:id="2044" w:name="__Fieldmark__4306_2777899295"/>
        <w:bookmarkStart w:id="2045" w:name="__Fieldmark__4739_324066665"/>
        <w:r>
          <w:rPr>
            <w:rStyle w:val="LienInternet"/>
          </w:rPr>
        </w:r>
        <w:r>
          <w:rPr>
            <w:rStyle w:val="LienInternet"/>
          </w:rPr>
          <w:fldChar w:fldCharType="separate"/>
        </w:r>
        <w:r>
          <w:rPr>
            <w:rStyle w:val="LienInternet"/>
          </w:rPr>
        </w:r>
        <w:r>
          <w:fldChar w:fldCharType="begin"/>
        </w:r>
        <w:r>
          <w:rPr>
            <w:rStyle w:val="LienInternet"/>
          </w:rPr>
        </w:r>
        <w:bookmarkStart w:id="2046" w:name="__Fieldmark__3883_241194671"/>
        <w:bookmarkStart w:id="2047" w:name="__Fieldmark__2537_3450228470"/>
        <w:bookmarkStart w:id="2048" w:name="__Fieldmark__1979_762508391"/>
        <w:bookmarkStart w:id="2049" w:name="__Fieldmark__4311_2777899295"/>
        <w:bookmarkStart w:id="2050" w:name="__Fieldmark__4748_324066665"/>
        <w:r>
          <w:rPr>
            <w:rStyle w:val="LienInternet"/>
          </w:rPr>
        </w:r>
        <w:r>
          <w:rPr>
            <w:rStyle w:val="LienInternet"/>
          </w:rPr>
          <w:fldChar w:fldCharType="separate"/>
        </w:r>
        <w:r>
          <w:rPr>
            <w:rStyle w:val="LienInternet"/>
          </w:rPr>
        </w:r>
        <w:r>
          <w:fldChar w:fldCharType="begin"/>
        </w:r>
        <w:r>
          <w:rPr>
            <w:rStyle w:val="LienInternet"/>
          </w:rPr>
        </w:r>
        <w:bookmarkStart w:id="2051" w:name="__Fieldmark__3892_241194671"/>
        <w:bookmarkStart w:id="2052" w:name="__Fieldmark__2542_3450228470"/>
        <w:bookmarkStart w:id="2053" w:name="__Fieldmark__1498_4147639687"/>
        <w:bookmarkStart w:id="2054" w:name="__Fieldmark__1982_762508391"/>
        <w:bookmarkStart w:id="2055" w:name="__Fieldmark__4318_2777899295"/>
        <w:bookmarkStart w:id="2056" w:name="__Fieldmark__4759_324066665"/>
        <w:r>
          <w:rPr>
            <w:rStyle w:val="LienInternet"/>
          </w:rPr>
        </w:r>
        <w:r>
          <w:rPr>
            <w:rStyle w:val="LienInternet"/>
          </w:rPr>
          <w:fldChar w:fldCharType="separate"/>
        </w:r>
        <w:r>
          <w:rPr>
            <w:rStyle w:val="LienInternet"/>
          </w:rPr>
        </w:r>
        <w:r>
          <w:fldChar w:fldCharType="begin"/>
        </w:r>
        <w:r>
          <w:rPr>
            <w:rStyle w:val="LienInternet"/>
          </w:rPr>
        </w:r>
        <w:bookmarkStart w:id="2057" w:name="__Fieldmark__3903_241194671"/>
        <w:bookmarkStart w:id="2058" w:name="__Fieldmark__2549_3450228470"/>
        <w:bookmarkStart w:id="2059" w:name="__Fieldmark__1501_4147639687"/>
        <w:bookmarkStart w:id="2060" w:name="__Fieldmark__4716_3256993688"/>
        <w:bookmarkStart w:id="2061" w:name="__Fieldmark__1987_762508391"/>
        <w:bookmarkStart w:id="2062" w:name="__Fieldmark__4327_2777899295"/>
        <w:bookmarkStart w:id="2063" w:name="__Fieldmark__4772_324066665"/>
        <w:r>
          <w:rPr>
            <w:rStyle w:val="LienInternet"/>
          </w:rPr>
        </w:r>
        <w:r>
          <w:rPr>
            <w:rStyle w:val="LienInternet"/>
          </w:rPr>
          <w:fldChar w:fldCharType="separate"/>
        </w:r>
        <w:r>
          <w:rPr>
            <w:rStyle w:val="LienInternet"/>
          </w:rPr>
        </w:r>
        <w:r>
          <w:fldChar w:fldCharType="begin"/>
        </w:r>
        <w:r>
          <w:rPr>
            <w:rStyle w:val="LienInternet"/>
          </w:rPr>
        </w:r>
        <w:bookmarkStart w:id="2064" w:name="__Fieldmark__3916_241194671"/>
        <w:bookmarkStart w:id="2065" w:name="__Fieldmark__2558_3450228470"/>
        <w:bookmarkStart w:id="2066" w:name="__Fieldmark__1506_4147639687"/>
        <w:bookmarkStart w:id="2067" w:name="__Fieldmark__2754_3256993688"/>
        <w:bookmarkStart w:id="2068" w:name="__Fieldmark__4719_3256993688"/>
        <w:bookmarkStart w:id="2069" w:name="__Fieldmark__1994_762508391"/>
        <w:bookmarkStart w:id="2070" w:name="__Fieldmark__4338_2777899295"/>
        <w:bookmarkStart w:id="2071" w:name="__Fieldmark__4787_324066665"/>
        <w:r>
          <w:rPr>
            <w:rStyle w:val="LienInternet"/>
          </w:rPr>
        </w:r>
        <w:r>
          <w:rPr>
            <w:rStyle w:val="LienInternet"/>
          </w:rPr>
          <w:fldChar w:fldCharType="separate"/>
        </w:r>
        <w:r>
          <w:rPr>
            <w:rStyle w:val="LienInternet"/>
          </w:rPr>
        </w:r>
        <w:r>
          <w:fldChar w:fldCharType="begin"/>
        </w:r>
        <w:r>
          <w:rPr>
            <w:rStyle w:val="LienInternet"/>
          </w:rPr>
        </w:r>
        <w:bookmarkStart w:id="2072" w:name="__Fieldmark__3931_241194671"/>
        <w:bookmarkStart w:id="2073" w:name="__Fieldmark__2569_3450228470"/>
        <w:bookmarkStart w:id="2074" w:name="__Fieldmark__1513_4147639687"/>
        <w:bookmarkStart w:id="2075" w:name="__Fieldmark__2757_3256993688"/>
        <w:bookmarkStart w:id="2076" w:name="__Fieldmark__12773_1719359762"/>
        <w:bookmarkStart w:id="2077" w:name="__Fieldmark__4724_3256993688"/>
        <w:bookmarkStart w:id="2078" w:name="__Fieldmark__2003_762508391"/>
        <w:bookmarkStart w:id="2079" w:name="__Fieldmark__4351_2777899295"/>
        <w:bookmarkStart w:id="2080" w:name="__Fieldmark__4804_324066665"/>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_Toc3653 \h </w:instrText>
        </w:r>
        <w:r>
          <w:rPr>
            <w:rStyle w:val="LienInternet"/>
          </w:rPr>
          <w:fldChar w:fldCharType="separate"/>
        </w:r>
        <w:r>
          <w:rPr>
            <w:rStyle w:val="LienInternet"/>
          </w:rPr>
          <w:t>13</w:t>
        </w:r>
        <w:r>
          <w:rPr>
            <w:rStyle w:val="LienInternet"/>
          </w:rPr>
          <w:fldChar w:fldCharType="end"/>
        </w:r>
        <w:bookmarkStart w:id="2081" w:name="__Fieldmark__3965_241194671"/>
        <w:bookmarkStart w:id="2082" w:name="__Fieldmark__2595_3450228470"/>
        <w:bookmarkStart w:id="2083" w:name="__Fieldmark__1531_4147639687"/>
        <w:bookmarkStart w:id="2084" w:name="__Fieldmark__2767_3256993688"/>
        <w:bookmarkStart w:id="2085" w:name="__Fieldmark__315_902514160"/>
        <w:bookmarkStart w:id="2086" w:name="__Fieldmark__12779_1719359762"/>
        <w:bookmarkStart w:id="2087" w:name="__Fieldmark__4738_3256993688"/>
        <w:bookmarkStart w:id="2088" w:name="__Fieldmark__2025_762508391"/>
        <w:bookmarkStart w:id="2089" w:name="__Fieldmark__4381_2777899295"/>
        <w:bookmarkStart w:id="2090" w:name="__Fieldmark__4842_324066665"/>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rPr>
        </w:r>
        <w:r>
          <w:rPr>
            <w:rStyle w:val="LienInternet"/>
          </w:rPr>
          <w:fldChar w:fldCharType="end"/>
        </w:r>
        <w:r>
          <w:rPr>
            <w:rStyle w:val="LienInternet"/>
            <w:vanish/>
          </w:rPr>
          <w:fldChar w:fldCharType="begin"/>
        </w:r>
        <w:r>
          <w:rPr>
            <w:rStyle w:val="LienInternet"/>
            <w:vanish/>
          </w:rPr>
          <w:instrText> PAGEREF _Toc3653 \h </w:instrText>
        </w:r>
        <w:r>
          <w:rPr>
            <w:rStyle w:val="LienInternet"/>
            <w:vanish/>
          </w:rPr>
          <w:fldChar w:fldCharType="separate"/>
        </w:r>
        <w:r>
          <w:rPr>
            <w:rStyle w:val="LienInternet"/>
            <w:vanish/>
          </w:rPr>
          <w:t>13</w:t>
        </w:r>
        <w:r>
          <w:rPr>
            <w:rStyle w:val="LienInternet"/>
            <w:vanish/>
          </w:rPr>
          <w:fldChar w:fldCharType="end"/>
        </w:r>
        <w:r>
          <w:rPr>
            <w:rStyle w:val="LienInternet"/>
            <w:vanish/>
          </w:rPr>
          <w:fldChar w:fldCharType="begin"/>
        </w:r>
        <w:r>
          <w:rPr>
            <w:rStyle w:val="LienInternet"/>
            <w:vanish/>
          </w:rPr>
          <w:instrText> PAGEREF _Toc3653 \h </w:instrText>
        </w:r>
        <w:r>
          <w:rPr>
            <w:rStyle w:val="LienInternet"/>
            <w:vanish/>
          </w:rPr>
          <w:fldChar w:fldCharType="separate"/>
        </w:r>
        <w:r>
          <w:rPr>
            <w:rStyle w:val="LienInternet"/>
            <w:vanish/>
          </w:rPr>
          <w:t>13</w:t>
        </w:r>
        <w:r>
          <w:rPr>
            <w:rStyle w:val="LienInternet"/>
            <w:vanish/>
          </w:rPr>
          <w:fldChar w:fldCharType="end"/>
        </w:r>
        <w:r>
          <w:rPr>
            <w:rStyle w:val="LienInternet"/>
            <w:vanish/>
          </w:rPr>
          <w:fldChar w:fldCharType="begin"/>
        </w:r>
        <w:r>
          <w:rPr>
            <w:rStyle w:val="LienInternet"/>
            <w:vanish/>
          </w:rPr>
          <w:instrText> PAGEREF _Toc3653 \h </w:instrText>
        </w:r>
        <w:r>
          <w:rPr>
            <w:rStyle w:val="LienInternet"/>
            <w:vanish/>
          </w:rPr>
          <w:fldChar w:fldCharType="separate"/>
        </w:r>
        <w:r>
          <w:rPr>
            <w:rStyle w:val="LienInternet"/>
            <w:vanish/>
          </w:rPr>
          <w:t>13</w:t>
        </w:r>
        <w:r>
          <w:rPr>
            <w:rStyle w:val="LienInternet"/>
            <w:vanish/>
          </w:rPr>
          <w:fldChar w:fldCharType="end"/>
        </w:r>
        <w:r>
          <w:rPr>
            <w:webHidden/>
          </w:rPr>
          <w:fldChar w:fldCharType="begin"/>
        </w:r>
        <w:r>
          <w:rPr>
            <w:webHidden/>
          </w:rPr>
          <w:instrText>PAGEREF _Toc3653 \h</w:instrText>
        </w:r>
        <w:r>
          <w:rPr>
            <w:webHidden/>
          </w:rPr>
          <w:fldChar w:fldCharType="separate"/>
        </w:r>
        <w:r>
          <w:rPr>
            <w:rStyle w:val="LienInternet"/>
          </w:rPr>
        </w:r>
        <w:r>
          <w:rPr>
            <w:webHidden/>
          </w:rPr>
          <w:fldChar w:fldCharType="end"/>
        </w:r>
      </w:hyperlink>
      <w:r>
        <w:rPr>
          <w:rStyle w:val="LienInternet"/>
        </w:rPr>
        <w:fldChar w:fldCharType="end"/>
      </w:r>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r>
        <w:br w:type="page"/>
      </w:r>
    </w:p>
    <w:p>
      <w:pPr>
        <w:pStyle w:val="Titre1"/>
        <w:numPr>
          <w:ilvl w:val="0"/>
          <w:numId w:val="2"/>
        </w:numPr>
        <w:rPr/>
      </w:pPr>
      <w:bookmarkStart w:id="2091" w:name="_Toc3616"/>
      <w:bookmarkEnd w:id="2091"/>
      <w:r>
        <w:rPr/>
        <w:t>GENERALITES</w:t>
      </w:r>
    </w:p>
    <w:p>
      <w:pPr>
        <w:pStyle w:val="Titre2"/>
        <w:numPr>
          <w:ilvl w:val="1"/>
          <w:numId w:val="2"/>
        </w:numPr>
        <w:rPr/>
      </w:pPr>
      <w:bookmarkStart w:id="2092" w:name="_Toc3617"/>
      <w:bookmarkEnd w:id="2092"/>
      <w:r>
        <w:rPr/>
        <w:t>Objet et description de la consultation</w:t>
      </w:r>
    </w:p>
    <w:p>
      <w:pPr>
        <w:pStyle w:val="Normal"/>
        <w:rPr/>
      </w:pPr>
      <w:r>
        <w:rPr>
          <w:rFonts w:eastAsia="arial" w:cs="arial" w:ascii="arial" w:hAnsi="arial"/>
          <w:b w:val="false"/>
          <w:i w:val="false"/>
          <w:color w:val="000000"/>
          <w:sz w:val="20"/>
          <w:u w:val="none"/>
          <w:shd w:fill="FFFFFF" w:val="clear"/>
        </w:rPr>
        <w:t xml:space="preserve">La présente consultation a pour objet : Le présent marché concerne les prestations de travaux de plomberie à réaliser dans les équipements transférés de la Mairie des 9ème et 10ème Arrondissements </w:t>
      </w:r>
    </w:p>
    <w:p>
      <w:pPr>
        <w:pStyle w:val="Titre2"/>
        <w:numPr>
          <w:ilvl w:val="1"/>
          <w:numId w:val="2"/>
        </w:numPr>
        <w:rPr/>
      </w:pPr>
      <w:bookmarkStart w:id="2093" w:name="_Toc3618"/>
      <w:bookmarkEnd w:id="2093"/>
      <w:r>
        <w:rPr/>
        <w:t>Nature</w:t>
      </w:r>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Marché de Service</w:t>
      </w:r>
    </w:p>
    <w:p>
      <w:pPr>
        <w:pStyle w:val="Titre2"/>
        <w:numPr>
          <w:ilvl w:val="1"/>
          <w:numId w:val="2"/>
        </w:numPr>
        <w:rPr/>
      </w:pPr>
      <w:bookmarkStart w:id="2094" w:name="_Toc3619"/>
      <w:bookmarkEnd w:id="2094"/>
      <w:r>
        <w:rPr/>
        <w:t>Pouvoir adjudicateur</w:t>
      </w:r>
    </w:p>
    <w:p>
      <w:pPr>
        <w:pStyle w:val="Normal"/>
        <w:rPr>
          <w:rFonts w:ascii="arial" w:hAnsi="arial" w:eastAsia="arial" w:cs="arial"/>
          <w:color w:val="000000"/>
        </w:rPr>
      </w:pPr>
      <w:r>
        <w:rPr>
          <w:rFonts w:eastAsia="arial" w:cs="arial" w:ascii="arial" w:hAnsi="arial"/>
          <w:b w:val="false"/>
          <w:i w:val="false"/>
          <w:color w:val="000000"/>
          <w:sz w:val="20"/>
          <w:u w:val="single"/>
          <w:shd w:fill="FFFFFF" w:val="clear"/>
        </w:rPr>
        <w:t>Acheteur public</w:t>
      </w:r>
      <w:r>
        <w:rPr>
          <w:rFonts w:eastAsia="arial" w:cs="arial" w:ascii="arial" w:hAnsi="arial"/>
          <w:b w:val="false"/>
          <w:i w:val="false"/>
          <w:color w:val="000000"/>
          <w:sz w:val="20"/>
          <w:u w:val="none"/>
          <w:shd w:fill="FFFFFF" w:val="clear"/>
        </w:rPr>
        <w:t xml:space="preserve"> :</w:t>
      </w:r>
    </w:p>
    <w:p>
      <w:pPr>
        <w:pStyle w:val="Normal"/>
        <w:spacing w:before="0" w:after="0"/>
        <w:ind w:left="0" w:right="0" w:hanging="0"/>
        <w:contextualSpacing/>
        <w:jc w:val="both"/>
        <w:rPr/>
      </w:pPr>
      <w:r>
        <w:rPr>
          <w:rFonts w:eastAsia="Arial" w:cs="Arial"/>
          <w:color w:val="000000"/>
          <w:sz w:val="20"/>
          <w:shd w:fill="FFFFFF" w:val="clear"/>
        </w:rPr>
        <w:t>Ville de Marseille - Mairie des 9eme et 10eme arrondissements</w:t>
      </w:r>
    </w:p>
    <w:p>
      <w:pPr>
        <w:pStyle w:val="Normal"/>
        <w:spacing w:before="200" w:after="0"/>
        <w:ind w:left="0" w:right="0" w:hanging="0"/>
        <w:contextualSpacing/>
        <w:jc w:val="both"/>
        <w:rPr/>
      </w:pPr>
      <w:r>
        <w:rPr>
          <w:rFonts w:eastAsia="Arial" w:cs="Arial"/>
          <w:color w:val="000000"/>
          <w:sz w:val="20"/>
          <w:shd w:fill="FFFFFF" w:val="clear"/>
        </w:rPr>
        <w:t>La Maison Blanche - 150, boulevard Paul-Claudel</w:t>
      </w:r>
    </w:p>
    <w:p>
      <w:pPr>
        <w:pStyle w:val="Normal"/>
        <w:spacing w:before="200" w:after="0"/>
        <w:ind w:left="0" w:right="0" w:hanging="0"/>
        <w:contextualSpacing/>
        <w:jc w:val="both"/>
        <w:rPr/>
      </w:pPr>
      <w:r>
        <w:rPr>
          <w:rFonts w:eastAsia="Arial" w:cs="Arial"/>
          <w:color w:val="000000"/>
          <w:sz w:val="20"/>
          <w:shd w:fill="FFFFFF" w:val="clear"/>
        </w:rPr>
        <w:t xml:space="preserve">13009 MARSEILLE </w:t>
      </w:r>
    </w:p>
    <w:p>
      <w:pPr>
        <w:pStyle w:val="Normal"/>
        <w:spacing w:before="200" w:after="0"/>
        <w:ind w:left="0" w:right="0" w:hanging="0"/>
        <w:contextualSpacing/>
        <w:jc w:val="both"/>
        <w:rPr/>
      </w:pPr>
      <w:r>
        <w:rPr>
          <w:rFonts w:eastAsia="Arial" w:cs="Arial"/>
          <w:color w:val="000000"/>
          <w:sz w:val="20"/>
          <w:shd w:fill="FFFFFF" w:val="clear"/>
        </w:rPr>
        <w:t>Profil acheteur : marchespublics.mairie-marseille.fr</w:t>
      </w:r>
    </w:p>
    <w:p>
      <w:pPr>
        <w:pStyle w:val="Normal"/>
        <w:spacing w:before="200" w:after="0"/>
        <w:ind w:left="0" w:right="0" w:hanging="0"/>
        <w:contextualSpacing/>
        <w:jc w:val="both"/>
        <w:rPr/>
      </w:pPr>
      <w:r>
        <w:rPr>
          <w:rFonts w:eastAsia="Arial" w:cs="Arial"/>
          <w:color w:val="000000"/>
          <w:sz w:val="20"/>
          <w:shd w:fill="FFFFFF" w:val="clear"/>
        </w:rPr>
        <w:t xml:space="preserve">Adresse Internet : www.marseille.fr </w:t>
      </w:r>
    </w:p>
    <w:p>
      <w:pPr>
        <w:pStyle w:val="Normal"/>
        <w:rPr/>
      </w:pPr>
      <w:r>
        <w:rPr/>
      </w:r>
    </w:p>
    <w:p>
      <w:pPr>
        <w:pStyle w:val="Titre2"/>
        <w:numPr>
          <w:ilvl w:val="1"/>
          <w:numId w:val="2"/>
        </w:numPr>
        <w:rPr/>
      </w:pPr>
      <w:bookmarkStart w:id="2095" w:name="_Toc3620"/>
      <w:bookmarkEnd w:id="2095"/>
      <w:r>
        <w:rPr/>
        <w:t>Procédure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procédure de passation est la suivante : MAPA OUVERT AVEC BOAMP - selon les articles suivants : articles L2123-1, R2123-1-1°, R2123-4 et 5 du Code de la commande publique.</w:t>
      </w:r>
    </w:p>
    <w:p>
      <w:pPr>
        <w:pStyle w:val="Normal"/>
        <w:spacing w:before="120" w:after="0"/>
        <w:rPr/>
      </w:pPr>
      <w:r>
        <w:rPr/>
      </w:r>
    </w:p>
    <w:p>
      <w:pPr>
        <w:pStyle w:val="Titre1"/>
        <w:numPr>
          <w:ilvl w:val="0"/>
          <w:numId w:val="2"/>
        </w:numPr>
        <w:rPr/>
      </w:pPr>
      <w:bookmarkStart w:id="2096" w:name="_Toc3621"/>
      <w:bookmarkEnd w:id="2096"/>
      <w:r>
        <w:rPr/>
        <w:t>CARACTERISTIQUES DE LA CONSULTATION</w:t>
      </w:r>
    </w:p>
    <w:p>
      <w:pPr>
        <w:pStyle w:val="Titre2"/>
        <w:numPr>
          <w:ilvl w:val="1"/>
          <w:numId w:val="2"/>
        </w:numPr>
        <w:rPr/>
      </w:pPr>
      <w:bookmarkStart w:id="2097" w:name="_Toc3622"/>
      <w:bookmarkEnd w:id="2097"/>
      <w:r>
        <w:rPr/>
        <w:t>Décomposition en lots, tranches et postes</w:t>
      </w:r>
    </w:p>
    <w:p>
      <w:pPr>
        <w:pStyle w:val="Titre3"/>
        <w:numPr>
          <w:ilvl w:val="2"/>
          <w:numId w:val="2"/>
        </w:numPr>
        <w:rPr/>
      </w:pPr>
      <w:bookmarkStart w:id="2098" w:name="_Toc3623"/>
      <w:bookmarkEnd w:id="2098"/>
      <w:r>
        <w:rPr/>
        <w:t>Décomposition en lots</w:t>
      </w:r>
    </w:p>
    <w:p>
      <w:pPr>
        <w:pStyle w:val="Normal"/>
        <w:rPr/>
      </w:pPr>
      <w:r>
        <w:rPr>
          <w:rFonts w:eastAsia="arial" w:cs="arial" w:ascii="arial" w:hAnsi="arial"/>
          <w:b w:val="false"/>
          <w:i w:val="false"/>
          <w:color w:val="000000"/>
          <w:sz w:val="20"/>
          <w:u w:val="none"/>
          <w:shd w:fill="FFFFFF" w:val="clear"/>
        </w:rPr>
        <w:t>L'ensemble des prestations est réparti en plusieurs lots traités par marchés séparés et définis comme suit :</w:t>
      </w:r>
    </w:p>
    <w:p>
      <w:pPr>
        <w:pStyle w:val="Normal"/>
        <w:spacing w:before="120" w:after="0"/>
        <w:rPr/>
      </w:pPr>
      <w:r>
        <w:rPr/>
      </w:r>
    </w:p>
    <w:p>
      <w:pPr>
        <w:pStyle w:val="Normal"/>
        <w:spacing w:before="120" w:after="0"/>
        <w:rPr/>
      </w:pPr>
      <w:r>
        <w:rPr/>
      </w:r>
    </w:p>
    <w:p>
      <w:pPr>
        <w:pStyle w:val="Normal"/>
        <w:rPr/>
      </w:pPr>
      <w:r>
        <w:rPr/>
      </w:r>
    </w:p>
    <w:tbl>
      <w:tblPr>
        <w:tblW w:w="8633" w:type="dxa"/>
        <w:jc w:val="left"/>
        <w:tblInd w:w="-50" w:type="dxa"/>
        <w:tblLayout w:type="fixed"/>
        <w:tblCellMar>
          <w:top w:w="0" w:type="dxa"/>
          <w:left w:w="5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w:t>
            </w:r>
          </w:p>
        </w:tc>
        <w:tc>
          <w:tcPr>
            <w:tcW w:w="7769" w:type="dxa"/>
            <w:tcBorders>
              <w:top w:val="single" w:sz="4" w:space="0" w:color="000001"/>
              <w:left w:val="single" w:sz="4" w:space="0" w:color="000001"/>
              <w:bottom w:val="single" w:sz="4" w:space="0" w:color="000001"/>
              <w:right w:val="single" w:sz="4" w:space="0" w:color="000001"/>
            </w:tcBorders>
            <w:shd w:color="FFFFFF" w:fill="FFFFFF" w:val="clear"/>
          </w:tcPr>
          <w:p>
            <w:pPr>
              <w:pStyle w:val="Tableau"/>
              <w:keepNext w:val="true"/>
              <w:keepLines/>
              <w:widowControl w:val="false"/>
              <w:spacing w:before="120" w:after="0"/>
              <w:jc w:val="left"/>
              <w:rPr/>
            </w:pPr>
            <w:r>
              <w:rPr>
                <w:rFonts w:eastAsia="arial" w:cs="arial" w:ascii="arial" w:hAnsi="arial"/>
                <w:b w:val="false"/>
                <w:i w:val="false"/>
                <w:color w:val="000000"/>
                <w:sz w:val="20"/>
                <w:u w:val="none"/>
              </w:rPr>
              <w:t>PRESTATIONS DE SERVICE EN PLOMBERIE, SANITAIRE ET ZINGUERIE SUR LES EQUIPEMENTS TRANSFERES DU 9EME ARRONDISSEMENT</w:t>
            </w:r>
          </w:p>
        </w:tc>
      </w:tr>
      <w:tr>
        <w:trPr>
          <w:cantSplit w:val="true"/>
        </w:trPr>
        <w:tc>
          <w:tcPr>
            <w:tcW w:w="863"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2</w:t>
            </w:r>
          </w:p>
        </w:tc>
        <w:tc>
          <w:tcPr>
            <w:tcW w:w="7769" w:type="dxa"/>
            <w:tcBorders>
              <w:top w:val="single" w:sz="4" w:space="0" w:color="000001"/>
              <w:left w:val="single" w:sz="4" w:space="0" w:color="000001"/>
              <w:bottom w:val="single" w:sz="4" w:space="0" w:color="000001"/>
              <w:right w:val="single" w:sz="4" w:space="0" w:color="000001"/>
            </w:tcBorders>
            <w:shd w:color="FFFFFF" w:fill="FFFFFF" w:val="clear"/>
          </w:tcPr>
          <w:p>
            <w:pPr>
              <w:pStyle w:val="Tableau"/>
              <w:keepNext w:val="true"/>
              <w:keepLines/>
              <w:widowControl w:val="false"/>
              <w:spacing w:before="120" w:after="0"/>
              <w:jc w:val="left"/>
              <w:rPr/>
            </w:pPr>
            <w:r>
              <w:rPr>
                <w:rFonts w:eastAsia="arial" w:cs="arial" w:ascii="arial" w:hAnsi="arial"/>
                <w:b w:val="false"/>
                <w:i w:val="false"/>
                <w:color w:val="000000"/>
                <w:sz w:val="20"/>
                <w:u w:val="none"/>
              </w:rPr>
              <w:t>PRESTATIONS DE SERVICE EN PLOMBERIE, SANITAIRE ET ZINGUERIE SUR LES EQUIPEMENTS TRANSFERES DU 10EME ARRONDISSEMENT</w:t>
            </w:r>
          </w:p>
        </w:tc>
      </w:tr>
    </w:tbl>
    <w:p>
      <w:pPr>
        <w:pStyle w:val="Normal"/>
        <w:rPr/>
      </w:pPr>
      <w:r>
        <w:rPr/>
      </w:r>
    </w:p>
    <w:p>
      <w:pPr>
        <w:pStyle w:val="Normal"/>
        <w:rPr>
          <w:rFonts w:ascii="arial" w:hAnsi="arial" w:eastAsia="arial" w:cs="arial"/>
          <w:b/>
          <w:b/>
          <w:i w:val="false"/>
          <w:i w:val="false"/>
          <w:color w:val="000000"/>
          <w:sz w:val="20"/>
          <w:highlight w:val="white"/>
          <w:u w:val="none"/>
        </w:rPr>
      </w:pPr>
      <w:r>
        <w:rPr>
          <w:rFonts w:eastAsia="arial" w:cs="arial" w:ascii="arial" w:hAnsi="arial"/>
          <w:b/>
          <w:i w:val="false"/>
          <w:color w:val="000000"/>
          <w:sz w:val="20"/>
          <w:highlight w:val="white"/>
          <w:u w:val="none"/>
        </w:rPr>
      </w:r>
    </w:p>
    <w:p>
      <w:pPr>
        <w:pStyle w:val="Titre3"/>
        <w:numPr>
          <w:ilvl w:val="2"/>
          <w:numId w:val="2"/>
        </w:numPr>
        <w:rPr/>
      </w:pPr>
      <w:bookmarkStart w:id="2099" w:name="_Toc3624"/>
      <w:bookmarkEnd w:id="2099"/>
      <w:r>
        <w:rPr/>
        <w:t>Décomposition en tranches</w:t>
      </w:r>
    </w:p>
    <w:p>
      <w:pPr>
        <w:pStyle w:val="Normal"/>
        <w:rPr/>
      </w:pPr>
      <w:r>
        <w:rPr>
          <w:rFonts w:eastAsia="arial" w:cs="arial" w:ascii="arial" w:hAnsi="arial"/>
          <w:b w:val="false"/>
          <w:i w:val="false"/>
          <w:color w:val="000000"/>
          <w:sz w:val="20"/>
          <w:u w:val="none"/>
          <w:shd w:fill="FFFFFF" w:val="clear"/>
        </w:rPr>
        <w:t>L'ensemble des prestations n'est pas subdivisé en tranches.</w:t>
      </w:r>
    </w:p>
    <w:p>
      <w:pPr>
        <w:pStyle w:val="Titre3"/>
        <w:numPr>
          <w:ilvl w:val="2"/>
          <w:numId w:val="2"/>
        </w:numPr>
        <w:rPr/>
      </w:pPr>
      <w:bookmarkStart w:id="2100" w:name="_Toc3625"/>
      <w:bookmarkEnd w:id="2100"/>
      <w:r>
        <w:rPr/>
        <w:t>Décomposition en postes</w:t>
      </w:r>
    </w:p>
    <w:p>
      <w:pPr>
        <w:pStyle w:val="Normal"/>
        <w:rPr/>
      </w:pPr>
      <w:r>
        <w:rPr>
          <w:rFonts w:eastAsia="arial" w:cs="arial" w:ascii="arial" w:hAnsi="arial"/>
          <w:b w:val="false"/>
          <w:i w:val="false"/>
          <w:color w:val="000000"/>
          <w:sz w:val="20"/>
          <w:u w:val="none"/>
          <w:shd w:fill="FFFFFF" w:val="clear"/>
        </w:rPr>
        <w:t>L'ensemble des prestations n'est pas subdivisé en postes.</w:t>
      </w:r>
    </w:p>
    <w:p>
      <w:pPr>
        <w:pStyle w:val="Titre2"/>
        <w:numPr>
          <w:ilvl w:val="1"/>
          <w:numId w:val="2"/>
        </w:numPr>
        <w:rPr/>
      </w:pPr>
      <w:bookmarkStart w:id="2101" w:name="_Toc3626"/>
      <w:bookmarkEnd w:id="2101"/>
      <w:r>
        <w:rPr/>
        <w:t>Accord-cadre à bons de commande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présent marché est un accord-cadre exécuté par l'émission de bons de commande, en application des articles R2162-1 à 6 et R2162-13 et 14 du Code de la commande publique.</w:t>
      </w:r>
    </w:p>
    <w:p>
      <w:pPr>
        <w:pStyle w:val="Normal"/>
        <w:rPr/>
      </w:pPr>
      <w:r>
        <w:rPr/>
      </w:r>
    </w:p>
    <w:p>
      <w:pPr>
        <w:pStyle w:val="Normal"/>
        <w:spacing w:before="120" w:after="0"/>
        <w:rPr>
          <w:rFonts w:ascii="arial" w:hAnsi="arial" w:eastAsia="arial" w:cs="arial"/>
          <w:color w:val="000000"/>
        </w:rPr>
      </w:pPr>
      <w:r>
        <w:rPr>
          <w:rFonts w:eastAsia="arial" w:cs="arial" w:ascii="arial" w:hAnsi="arial"/>
          <w:b w:val="false"/>
          <w:i w:val="false"/>
          <w:color w:val="000000"/>
          <w:sz w:val="20"/>
          <w:u w:val="none"/>
          <w:shd w:fill="FFFFFF" w:val="clear"/>
        </w:rPr>
        <w:t xml:space="preserve">Le volume suivant des prestations est donné </w:t>
      </w:r>
      <w:r>
        <w:rPr>
          <w:rFonts w:eastAsia="arial" w:cs="arial" w:ascii="arial" w:hAnsi="arial"/>
          <w:b/>
          <w:i w:val="false"/>
          <w:color w:val="000000"/>
          <w:sz w:val="20"/>
          <w:u w:val="none"/>
          <w:shd w:fill="FFFFFF" w:val="clear"/>
        </w:rPr>
        <w:t>pour chaque période annuelle  :</w:t>
      </w:r>
    </w:p>
    <w:p>
      <w:pPr>
        <w:pStyle w:val="Normal"/>
        <w:bidi w:val="0"/>
        <w:spacing w:before="0" w:after="0"/>
        <w:contextualSpacing/>
        <w:jc w:val="left"/>
        <w:rPr>
          <w:b w:val="false"/>
          <w:b w:val="false"/>
          <w:i w:val="false"/>
          <w:i w:val="false"/>
          <w:u w:val="none"/>
        </w:rPr>
      </w:pPr>
      <w:r>
        <w:rPr>
          <w:b w:val="false"/>
          <w:i w:val="false"/>
          <w:u w:val="none"/>
        </w:rPr>
        <w:t>-Lot 1: Prestations de service en plomberie, sanitaire et zinguerie sur les équipements transférés du 9eme arrondissement</w:t>
      </w:r>
    </w:p>
    <w:p>
      <w:pPr>
        <w:pStyle w:val="Normal"/>
        <w:bidi w:val="0"/>
        <w:spacing w:before="0" w:after="0"/>
        <w:contextualSpacing/>
        <w:jc w:val="left"/>
        <w:rPr>
          <w:b w:val="false"/>
          <w:b w:val="false"/>
          <w:i w:val="false"/>
          <w:i w:val="false"/>
          <w:u w:val="none"/>
        </w:rPr>
      </w:pPr>
      <w:r>
        <w:rPr>
          <w:b w:val="false"/>
          <w:i w:val="false"/>
          <w:u w:val="none"/>
        </w:rPr>
        <w:t>Montant minimum annuel: 15 000€ HT et montant maximum annuel: 50 000€ HT</w:t>
      </w:r>
    </w:p>
    <w:p>
      <w:pPr>
        <w:pStyle w:val="Normal"/>
        <w:bidi w:val="0"/>
        <w:spacing w:before="0" w:after="0"/>
        <w:ind w:left="0" w:right="0" w:hanging="0"/>
        <w:contextualSpacing/>
        <w:jc w:val="both"/>
        <w:rPr/>
      </w:pPr>
      <w:r>
        <w:rPr>
          <w:rFonts w:eastAsia="Arial" w:cs="Arial"/>
          <w:b w:val="false"/>
          <w:i w:val="false"/>
          <w:color w:val="000000"/>
          <w:sz w:val="20"/>
          <w:u w:val="none"/>
          <w:shd w:fill="FFFFFF" w:val="clear"/>
        </w:rPr>
        <w:t>-Lot 2: Prestations de service en plomberie, sanitaire et zinguerie sur les équipements transférés du 10eme arrondissement</w:t>
      </w:r>
    </w:p>
    <w:p>
      <w:pPr>
        <w:pStyle w:val="Normal"/>
        <w:bidi w:val="0"/>
        <w:spacing w:before="0" w:after="0"/>
        <w:ind w:left="0" w:right="0" w:hanging="0"/>
        <w:contextualSpacing/>
        <w:jc w:val="both"/>
        <w:rPr>
          <w:b w:val="false"/>
          <w:b w:val="false"/>
          <w:i w:val="false"/>
          <w:i w:val="false"/>
          <w:u w:val="none"/>
        </w:rPr>
      </w:pPr>
      <w:r>
        <w:rPr>
          <w:rFonts w:eastAsia="Arial" w:cs="Arial"/>
          <w:b w:val="false"/>
          <w:i w:val="false"/>
          <w:color w:val="000000"/>
          <w:sz w:val="20"/>
          <w:u w:val="none"/>
          <w:shd w:fill="FFFFFF" w:val="clear"/>
        </w:rPr>
        <w:t xml:space="preserve">Montant minimum annuel: 15 000€ HT et montant maximum annuel: 50 000€ HT </w:t>
      </w:r>
    </w:p>
    <w:p>
      <w:pPr>
        <w:pStyle w:val="Normal"/>
        <w:bidi w:val="0"/>
        <w:spacing w:before="0" w:after="0"/>
        <w:ind w:left="0" w:right="0" w:hanging="0"/>
        <w:contextualSpacing/>
        <w:jc w:val="both"/>
        <w:rPr>
          <w:rFonts w:eastAsia="Arial" w:cs="Arial"/>
          <w:color w:val="000000"/>
          <w:sz w:val="20"/>
          <w:highlight w:val="white"/>
        </w:rPr>
      </w:pPr>
      <w:r>
        <w:rPr>
          <w:rFonts w:eastAsia="Arial" w:cs="Arial"/>
          <w:color w:val="000000"/>
          <w:sz w:val="20"/>
          <w:highlight w:val="white"/>
        </w:rPr>
      </w:r>
    </w:p>
    <w:p>
      <w:pPr>
        <w:pStyle w:val="Normal"/>
        <w:spacing w:before="120" w:after="0"/>
        <w:rPr/>
      </w:pPr>
      <w:r>
        <w:rPr/>
      </w:r>
    </w:p>
    <w:p>
      <w:pPr>
        <w:pStyle w:val="Normal"/>
        <w:rPr/>
      </w:pPr>
      <w:r>
        <w:rPr>
          <w:shd w:fill="FFFFFF" w:val="clear"/>
        </w:rPr>
        <w:t>    </w:t>
      </w:r>
    </w:p>
    <w:p>
      <w:pPr>
        <w:pStyle w:val="Titre2"/>
        <w:numPr>
          <w:ilvl w:val="1"/>
          <w:numId w:val="2"/>
        </w:numPr>
        <w:rPr/>
      </w:pPr>
      <w:bookmarkStart w:id="2102" w:name="_Toc3627"/>
      <w:bookmarkEnd w:id="2102"/>
      <w:r>
        <w:rPr/>
        <w:t>Durée</w:t>
      </w:r>
    </w:p>
    <w:p>
      <w:pPr>
        <w:pStyle w:val="Normal"/>
        <w:rPr/>
      </w:pPr>
      <w:r>
        <w:rPr>
          <w:rFonts w:eastAsia="arial" w:cs="arial" w:ascii="arial" w:hAnsi="arial"/>
          <w:b w:val="false"/>
          <w:i w:val="false"/>
          <w:color w:val="000000"/>
          <w:sz w:val="20"/>
          <w:u w:val="none"/>
          <w:shd w:fill="FFFFFF" w:val="clear"/>
        </w:rPr>
        <w:t>La durée du marché se définit comme suit : 12 mois</w:t>
      </w:r>
    </w:p>
    <w:p>
      <w:pPr>
        <w:pStyle w:val="Normal"/>
        <w:rPr/>
      </w:pPr>
      <w:r>
        <w:rPr>
          <w:rFonts w:eastAsia="arial" w:cs="arial" w:ascii="arial" w:hAnsi="arial"/>
          <w:b w:val="false"/>
          <w:i w:val="false"/>
          <w:color w:val="000000"/>
          <w:sz w:val="20"/>
          <w:u w:val="none"/>
          <w:shd w:fill="FFFFFF" w:val="clear"/>
        </w:rPr>
        <w:t>Le marché est reconductible par période de 12 mois, dans la limite d’une reconduction.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reconduction du marché se fera de manière</w:t>
      </w:r>
      <w:r>
        <w:rPr>
          <w:rFonts w:eastAsia="arial" w:cs="arial" w:ascii="arial" w:hAnsi="arial"/>
          <w:b/>
          <w:i w:val="false"/>
          <w:color w:val="000000"/>
          <w:sz w:val="20"/>
          <w:u w:val="none"/>
          <w:shd w:fill="FFFFFF" w:val="clear"/>
        </w:rPr>
        <w:t xml:space="preserve"> tacite.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3 mois avant la fin de la durée de validité du marché.</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bons de commande émis en fin de marché ne pourront voir leur exécution se prolonger de plus de</w:t>
      </w:r>
      <w:r>
        <w:rPr>
          <w:rFonts w:eastAsia="arial" w:cs="arial" w:ascii="arial" w:hAnsi="arial"/>
          <w:b/>
          <w:i w:val="false"/>
          <w:color w:val="000000"/>
          <w:sz w:val="20"/>
          <w:u w:val="none"/>
          <w:shd w:fill="FFFFFF" w:val="clear"/>
        </w:rPr>
        <w:t xml:space="preserve"> 3</w:t>
      </w:r>
      <w:r>
        <w:rPr>
          <w:rFonts w:eastAsia="arial" w:cs="arial" w:ascii="arial" w:hAnsi="arial"/>
          <w:b w:val="false"/>
          <w:i w:val="false"/>
          <w:color w:val="000000"/>
          <w:sz w:val="20"/>
          <w:u w:val="none"/>
          <w:shd w:fill="FFFFFF" w:val="clear"/>
        </w:rPr>
        <w:t xml:space="preserve"> mois après la date d'expiration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bons de commandes pourront être émis jusqu'au dernier jour de la période de validité du marché.</w:t>
      </w:r>
    </w:p>
    <w:p>
      <w:pPr>
        <w:pStyle w:val="Titre2"/>
        <w:numPr>
          <w:ilvl w:val="1"/>
          <w:numId w:val="2"/>
        </w:numPr>
        <w:rPr/>
      </w:pPr>
      <w:bookmarkStart w:id="2103" w:name="_Toc3628"/>
      <w:bookmarkEnd w:id="2103"/>
      <w:r>
        <w:rPr/>
        <w:t>Options</w:t>
      </w:r>
    </w:p>
    <w:p>
      <w:pPr>
        <w:pStyle w:val="Normal"/>
        <w:rPr/>
      </w:pPr>
      <w:r>
        <w:rPr>
          <w:rFonts w:eastAsia="arial" w:cs="arial" w:ascii="arial" w:hAnsi="arial"/>
          <w:b/>
          <w:i w:val="false"/>
          <w:color w:val="000000"/>
          <w:sz w:val="20"/>
          <w:u w:val="none"/>
          <w:shd w:fill="FFFFFF" w:val="clear"/>
        </w:rPr>
        <w:t>Prestations supplémentaires éventuelles (PSE)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présente consultation n'impose pas de prestations supplémentaires éventuelles.</w:t>
      </w:r>
    </w:p>
    <w:p>
      <w:pPr>
        <w:pStyle w:val="Titre2"/>
        <w:numPr>
          <w:ilvl w:val="1"/>
          <w:numId w:val="2"/>
        </w:numPr>
        <w:rPr/>
      </w:pPr>
      <w:bookmarkStart w:id="2104" w:name="_Toc3629"/>
      <w:bookmarkEnd w:id="2104"/>
      <w:r>
        <w:rPr/>
        <w:t>Clause obligatoire d'insertion par l'activité économique</w:t>
      </w:r>
    </w:p>
    <w:p>
      <w:pPr>
        <w:pStyle w:val="Normal"/>
        <w:rPr/>
      </w:pPr>
      <w:r>
        <w:rPr>
          <w:rFonts w:eastAsia="arial" w:cs="arial" w:ascii="arial" w:hAnsi="arial"/>
          <w:b w:val="false"/>
          <w:i w:val="false"/>
          <w:color w:val="000000"/>
          <w:sz w:val="20"/>
          <w:u w:val="none"/>
          <w:shd w:fill="FFFFFF" w:val="clear"/>
        </w:rPr>
        <w:t>Le marché ne prévoit pas la mise en place d'une clause obligatoire d'insertion par l'activité économique.</w:t>
      </w:r>
    </w:p>
    <w:p>
      <w:pPr>
        <w:pStyle w:val="Titre2"/>
        <w:numPr>
          <w:ilvl w:val="1"/>
          <w:numId w:val="2"/>
        </w:numPr>
        <w:rPr/>
      </w:pPr>
      <w:bookmarkStart w:id="2105" w:name="_Toc3630"/>
      <w:bookmarkEnd w:id="2105"/>
      <w:r>
        <w:rPr/>
        <w:t>Groupements d'opérateurs économiques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opérateurs économiques peuvent se porter candidats individuellement ou sous forme de groupement solidaire ou de groupement conjoint.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Ils ne peuvent modifier la composition de leur groupement entre la date de remise des candidatures et la date de signature du marché. L'entreprise mandataire d'un groupement ne pourra représenter, en cette qualité, plus d'un groupement pour un même marché.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Forme juridique que devra revêtir le groupement attributaire :</w:t>
      </w:r>
    </w:p>
    <w:p>
      <w:pPr>
        <w:pStyle w:val="Normal"/>
        <w:rPr/>
      </w:pPr>
      <w:r>
        <w:rPr>
          <w:rFonts w:eastAsia="arial" w:cs="arial" w:ascii="arial" w:hAnsi="arial"/>
          <w:b/>
          <w:i w:val="false"/>
          <w:color w:val="000000"/>
          <w:sz w:val="20"/>
          <w:u w:val="none"/>
          <w:shd w:fill="FFFFFF" w:val="clear"/>
        </w:rPr>
        <w:t>Aucune forme</w:t>
      </w:r>
      <w:r>
        <w:rPr>
          <w:rFonts w:eastAsia="arial" w:cs="arial" w:ascii="arial" w:hAnsi="arial"/>
          <w:b w:val="false"/>
          <w:i w:val="false"/>
          <w:color w:val="000000"/>
          <w:sz w:val="20"/>
          <w:u w:val="none"/>
          <w:shd w:fill="FFFFFF" w:val="clear"/>
        </w:rPr>
        <w:t xml:space="preserve"> de groupement, conjoint ou solidaire, n'est exigée après attribution du marché.</w:t>
      </w:r>
    </w:p>
    <w:p>
      <w:pPr>
        <w:pStyle w:val="Normal"/>
        <w:rPr/>
      </w:pPr>
      <w:r>
        <w:rPr>
          <w:rFonts w:eastAsia="arial" w:cs="arial" w:ascii="arial" w:hAnsi="arial"/>
          <w:b/>
          <w:i w:val="false"/>
          <w:color w:val="000000"/>
          <w:sz w:val="20"/>
          <w:u w:val="none"/>
          <w:shd w:fill="FFFFFF" w:val="clear"/>
        </w:rPr>
        <w:t xml:space="preserve"> </w:t>
      </w:r>
    </w:p>
    <w:p>
      <w:pPr>
        <w:pStyle w:val="Normal"/>
        <w:rPr/>
      </w:pPr>
      <w:r>
        <w:rPr>
          <w:shd w:fill="FFFFFF" w:val="clear"/>
        </w:rPr>
        <w:t>    </w:t>
      </w:r>
    </w:p>
    <w:p>
      <w:pPr>
        <w:pStyle w:val="Titre2"/>
        <w:numPr>
          <w:ilvl w:val="1"/>
          <w:numId w:val="2"/>
        </w:numPr>
        <w:rPr/>
      </w:pPr>
      <w:bookmarkStart w:id="2106" w:name="_Toc3631"/>
      <w:bookmarkEnd w:id="2106"/>
      <w:r>
        <w:rPr/>
        <w:t>Conditions relatives au marché</w:t>
      </w:r>
    </w:p>
    <w:p>
      <w:pPr>
        <w:pStyle w:val="Titre3"/>
        <w:numPr>
          <w:ilvl w:val="2"/>
          <w:numId w:val="2"/>
        </w:numPr>
        <w:rPr/>
      </w:pPr>
      <w:bookmarkStart w:id="2107" w:name="_Toc3632"/>
      <w:bookmarkEnd w:id="2107"/>
      <w:r>
        <w:rPr/>
        <w:t>Cautionnement et garanties exigées</w:t>
      </w:r>
    </w:p>
    <w:p>
      <w:pPr>
        <w:pStyle w:val="Normal"/>
        <w:rPr/>
      </w:pPr>
      <w:r>
        <w:rPr>
          <w:rFonts w:eastAsia="arial" w:cs="arial" w:ascii="arial" w:hAnsi="arial"/>
          <w:b w:val="false"/>
          <w:i w:val="false"/>
          <w:color w:val="000000"/>
          <w:sz w:val="20"/>
          <w:u w:val="none"/>
          <w:shd w:fill="FFFFFF" w:val="clear"/>
        </w:rPr>
        <w:t>Pas de cautionnement, ni de garantie demandés au titre des articles R2191-32 à 42 du Code de la commande publique.</w:t>
      </w:r>
    </w:p>
    <w:p>
      <w:pPr>
        <w:pStyle w:val="Titre3"/>
        <w:numPr>
          <w:ilvl w:val="2"/>
          <w:numId w:val="2"/>
        </w:numPr>
        <w:rPr/>
      </w:pPr>
      <w:bookmarkStart w:id="2108" w:name="_Toc3633"/>
      <w:bookmarkEnd w:id="2108"/>
      <w:r>
        <w:rPr/>
        <w:t>Modalités essentielles de financement et de paiement</w:t>
      </w:r>
    </w:p>
    <w:p>
      <w:pPr>
        <w:pStyle w:val="Normal"/>
        <w:rPr/>
      </w:pPr>
      <w:r>
        <w:rPr>
          <w:rFonts w:eastAsia="arial" w:cs="arial" w:ascii="arial" w:hAnsi="arial"/>
          <w:b w:val="false"/>
          <w:i w:val="false"/>
          <w:color w:val="000000"/>
          <w:sz w:val="20"/>
          <w:u w:val="none"/>
          <w:shd w:fill="FFFFFF" w:val="clear"/>
        </w:rPr>
        <w:t>Le marché est financé par ressources budgétaires propres.</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règlements seront effectués par virement bancaire dans un délai de 30 jours.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référence du ou des comptes bancaires où les paiements devront être effectués, doit être précisée dans l'acte d'engagement.</w:t>
      </w:r>
    </w:p>
    <w:p>
      <w:pPr>
        <w:pStyle w:val="Normal"/>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marché est à prix unitaire.</w:t>
      </w:r>
    </w:p>
    <w:p>
      <w:pPr>
        <w:pStyle w:val="Titre1"/>
        <w:numPr>
          <w:ilvl w:val="0"/>
          <w:numId w:val="2"/>
        </w:numPr>
        <w:rPr/>
      </w:pPr>
      <w:bookmarkStart w:id="2109" w:name="_Toc3634"/>
      <w:bookmarkEnd w:id="2109"/>
      <w:r>
        <w:rPr/>
        <w:t>DOSSIER DE CONSULTATION DES ENTREPRISES (DCE)</w:t>
      </w:r>
    </w:p>
    <w:p>
      <w:pPr>
        <w:pStyle w:val="Normal"/>
        <w:rPr/>
      </w:pPr>
      <w:r>
        <w:rPr>
          <w:rFonts w:eastAsia="arial" w:cs="arial" w:ascii="arial" w:hAnsi="arial"/>
          <w:b w:val="false"/>
          <w:i w:val="false"/>
          <w:color w:val="000000"/>
          <w:sz w:val="20"/>
          <w:u w:val="none"/>
          <w:shd w:fill="FFFFFF" w:val="clear"/>
        </w:rPr>
        <w:t>Le Dossier de Consultation des Entreprises (DCE) est remis gratuitement à chaque candidat. Il est disponible à l'adresse électronique suivante : marchespublics.mairie-marseille.fr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Il ne sera transmis aucun DCE sur support physique.Le pouvoir adjudicateur se réserve le droit d'apporter des modifications de détail au dossier de consultation au plus tard </w:t>
      </w:r>
      <w:r>
        <w:rPr>
          <w:rFonts w:eastAsia="arial" w:cs="arial" w:ascii="arial" w:hAnsi="arial"/>
          <w:b/>
          <w:i w:val="false"/>
          <w:color w:val="000000"/>
          <w:sz w:val="20"/>
          <w:u w:val="none"/>
          <w:shd w:fill="FFFFFF" w:val="clear"/>
        </w:rPr>
        <w:t>7 (sept)</w:t>
      </w:r>
      <w:r>
        <w:rPr>
          <w:rFonts w:eastAsia="arial" w:cs="arial" w:ascii="arial" w:hAnsi="arial"/>
          <w:b w:val="false"/>
          <w:i w:val="false"/>
          <w:color w:val="000000"/>
          <w:sz w:val="20"/>
          <w:u w:val="none"/>
          <w:shd w:fill="FFFFFF" w:val="clear"/>
        </w:rPr>
        <w:t xml:space="preserve"> jours avant la date limite de réception des offres.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Ce délai est décompté à partir de la date d'envoi, par l'administration, du dossier modifié aux personnes ayant retiré le dossier initial. Les candidats devront alors répondre sur la base du dossier modifié sans pouvoir élever de réclamation à ce sujet. En cas de report, par l'administration, de la date limite de remise des plis, c'est en fonction de la nouvelle date fixée que sera calculé le délai susmentionné.</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DCE comporte les documents suivants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Règlement de la Consultation (RC)</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l'annexe n°1 au RC relative au Guide de la dématérialisation des marchés publics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Cahier des Clauses Administratives Particulières (CCAP)</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Cahier des Clauses Techniques Particulières (CCTP)</w:t>
      </w:r>
    </w:p>
    <w:p>
      <w:pPr>
        <w:pStyle w:val="Normal"/>
        <w:rPr/>
      </w:pPr>
      <w:r>
        <w:rPr>
          <w:rFonts w:eastAsia="arial" w:cs="arial" w:ascii="arial" w:hAnsi="arial"/>
          <w:b w:val="false"/>
          <w:i w:val="false"/>
          <w:color w:val="000000"/>
          <w:sz w:val="20"/>
          <w:u w:val="none"/>
          <w:shd w:fill="FFFFFF" w:val="clear"/>
        </w:rPr>
        <w:t>- l'Acte d'Engagement (AE) - lot 1 et lot 2</w:t>
      </w:r>
    </w:p>
    <w:p>
      <w:pPr>
        <w:pStyle w:val="Normal"/>
        <w:rPr/>
      </w:pPr>
      <w:r>
        <w:rPr>
          <w:rFonts w:eastAsia="arial" w:cs="arial" w:ascii="arial" w:hAnsi="arial"/>
          <w:b w:val="false"/>
          <w:i w:val="false"/>
          <w:color w:val="000000"/>
          <w:sz w:val="20"/>
          <w:u w:val="none"/>
          <w:shd w:fill="FFFFFF" w:val="clear"/>
        </w:rPr>
        <w:t>- le Bordereau de Prix Unitaires - (BPU) lot 1 et lot 2</w:t>
      </w:r>
    </w:p>
    <w:p>
      <w:pPr>
        <w:pStyle w:val="Normal"/>
        <w:rPr/>
      </w:pPr>
      <w:r>
        <w:rPr>
          <w:rFonts w:eastAsia="arial" w:cs="arial" w:ascii="arial" w:hAnsi="arial"/>
          <w:b w:val="false"/>
          <w:i w:val="false"/>
          <w:color w:val="000000"/>
          <w:sz w:val="20"/>
          <w:u w:val="none"/>
          <w:shd w:fill="FFFFFF" w:val="clear"/>
        </w:rPr>
        <w:t>- le Détail quantitatif et Estimatif (DQE) - lot 1 et lot 2</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formulaire de lettre de candidature DC1 (établi par le MINEFE, téléchargeable à l'adresse suivante : https://www.economie.gouv.fr/daj/formulaires-marches-publics)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formulaire de déclaration de candidature DC2 (établi par le MINEFE, téléchargeable à l'adresse suivante : https://www.economie.gouv.fr/daj/formulaires-marches-publics)</w:t>
      </w:r>
    </w:p>
    <w:p>
      <w:pPr>
        <w:pStyle w:val="Normal"/>
        <w:rPr/>
      </w:pPr>
      <w:r>
        <w:rPr>
          <w:rFonts w:eastAsia="arial" w:cs="arial" w:ascii="arial" w:hAnsi="arial"/>
          <w:b w:val="false"/>
          <w:i w:val="false"/>
          <w:color w:val="000000"/>
          <w:sz w:val="20"/>
          <w:u w:val="none"/>
          <w:shd w:fill="FFFFFF" w:val="clear"/>
        </w:rPr>
        <w:t>- la grille de complétude</w:t>
      </w:r>
    </w:p>
    <w:p>
      <w:pPr>
        <w:pStyle w:val="Normal"/>
        <w:rPr>
          <w:highlight w:val="none"/>
          <w:shd w:fill="auto" w:val="clear"/>
        </w:rPr>
      </w:pPr>
      <w:r>
        <w:rPr>
          <w:rFonts w:eastAsia="arial" w:cs="arial" w:ascii="arial" w:hAnsi="arial"/>
          <w:b w:val="false"/>
          <w:i w:val="false"/>
          <w:color w:val="000000"/>
          <w:sz w:val="20"/>
          <w:u w:val="none"/>
          <w:shd w:fill="auto" w:val="clear"/>
        </w:rPr>
        <w:t>- Les annexes 1,2,3 et 4 au CCTP</w:t>
      </w:r>
    </w:p>
    <w:p>
      <w:pPr>
        <w:pStyle w:val="Normal"/>
        <w:rPr/>
      </w:pPr>
      <w:r>
        <w:rPr>
          <w:rFonts w:eastAsia="arial" w:cs="arial" w:ascii="arial" w:hAnsi="arial"/>
          <w:b w:val="false"/>
          <w:i w:val="false"/>
          <w:color w:val="000000"/>
          <w:sz w:val="20"/>
          <w:u w:val="none"/>
          <w:shd w:fill="FFFFFF" w:val="clear"/>
        </w:rPr>
        <w:t>Le dossier de consultation est intégralement mis en ligne et accessible sur le profil d'acheteur.</w:t>
      </w:r>
    </w:p>
    <w:p>
      <w:pPr>
        <w:pStyle w:val="Titre1"/>
        <w:numPr>
          <w:ilvl w:val="0"/>
          <w:numId w:val="2"/>
        </w:numPr>
        <w:rPr/>
      </w:pPr>
      <w:bookmarkStart w:id="2110" w:name="_Toc3635"/>
      <w:bookmarkEnd w:id="2110"/>
      <w:r>
        <w:rPr/>
        <w:t xml:space="preserve">ELEMENTS EXIGES DU CANDIDAT </w:t>
      </w:r>
    </w:p>
    <w:p>
      <w:pPr>
        <w:pStyle w:val="Normal"/>
        <w:rPr/>
      </w:pPr>
      <w:r>
        <w:rPr>
          <w:rFonts w:eastAsia="arial" w:cs="arial" w:ascii="arial" w:hAnsi="arial"/>
          <w:b w:val="false"/>
          <w:i w:val="false"/>
          <w:color w:val="000000"/>
          <w:sz w:val="20"/>
          <w:u w:val="none"/>
          <w:shd w:fill="FFFFFF" w:val="clear"/>
        </w:rPr>
        <w:t>Tous les documents, pièces et attestations remis au titre de la candidature ou de l'offre par le candidat sont établis en langue française et exprimées en EURO. A défaut, ils doivent être accompagnés d'une traduction en langue française.</w:t>
      </w:r>
    </w:p>
    <w:p>
      <w:pPr>
        <w:pStyle w:val="Normal"/>
        <w:spacing w:before="120" w:after="0"/>
        <w:rPr/>
      </w:pPr>
      <w:r>
        <w:rPr/>
      </w:r>
    </w:p>
    <w:p>
      <w:pPr>
        <w:pStyle w:val="Normal"/>
        <w:spacing w:before="120" w:after="0"/>
        <w:rPr/>
      </w:pPr>
      <w:r>
        <w:rPr/>
      </w:r>
    </w:p>
    <w:p>
      <w:pPr>
        <w:pStyle w:val="Titre2"/>
        <w:numPr>
          <w:ilvl w:val="1"/>
          <w:numId w:val="2"/>
        </w:numPr>
        <w:rPr/>
      </w:pPr>
      <w:bookmarkStart w:id="2111" w:name="_Toc3636"/>
      <w:bookmarkEnd w:id="2111"/>
      <w:r>
        <w:rPr/>
        <w:t xml:space="preserve">Renseignements et documents demandés à l'appui des candidatures </w:t>
      </w:r>
    </w:p>
    <w:p>
      <w:pPr>
        <w:pStyle w:val="Normal"/>
        <w:rPr/>
      </w:pPr>
      <w:r>
        <w:rPr>
          <w:rFonts w:eastAsia="arial" w:cs="arial" w:ascii="arial" w:hAnsi="arial"/>
          <w:b w:val="false"/>
          <w:i w:val="false"/>
          <w:color w:val="000000"/>
          <w:sz w:val="20"/>
          <w:u w:val="none"/>
          <w:shd w:fill="FFFFFF" w:val="clear"/>
        </w:rPr>
        <w:t>Pour présenter leur candidature, le(s) candidat(s) peuvent utiliser soit :</w:t>
      </w:r>
    </w:p>
    <w:p>
      <w:pPr>
        <w:pStyle w:val="Normal"/>
        <w:spacing w:before="120" w:after="0"/>
        <w:rPr/>
      </w:pPr>
      <w:r>
        <w:rPr>
          <w:rFonts w:eastAsia="arial" w:cs="arial" w:ascii="arial" w:hAnsi="arial"/>
          <w:b w:val="false"/>
          <w:i w:val="false"/>
          <w:color w:val="000000"/>
          <w:sz w:val="20"/>
          <w:u w:val="none"/>
          <w:shd w:fill="FFFFFF" w:val="clear"/>
        </w:rPr>
        <w:t>- les formulaires DC1 (lettre de candidature) et DC2 (déclaration du candidat) ;</w:t>
      </w:r>
    </w:p>
    <w:p>
      <w:pPr>
        <w:pStyle w:val="Normal"/>
        <w:spacing w:before="120" w:after="0"/>
        <w:rPr/>
      </w:pPr>
      <w:r>
        <w:rPr>
          <w:rFonts w:eastAsia="arial" w:cs="arial" w:ascii="arial" w:hAnsi="arial"/>
          <w:b w:val="false"/>
          <w:i w:val="false"/>
          <w:color w:val="000000"/>
          <w:sz w:val="20"/>
          <w:u w:val="none"/>
          <w:shd w:fill="FFFFFF" w:val="clear"/>
        </w:rPr>
        <w:t>- le DUME (Document Unique de Marché Européen).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informations concernant ces supports sont détaillées dans l'annexe n°1 au présent RC relative au Guide de la dématérialisation des marchés publics.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Chaque candidat doit produire un dossier complet comprenant les pièces décrites ci-après.</w:t>
      </w:r>
    </w:p>
    <w:p>
      <w:pPr>
        <w:pStyle w:val="Normal"/>
        <w:rPr/>
      </w:pPr>
      <w:r>
        <w:rPr>
          <w:rFonts w:eastAsia="arial" w:cs="arial" w:ascii="arial" w:hAnsi="arial"/>
          <w:b/>
          <w:i w:val="false"/>
          <w:color w:val="000000"/>
          <w:sz w:val="20"/>
          <w:u w:val="single"/>
          <w:shd w:fill="FFFFFF" w:val="clear"/>
        </w:rPr>
        <w:t>1° - Renseignements concernant la situation juridique du candidat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Lettre de candidature dûment remplie et comprenant la déclaration sur l'honneur justifiant qu'il n'entre dans aucun des cas d'interdiction de soumissionner obligatoires prévus aux articles L2141-1 à 11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cas échéant, en cas de redressement judiciaire, la copie du ou des jugements prononcés à cet effet justifiant que le candidat a bien été habilité à poursuivre son activité pendant la durée prévisible d'exécution du marché.</w:t>
      </w:r>
    </w:p>
    <w:p>
      <w:pPr>
        <w:pStyle w:val="Normal"/>
        <w:spacing w:before="120" w:after="0"/>
        <w:rPr/>
      </w:pPr>
      <w:r>
        <w:rPr/>
      </w:r>
    </w:p>
    <w:p>
      <w:pPr>
        <w:pStyle w:val="Normal"/>
        <w:spacing w:before="120" w:after="0"/>
        <w:rPr/>
      </w:pPr>
      <w:r>
        <w:rPr/>
      </w:r>
    </w:p>
    <w:p>
      <w:pPr>
        <w:pStyle w:val="Normal"/>
        <w:rPr/>
      </w:pPr>
      <w:r>
        <w:rPr/>
      </w:r>
    </w:p>
    <w:p>
      <w:pPr>
        <w:pStyle w:val="Normal"/>
        <w:spacing w:before="120" w:after="0"/>
        <w:rPr/>
      </w:pPr>
      <w:r>
        <w:rPr>
          <w:rFonts w:eastAsia="arial" w:cs="arial" w:ascii="arial" w:hAnsi="arial"/>
          <w:b/>
          <w:i w:val="false"/>
          <w:color w:val="000000"/>
          <w:sz w:val="20"/>
          <w:u w:val="single"/>
          <w:shd w:fill="FFFFFF" w:val="clear"/>
        </w:rPr>
        <w:t>2° - Renseignements concernant la capacité économique et financière de l'entreprise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Déclaration concernant</w:t>
      </w:r>
      <w:r>
        <w:rPr>
          <w:rFonts w:eastAsia="arial" w:cs="arial" w:ascii="arial" w:hAnsi="arial"/>
          <w:b w:val="false"/>
          <w:i w:val="false"/>
          <w:color w:val="000000"/>
          <w:sz w:val="20"/>
          <w:u w:val="single"/>
          <w:shd w:fill="FFFFFF" w:val="clear"/>
        </w:rPr>
        <w:t xml:space="preserve"> le chiffre d'affaires</w:t>
      </w:r>
      <w:r>
        <w:rPr>
          <w:rFonts w:eastAsia="arial" w:cs="arial" w:ascii="arial" w:hAnsi="arial"/>
          <w:b w:val="false"/>
          <w:i w:val="false"/>
          <w:color w:val="000000"/>
          <w:sz w:val="20"/>
          <w:u w:val="none"/>
          <w:shd w:fill="FFFFFF" w:val="clear"/>
        </w:rPr>
        <w:t xml:space="preserve"> global et le chiffre d'affaires du domaine d'activité faisant l'objet du marché, réalisés au cours des trois derniers exercices disponibles. </w:t>
      </w:r>
    </w:p>
    <w:p>
      <w:pPr>
        <w:pStyle w:val="Normal"/>
        <w:spacing w:before="120" w:after="0"/>
        <w:rPr/>
      </w:pPr>
      <w:r>
        <w:rPr>
          <w:rFonts w:eastAsia="arial" w:cs="arial" w:ascii="arial" w:hAnsi="arial"/>
          <w:b w:val="false"/>
          <w:i w:val="false"/>
          <w:color w:val="000000"/>
          <w:sz w:val="20"/>
          <w:u w:val="none"/>
          <w:shd w:fill="FFFFFF" w:val="clear"/>
        </w:rPr>
        <w:t>Les entreprises nouvellement créées ne pouvant produire les chiffres d'affaires des trois derniers exercices devront fournir :</w:t>
      </w:r>
    </w:p>
    <w:p>
      <w:pPr>
        <w:pStyle w:val="Normal"/>
        <w:spacing w:before="120" w:after="0"/>
        <w:rPr/>
      </w:pPr>
      <w:r>
        <w:rPr>
          <w:rFonts w:eastAsia="arial" w:cs="arial" w:ascii="arial" w:hAnsi="arial"/>
          <w:b w:val="false"/>
          <w:i w:val="false"/>
          <w:color w:val="000000"/>
          <w:sz w:val="20"/>
          <w:u w:val="none"/>
          <w:shd w:fill="FFFFFF" w:val="clear"/>
        </w:rPr>
        <w:t>- une copie certifiée du récépissé de dépôt du centre de formalités des entreprises (pour vérifier la date de création de l'entreprise),</w:t>
      </w:r>
    </w:p>
    <w:p>
      <w:pPr>
        <w:pStyle w:val="Normal"/>
        <w:spacing w:before="120" w:after="0"/>
        <w:rPr/>
      </w:pPr>
      <w:r>
        <w:rPr>
          <w:rFonts w:eastAsia="arial" w:cs="arial" w:ascii="arial" w:hAnsi="arial"/>
          <w:b w:val="false"/>
          <w:i w:val="false"/>
          <w:color w:val="000000"/>
          <w:sz w:val="20"/>
          <w:u w:val="none"/>
          <w:shd w:fill="FFFFFF" w:val="clear"/>
        </w:rPr>
        <w:t>- le montant de leur capital social (pour justifier de leurs capacités économiques et financières).</w:t>
      </w:r>
    </w:p>
    <w:p>
      <w:pPr>
        <w:pStyle w:val="Normal"/>
        <w:spacing w:before="120" w:after="0"/>
        <w:rPr/>
      </w:pPr>
      <w:r>
        <w:rPr/>
      </w:r>
    </w:p>
    <w:p>
      <w:pPr>
        <w:pStyle w:val="Normal"/>
        <w:spacing w:before="120" w:after="0"/>
        <w:rPr/>
      </w:pPr>
      <w:r>
        <w:rPr/>
      </w:r>
    </w:p>
    <w:p>
      <w:pPr>
        <w:pStyle w:val="Normal"/>
        <w:rPr/>
      </w:pPr>
      <w:r>
        <w:rPr/>
      </w:r>
    </w:p>
    <w:p>
      <w:pPr>
        <w:pStyle w:val="Normal"/>
        <w:spacing w:before="120" w:after="0"/>
        <w:rPr/>
      </w:pPr>
      <w:r>
        <w:rPr>
          <w:rFonts w:eastAsia="arial" w:cs="arial" w:ascii="arial" w:hAnsi="arial"/>
          <w:b/>
          <w:i w:val="false"/>
          <w:color w:val="000000"/>
          <w:sz w:val="20"/>
          <w:u w:val="single"/>
          <w:shd w:fill="FFFFFF" w:val="clear"/>
        </w:rPr>
        <w:t>3° - Renseignements concernant les références professionnelles et la capacité technique du candidat</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Déclaration indiquant les effectifs moyens annuels du candidat et l'importance du personnel d'encadrement pour chacune des trois dernières années</w:t>
      </w:r>
    </w:p>
    <w:p>
      <w:pPr>
        <w:pStyle w:val="Normal"/>
        <w:rPr/>
      </w:pPr>
      <w:r>
        <w:rPr>
          <w:rFonts w:eastAsia="arial" w:cs="arial" w:ascii="arial" w:hAnsi="arial"/>
          <w:b w:val="false"/>
          <w:i w:val="false"/>
          <w:color w:val="000000"/>
          <w:sz w:val="20"/>
          <w:u w:val="none"/>
          <w:shd w:fill="FFFFFF" w:val="clear"/>
        </w:rPr>
        <w:t>- Description de l'outillage, du matériel et de l'équipement technique dont le candidat dispose pour la réalisation de marchés de même nature</w:t>
      </w:r>
    </w:p>
    <w:p>
      <w:pPr>
        <w:pStyle w:val="Normal"/>
        <w:rPr/>
      </w:pPr>
      <w:r>
        <w:rPr>
          <w:rFonts w:eastAsia="arial" w:cs="arial" w:ascii="arial" w:hAnsi="arial"/>
          <w:b w:val="false"/>
          <w:i w:val="false"/>
          <w:color w:val="000000"/>
          <w:sz w:val="20"/>
          <w:u w:val="none"/>
          <w:shd w:fill="FFFFFF" w:val="clear"/>
        </w:rPr>
        <w:t>- Présentation d'une liste des principales livraisons effectuées ou des principaux services fournis au cours des trois dernières années, indiquant le montant, la date et le destinataire public ou privé. Les livraisons et les prestations de services sont prouvées par des attestations du destinataire, ou, à défaut, par une déclaration de l'opérateur économique</w:t>
      </w:r>
    </w:p>
    <w:p>
      <w:pPr>
        <w:pStyle w:val="Normal"/>
        <w:rPr/>
      </w:pPr>
      <w:r>
        <w:rPr>
          <w:rFonts w:eastAsia="arial" w:cs="arial" w:ascii="arial" w:hAnsi="arial"/>
          <w:b/>
          <w:i w:val="false"/>
          <w:color w:val="000000"/>
          <w:sz w:val="20"/>
          <w:u w:val="single"/>
          <w:shd w:fill="FFFFFF" w:val="clear"/>
        </w:rPr>
        <w:t>Précisions complémentaires</w:t>
      </w:r>
      <w:r>
        <w:rPr>
          <w:rFonts w:eastAsia="arial" w:cs="arial" w:ascii="arial" w:hAnsi="arial"/>
          <w:b w:val="false"/>
          <w:i w:val="false"/>
          <w:color w:val="000000"/>
          <w:sz w:val="20"/>
          <w:u w:val="none"/>
          <w:shd w:fill="FFFFFF" w:val="clear"/>
        </w:rPr>
        <w:t xml:space="preserv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Lorsque le candidat se présente sous la forme d'un groupement, chaque membre du groupement doit fournir les pièces et documents mentionnés ci-dessus (DC2 et annexes ou DUME).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Si le candidat s'appuie sur d'autres opérateurs économiques pour présenter sa candidature, il doit les mentionner dans son formulaire DC2 (rubrique G) et produire, pour chacun d'eux, les mêmes documents que ceux qui sont exigés de lui pour justifier de ses capacités,</w:t>
      </w:r>
      <w:r>
        <w:rPr>
          <w:rFonts w:eastAsia="arial" w:cs="arial" w:ascii="arial" w:hAnsi="arial"/>
          <w:b w:val="false"/>
          <w:i w:val="false"/>
          <w:color w:val="000000"/>
          <w:sz w:val="20"/>
          <w:u w:val="single"/>
          <w:shd w:fill="FFFFFF" w:val="clear"/>
        </w:rPr>
        <w:t xml:space="preserve"> ainsi qu'un engagement écrit de chacun d'eux justifiant que le titulaire dispose de leurs capacités pour l'exécution des prestations</w:t>
      </w:r>
      <w:r>
        <w:rPr>
          <w:rFonts w:eastAsia="arial" w:cs="arial" w:ascii="arial" w:hAnsi="arial"/>
          <w:b w:val="false"/>
          <w:i w:val="false"/>
          <w:color w:val="000000"/>
          <w:sz w:val="20"/>
          <w:u w:val="none"/>
          <w:shd w:fill="FFFFFF" w:val="clear"/>
        </w:rPr>
        <w:t>. En cas de déclaration de sous-traitance (formulaire DC4), la signature électronique est facultative à ce stade.</w:t>
      </w:r>
    </w:p>
    <w:p>
      <w:pPr>
        <w:pStyle w:val="Titre2"/>
        <w:numPr>
          <w:ilvl w:val="1"/>
          <w:numId w:val="2"/>
        </w:numPr>
        <w:rPr/>
      </w:pPr>
      <w:bookmarkStart w:id="2112" w:name="_Toc3637"/>
      <w:bookmarkEnd w:id="2112"/>
      <w:r>
        <w:rPr/>
        <w:t>Eléments exigés au titre de l'offre</w:t>
      </w:r>
    </w:p>
    <w:p>
      <w:pPr>
        <w:pStyle w:val="Titre3"/>
        <w:numPr>
          <w:ilvl w:val="2"/>
          <w:numId w:val="2"/>
        </w:numPr>
        <w:rPr/>
      </w:pPr>
      <w:bookmarkStart w:id="2113" w:name="_Toc3638"/>
      <w:bookmarkEnd w:id="2113"/>
      <w:r>
        <w:rPr/>
        <w:t>Présentation des offres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L'offre du candidat comporte les pièces ou documents suivants :</w:t>
      </w:r>
    </w:p>
    <w:p>
      <w:pPr>
        <w:pStyle w:val="Normal"/>
        <w:rPr>
          <w:rFonts w:ascii="arial" w:hAnsi="arial" w:eastAsia="arial" w:cs="arial"/>
          <w:b w:val="false"/>
          <w:b w:val="false"/>
          <w:i w:val="false"/>
          <w:i w:val="false"/>
          <w:color w:val="000000"/>
          <w:sz w:val="20"/>
          <w:u w:val="none"/>
          <w:shd w:fill="FFFFFF" w:val="clear"/>
        </w:rPr>
      </w:pPr>
      <w:r>
        <w:rPr>
          <w:rFonts w:eastAsia="arial" w:cs="arial" w:ascii="arial" w:hAnsi="arial"/>
          <w:b w:val="false"/>
          <w:i w:val="false"/>
          <w:color w:val="000000"/>
          <w:sz w:val="20"/>
          <w:u w:val="none"/>
          <w:shd w:fill="FFFFFF" w:val="clear"/>
        </w:rPr>
      </w:r>
    </w:p>
    <w:p>
      <w:pPr>
        <w:pStyle w:val="Normal"/>
        <w:spacing w:before="0" w:after="0"/>
        <w:contextualSpacing/>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w:t>
      </w:r>
      <w:r>
        <w:rPr>
          <w:rFonts w:eastAsia="arial" w:cs="arial" w:ascii="arial" w:hAnsi="arial"/>
          <w:b/>
          <w:i w:val="false"/>
          <w:color w:val="000000"/>
          <w:sz w:val="20"/>
          <w:u w:val="none"/>
          <w:shd w:fill="FFFFFF" w:val="clear"/>
        </w:rPr>
        <w:t>Acte d'Engagement</w:t>
      </w:r>
      <w:r>
        <w:rPr>
          <w:rFonts w:eastAsia="arial" w:cs="arial" w:ascii="arial" w:hAnsi="arial"/>
          <w:b w:val="false"/>
          <w:i w:val="false"/>
          <w:color w:val="000000"/>
          <w:sz w:val="20"/>
          <w:u w:val="none"/>
          <w:shd w:fill="FFFFFF" w:val="clear"/>
        </w:rPr>
        <w:t xml:space="preserve"> par lot, dûment complété.</w:t>
      </w:r>
    </w:p>
    <w:p>
      <w:pPr>
        <w:pStyle w:val="Normal"/>
        <w:spacing w:before="0" w:after="0"/>
        <w:contextualSpacing/>
        <w:rPr/>
      </w:pPr>
      <w:r>
        <w:rPr>
          <w:rFonts w:eastAsia="arial" w:cs="arial" w:ascii="arial" w:hAnsi="arial"/>
          <w:b w:val="false"/>
          <w:i w:val="false"/>
          <w:color w:val="000000"/>
          <w:sz w:val="20"/>
          <w:u w:val="none"/>
          <w:shd w:fill="FFFFFF" w:val="clear"/>
        </w:rPr>
        <w:t>Rappel : La signature de l'AE n'est que facultative au moment du dépôt de l'offre, mais sera exigée pour l'attributaire.</w:t>
      </w:r>
    </w:p>
    <w:p>
      <w:pPr>
        <w:pStyle w:val="Normal"/>
        <w:spacing w:before="0" w:after="0"/>
        <w:contextualSpacing/>
        <w:rPr/>
      </w:pPr>
      <w:r>
        <w:rPr>
          <w:rFonts w:eastAsia="arial" w:cs="arial" w:ascii="arial" w:hAnsi="arial"/>
          <w:b w:val="false"/>
          <w:i w:val="false"/>
          <w:color w:val="000000"/>
          <w:sz w:val="20"/>
          <w:u w:val="none"/>
          <w:shd w:fill="FFFFFF" w:val="clear"/>
        </w:rPr>
        <w:t>Par ailleurs, il est recommandé aux candidats de transmettre l'acte d'engagement au format pdf, afin d'assurer la bonne transmission et mise en page du document concerné.</w:t>
      </w:r>
    </w:p>
    <w:p>
      <w:pPr>
        <w:pStyle w:val="Normal"/>
        <w:spacing w:before="0" w:after="0"/>
        <w:contextualSpacing/>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0" w:after="0"/>
        <w:ind w:left="0" w:right="0" w:hanging="0"/>
        <w:contextualSpacing/>
        <w:jc w:val="both"/>
        <w:rPr/>
      </w:pPr>
      <w:r>
        <w:rPr>
          <w:rFonts w:eastAsia="Arial" w:cs="Arial"/>
          <w:color w:val="000000"/>
          <w:sz w:val="20"/>
          <w:shd w:fill="FFFFFF" w:val="clear"/>
        </w:rPr>
        <w:t>- le Bordereau de Prix Unitaires (BPU) concernant le ou les lots pour le(s)quel(s) le candidat souhaite soumissionner.</w:t>
      </w:r>
    </w:p>
    <w:p>
      <w:pPr>
        <w:pStyle w:val="Normal"/>
        <w:spacing w:before="0" w:after="0"/>
        <w:ind w:left="0" w:right="0" w:hanging="0"/>
        <w:contextualSpacing/>
        <w:jc w:val="both"/>
        <w:rPr>
          <w:rFonts w:eastAsia="Arial" w:cs="Arial"/>
          <w:color w:val="000000"/>
          <w:sz w:val="20"/>
          <w:shd w:fill="FFFFFF" w:val="clear"/>
        </w:rPr>
      </w:pPr>
      <w:r>
        <w:rPr>
          <w:rFonts w:eastAsia="Arial" w:cs="Arial"/>
          <w:color w:val="000000"/>
          <w:sz w:val="20"/>
          <w:shd w:fill="FFFFFF" w:val="clear"/>
        </w:rPr>
      </w:r>
    </w:p>
    <w:p>
      <w:pPr>
        <w:pStyle w:val="Normal"/>
        <w:spacing w:before="0" w:after="0"/>
        <w:ind w:left="0" w:right="0" w:hanging="0"/>
        <w:contextualSpacing/>
        <w:jc w:val="both"/>
        <w:rPr/>
      </w:pPr>
      <w:r>
        <w:rPr>
          <w:rFonts w:eastAsia="Arial" w:cs="Arial"/>
          <w:color w:val="000000"/>
          <w:sz w:val="20"/>
          <w:shd w:fill="FFFFFF" w:val="clear"/>
        </w:rPr>
        <w:t>- le Détail Quantitatif et Estimatif (DQE) concernant le ou les lots pour le(s)quel(s) le candidat souhaite soumissionner</w:t>
      </w:r>
    </w:p>
    <w:p>
      <w:pPr>
        <w:pStyle w:val="Normal"/>
        <w:spacing w:before="0" w:after="0"/>
        <w:ind w:left="0" w:right="0" w:hanging="0"/>
        <w:contextualSpacing/>
        <w:jc w:val="both"/>
        <w:rPr>
          <w:rFonts w:eastAsia="Arial" w:cs="Arial"/>
          <w:color w:val="000000"/>
          <w:sz w:val="20"/>
          <w:shd w:fill="FFFFFF" w:val="clear"/>
        </w:rPr>
      </w:pPr>
      <w:r>
        <w:rPr>
          <w:rFonts w:eastAsia="Arial" w:cs="Arial"/>
          <w:color w:val="000000"/>
          <w:sz w:val="20"/>
          <w:shd w:fill="FFFFFF" w:val="clear"/>
        </w:rPr>
      </w:r>
    </w:p>
    <w:p>
      <w:pPr>
        <w:pStyle w:val="Normal"/>
        <w:spacing w:before="0" w:after="0"/>
        <w:ind w:left="0" w:right="0" w:hanging="0"/>
        <w:contextualSpacing/>
        <w:jc w:val="both"/>
        <w:rPr>
          <w:rFonts w:eastAsia="Arial" w:cs="Arial"/>
          <w:color w:val="000000"/>
          <w:sz w:val="20"/>
          <w:highlight w:val="white"/>
        </w:rPr>
      </w:pPr>
      <w:r>
        <w:rPr>
          <w:rFonts w:eastAsia="Arial" w:cs="Arial"/>
          <w:color w:val="000000"/>
          <w:sz w:val="20"/>
          <w:highlight w:val="white"/>
        </w:rPr>
        <w:t>- Le mémoire technique</w:t>
      </w:r>
    </w:p>
    <w:p>
      <w:pPr>
        <w:pStyle w:val="Normal"/>
        <w:spacing w:before="0" w:after="0"/>
        <w:ind w:left="0" w:right="0" w:hanging="0"/>
        <w:contextualSpacing/>
        <w:jc w:val="both"/>
        <w:rPr>
          <w:rFonts w:eastAsia="Arial" w:cs="Arial"/>
          <w:color w:val="000000"/>
          <w:sz w:val="20"/>
          <w:highlight w:val="white"/>
        </w:rPr>
      </w:pPr>
      <w:r>
        <w:rPr>
          <w:rFonts w:eastAsia="Arial" w:cs="Arial"/>
          <w:color w:val="000000"/>
          <w:sz w:val="20"/>
          <w:highlight w:val="white"/>
        </w:rPr>
      </w:r>
    </w:p>
    <w:p>
      <w:pPr>
        <w:pStyle w:val="Normal"/>
        <w:bidi w:val="0"/>
        <w:spacing w:before="0" w:after="0"/>
        <w:ind w:left="0" w:right="0" w:hanging="0"/>
        <w:contextualSpacing/>
        <w:jc w:val="both"/>
        <w:rPr>
          <w:highlight w:val="none"/>
          <w:shd w:fill="auto" w:val="clear"/>
        </w:rPr>
      </w:pPr>
      <w:r>
        <w:rPr>
          <w:rFonts w:eastAsia="Arial" w:cs="Arial"/>
          <w:color w:val="000000"/>
          <w:sz w:val="20"/>
          <w:shd w:fill="auto" w:val="clear"/>
        </w:rPr>
        <w:t>- La grille de complétude concernant le ou les lots pour le(s)quel(s) le candidat souhaite soumissionner.</w:t>
      </w:r>
    </w:p>
    <w:p>
      <w:pPr>
        <w:pStyle w:val="Normal"/>
        <w:bidi w:val="0"/>
        <w:spacing w:before="0" w:after="0"/>
        <w:ind w:left="0" w:right="0" w:hanging="0"/>
        <w:contextualSpacing/>
        <w:jc w:val="both"/>
        <w:rPr>
          <w:highlight w:val="none"/>
          <w:shd w:fill="auto" w:val="clear"/>
        </w:rPr>
      </w:pPr>
      <w:r>
        <w:rPr>
          <w:rFonts w:eastAsia="Arial" w:cs="Arial"/>
          <w:color w:val="000000"/>
          <w:sz w:val="20"/>
          <w:shd w:fill="auto" w:val="clear"/>
        </w:rPr>
        <w:t xml:space="preserve">La gille de complétude doit être </w:t>
      </w:r>
      <w:r>
        <w:rPr>
          <w:rFonts w:eastAsia="Arial" w:cs="Arial"/>
          <w:b/>
          <w:bCs/>
          <w:color w:val="000000"/>
          <w:sz w:val="20"/>
          <w:u w:val="single"/>
          <w:shd w:fill="auto" w:val="clear"/>
        </w:rPr>
        <w:t xml:space="preserve">IMPERATIVEMENT </w:t>
      </w:r>
      <w:r>
        <w:rPr>
          <w:rFonts w:eastAsia="Arial" w:cs="Arial"/>
          <w:b w:val="false"/>
          <w:bCs w:val="false"/>
          <w:color w:val="000000"/>
          <w:sz w:val="20"/>
          <w:u w:val="none"/>
          <w:shd w:fill="auto" w:val="clear"/>
        </w:rPr>
        <w:t>complétée, aucun renvoi au mémoire technique ne sera autorisé.</w:t>
      </w:r>
    </w:p>
    <w:p>
      <w:pPr>
        <w:pStyle w:val="Normal"/>
        <w:bidi w:val="0"/>
        <w:spacing w:before="0" w:after="0"/>
        <w:ind w:left="0" w:right="0" w:hanging="0"/>
        <w:contextualSpacing/>
        <w:jc w:val="both"/>
        <w:rPr>
          <w:highlight w:val="none"/>
          <w:shd w:fill="auto" w:val="clear"/>
        </w:rPr>
      </w:pPr>
      <w:r>
        <w:rPr>
          <w:rFonts w:eastAsia="Arial" w:cs="Arial"/>
          <w:color w:val="000000"/>
          <w:sz w:val="20"/>
          <w:shd w:fill="auto" w:val="clear"/>
        </w:rPr>
        <w:t>Attention aucune rubrique ne doit être supprimée, en revanche la taille de la case réponse peut être agrandie.</w:t>
      </w:r>
    </w:p>
    <w:p>
      <w:pPr>
        <w:pStyle w:val="Normal"/>
        <w:rPr>
          <w:highlight w:val="none"/>
          <w:shd w:fill="auto" w:val="clear"/>
        </w:rPr>
      </w:pPr>
      <w:r>
        <w:rPr>
          <w:shd w:fill="auto" w:val="clear"/>
        </w:rPr>
        <w:t>  </w:t>
      </w:r>
    </w:p>
    <w:p>
      <w:pPr>
        <w:pStyle w:val="Titre3"/>
        <w:numPr>
          <w:ilvl w:val="2"/>
          <w:numId w:val="2"/>
        </w:numPr>
        <w:rPr/>
      </w:pPr>
      <w:bookmarkStart w:id="2114" w:name="_Toc3639"/>
      <w:bookmarkEnd w:id="2114"/>
      <w:r>
        <w:rPr/>
        <w:t>Présentation de variantes</w:t>
      </w:r>
    </w:p>
    <w:p>
      <w:pPr>
        <w:pStyle w:val="Normal"/>
        <w:rPr/>
      </w:pPr>
      <w:r>
        <w:rPr>
          <w:rFonts w:eastAsia="arial" w:cs="arial" w:ascii="arial" w:hAnsi="arial"/>
          <w:b w:val="false"/>
          <w:i w:val="false"/>
          <w:color w:val="000000"/>
          <w:sz w:val="20"/>
          <w:u w:val="none"/>
          <w:shd w:fill="FFFFFF" w:val="clear"/>
        </w:rPr>
        <w:t>Les candidats ne sont pas autorisés à proposer des variantes de leur propre initiative.</w:t>
      </w:r>
    </w:p>
    <w:p>
      <w:pPr>
        <w:pStyle w:val="Titre2"/>
        <w:numPr>
          <w:ilvl w:val="1"/>
          <w:numId w:val="2"/>
        </w:numPr>
        <w:rPr/>
      </w:pPr>
      <w:bookmarkStart w:id="2115" w:name="_Toc3640"/>
      <w:bookmarkEnd w:id="2115"/>
      <w:r>
        <w:rPr/>
        <w:t>Visite sur site</w:t>
      </w:r>
    </w:p>
    <w:p>
      <w:pPr>
        <w:pStyle w:val="Normal"/>
        <w:rPr/>
      </w:pPr>
      <w:r>
        <w:rPr>
          <w:rFonts w:eastAsia="arial" w:cs="arial" w:ascii="arial" w:hAnsi="arial"/>
          <w:b w:val="false"/>
          <w:i w:val="false"/>
          <w:color w:val="000000"/>
          <w:sz w:val="20"/>
          <w:u w:val="none"/>
          <w:shd w:fill="FFFFFF" w:val="clear"/>
        </w:rPr>
        <w:t>Il n'est pas prévu de visite sur site.</w:t>
      </w:r>
    </w:p>
    <w:p>
      <w:pPr>
        <w:pStyle w:val="Titre1"/>
        <w:numPr>
          <w:ilvl w:val="0"/>
          <w:numId w:val="2"/>
        </w:numPr>
        <w:rPr/>
      </w:pPr>
      <w:bookmarkStart w:id="2116" w:name="_Toc3641"/>
      <w:bookmarkEnd w:id="2116"/>
      <w:r>
        <w:rPr/>
        <w:t>REMISE DES PLIS PAR LES CANDIDATS</w:t>
      </w:r>
    </w:p>
    <w:p>
      <w:pPr>
        <w:pStyle w:val="Titre2"/>
        <w:numPr>
          <w:ilvl w:val="1"/>
          <w:numId w:val="2"/>
        </w:numPr>
        <w:rPr/>
      </w:pPr>
      <w:bookmarkStart w:id="2117" w:name="_Toc3642"/>
      <w:bookmarkEnd w:id="2117"/>
      <w:r>
        <w:rPr/>
        <w:t>Remise électronique</w:t>
      </w:r>
    </w:p>
    <w:p>
      <w:pPr>
        <w:pStyle w:val="Normal"/>
        <w:rPr/>
      </w:pPr>
      <w:r>
        <w:rPr>
          <w:rFonts w:eastAsia="arial" w:cs="arial" w:ascii="arial" w:hAnsi="arial"/>
          <w:b w:val="false"/>
          <w:i w:val="false"/>
          <w:color w:val="000000"/>
          <w:sz w:val="20"/>
          <w:u w:val="none"/>
          <w:shd w:fill="FFFFFF" w:val="clear"/>
        </w:rPr>
        <w:t>Le pouvoir adjudicateur impose la transmission des plis par voie électronique sur son profil acheteur marchespublics.mairie-marseille.fr. La transmission par voie papier n'est pas autorisée.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éléments exigés au Règlement de consultation.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modalités relatives à la réponse par voie électronique sont détaillées dans l'annexe n°1 au présent RC intitulée Guide de la dématérialisation des marchés publics.</w:t>
      </w:r>
    </w:p>
    <w:p>
      <w:pPr>
        <w:pStyle w:val="Titre2"/>
        <w:numPr>
          <w:ilvl w:val="1"/>
          <w:numId w:val="2"/>
        </w:numPr>
        <w:rPr/>
      </w:pPr>
      <w:bookmarkStart w:id="2118" w:name="_Toc3643"/>
      <w:bookmarkEnd w:id="2118"/>
      <w:r>
        <w:rPr/>
        <w:t>Copie de sauvegarde</w:t>
      </w:r>
    </w:p>
    <w:p>
      <w:pPr>
        <w:pStyle w:val="Normal"/>
        <w:rPr/>
      </w:pPr>
      <w:r>
        <w:rPr>
          <w:rFonts w:eastAsia="arial" w:cs="arial" w:ascii="arial" w:hAnsi="arial"/>
          <w:b w:val="false"/>
          <w:i w:val="false"/>
          <w:color w:val="000000"/>
          <w:sz w:val="20"/>
          <w:u w:val="none"/>
          <w:shd w:fill="FFFFFF" w:val="clear"/>
        </w:rPr>
        <w:t xml:space="preserve">Le pli électronique peut être doublé d'une copie de sauvegarde transmise dans les délais impartis, sur support physique électronique ou sur support papier. </w:t>
      </w:r>
    </w:p>
    <w:p>
      <w:pPr>
        <w:pStyle w:val="Normal"/>
        <w:spacing w:before="120" w:after="0"/>
        <w:rPr/>
      </w:pPr>
      <w:r>
        <w:rPr>
          <w:rFonts w:eastAsia="arial" w:cs="arial" w:ascii="arial" w:hAnsi="arial"/>
          <w:b w:val="false"/>
          <w:i w:val="false"/>
          <w:color w:val="000000"/>
          <w:sz w:val="20"/>
          <w:u w:val="none"/>
          <w:shd w:fill="FFFFFF" w:val="clear"/>
        </w:rPr>
        <w:t>Cette copie de sauvegarde devra comporter l'intégralité des éléments exigés au Règlement de consultation.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Cette copie est transmise sous pli scellé et comporte obligatoirement la mention « copie de sauvegarde », ainsi que le nom du candidat, l'objet et le numéro de la consultation concernée.</w:t>
      </w:r>
    </w:p>
    <w:p>
      <w:pPr>
        <w:pStyle w:val="Normal"/>
        <w:rPr/>
      </w:pPr>
      <w:r>
        <w:rPr/>
      </w:r>
    </w:p>
    <w:p>
      <w:pPr>
        <w:pStyle w:val="Normal"/>
        <w:spacing w:before="120" w:after="0"/>
        <w:rPr/>
      </w:pPr>
      <w:r>
        <w:rPr>
          <w:rFonts w:eastAsia="arial" w:cs="arial" w:ascii="arial" w:hAnsi="arial"/>
          <w:b w:val="false"/>
          <w:i w:val="false"/>
          <w:color w:val="000000"/>
          <w:sz w:val="20"/>
          <w:u w:val="none"/>
          <w:shd w:fill="FFFFFF" w:val="clear"/>
        </w:rPr>
        <w:t>Les dossiers des candidats sont transmis par tout moyen permettant de déterminer de façon certaine la date et l'heure de leur réception et de garantir la confidentialité.</w:t>
      </w:r>
    </w:p>
    <w:p>
      <w:pPr>
        <w:pStyle w:val="Normal"/>
        <w:rPr/>
      </w:pPr>
      <w:r>
        <w:rPr/>
      </w:r>
    </w:p>
    <w:p>
      <w:pPr>
        <w:pStyle w:val="Normal"/>
        <w:spacing w:before="120" w:after="0"/>
        <w:rPr/>
      </w:pPr>
      <w:r>
        <w:rPr>
          <w:rFonts w:eastAsia="arial" w:cs="arial" w:ascii="arial" w:hAnsi="arial"/>
          <w:b w:val="false"/>
          <w:i w:val="false"/>
          <w:color w:val="000000"/>
          <w:sz w:val="20"/>
          <w:u w:val="none"/>
          <w:shd w:fill="FFFFFF" w:val="clear"/>
        </w:rPr>
        <w:t>ENVOI POSTAL :</w:t>
      </w:r>
    </w:p>
    <w:p>
      <w:pPr>
        <w:pStyle w:val="Normal"/>
        <w:spacing w:before="0" w:after="0"/>
        <w:ind w:left="0" w:right="0" w:hanging="0"/>
        <w:contextualSpacing/>
        <w:jc w:val="both"/>
        <w:rPr/>
      </w:pPr>
      <w:r>
        <w:rPr>
          <w:rFonts w:eastAsia="Arial" w:cs="Arial"/>
          <w:b/>
          <w:color w:val="000000"/>
          <w:sz w:val="20"/>
          <w:shd w:fill="FFFFFF" w:val="clear"/>
        </w:rPr>
        <w:t>Ville de Marseille</w:t>
      </w:r>
    </w:p>
    <w:p>
      <w:pPr>
        <w:pStyle w:val="Normal"/>
        <w:spacing w:before="200" w:after="0"/>
        <w:ind w:left="0" w:right="0" w:hanging="0"/>
        <w:contextualSpacing/>
        <w:jc w:val="both"/>
        <w:rPr/>
      </w:pPr>
      <w:r>
        <w:rPr>
          <w:rFonts w:eastAsia="Arial" w:cs="Arial"/>
          <w:b/>
          <w:color w:val="000000"/>
          <w:sz w:val="20"/>
          <w:shd w:fill="FFFFFF" w:val="clear"/>
        </w:rPr>
        <w:t>Mairie des 9ème et 10ème arrondissements</w:t>
      </w:r>
    </w:p>
    <w:p>
      <w:pPr>
        <w:pStyle w:val="Normal"/>
        <w:spacing w:before="200" w:after="0"/>
        <w:ind w:left="0" w:right="0" w:hanging="0"/>
        <w:contextualSpacing/>
        <w:jc w:val="both"/>
        <w:rPr/>
      </w:pPr>
      <w:r>
        <w:rPr>
          <w:rFonts w:eastAsia="Arial" w:cs="Arial"/>
          <w:b/>
          <w:color w:val="000000"/>
          <w:sz w:val="20"/>
          <w:shd w:fill="FFFFFF" w:val="clear"/>
        </w:rPr>
        <w:t>Maison Blanche</w:t>
      </w:r>
    </w:p>
    <w:p>
      <w:pPr>
        <w:pStyle w:val="Normal"/>
        <w:spacing w:before="200" w:after="0"/>
        <w:ind w:left="0" w:right="0" w:hanging="0"/>
        <w:contextualSpacing/>
        <w:jc w:val="both"/>
        <w:rPr/>
      </w:pPr>
      <w:r>
        <w:rPr>
          <w:rFonts w:eastAsia="Arial" w:cs="Arial"/>
          <w:b/>
          <w:color w:val="000000"/>
          <w:sz w:val="20"/>
          <w:shd w:fill="FFFFFF" w:val="clear"/>
        </w:rPr>
        <w:t>150 Bd Paul Claudel</w:t>
      </w:r>
    </w:p>
    <w:p>
      <w:pPr>
        <w:pStyle w:val="Normal"/>
        <w:spacing w:before="200" w:after="0"/>
        <w:ind w:left="0" w:right="0" w:hanging="0"/>
        <w:contextualSpacing/>
        <w:jc w:val="both"/>
        <w:rPr/>
      </w:pPr>
      <w:r>
        <w:rPr>
          <w:rFonts w:eastAsia="Arial" w:cs="Arial"/>
          <w:b/>
          <w:color w:val="000000"/>
          <w:sz w:val="20"/>
          <w:shd w:fill="FFFFFF" w:val="clear"/>
        </w:rPr>
        <w:t>CS 20155</w:t>
      </w:r>
    </w:p>
    <w:p>
      <w:pPr>
        <w:pStyle w:val="Normal"/>
        <w:spacing w:before="200" w:after="0"/>
        <w:ind w:left="0" w:right="0" w:hanging="0"/>
        <w:contextualSpacing/>
        <w:jc w:val="both"/>
        <w:rPr/>
      </w:pPr>
      <w:r>
        <w:rPr>
          <w:rFonts w:eastAsia="Arial" w:cs="Arial"/>
          <w:b/>
          <w:color w:val="000000"/>
          <w:sz w:val="20"/>
          <w:shd w:fill="FFFFFF" w:val="clear"/>
        </w:rPr>
        <w:t>13275 MARSEILLE Cedex 09</w:t>
      </w:r>
    </w:p>
    <w:p>
      <w:pPr>
        <w:pStyle w:val="Normal"/>
        <w:spacing w:before="200" w:after="0"/>
        <w:ind w:left="0" w:right="0" w:hanging="0"/>
        <w:contextualSpacing/>
        <w:jc w:val="both"/>
        <w:rPr/>
      </w:pPr>
      <w:r>
        <w:rPr/>
      </w:r>
    </w:p>
    <w:p>
      <w:pPr>
        <w:pStyle w:val="Normal"/>
        <w:spacing w:before="200" w:after="0"/>
        <w:ind w:left="0" w:right="0" w:hanging="0"/>
        <w:contextualSpacing/>
        <w:jc w:val="both"/>
        <w:rPr/>
      </w:pPr>
      <w:r>
        <w:rPr>
          <w:rFonts w:eastAsia="Arial" w:cs="Arial"/>
          <w:color w:val="000000"/>
          <w:sz w:val="20"/>
          <w:shd w:fill="FFFFFF" w:val="clear"/>
        </w:rPr>
        <w:t>REMISE CONTRE RECEPISSE :</w:t>
      </w:r>
    </w:p>
    <w:p>
      <w:pPr>
        <w:pStyle w:val="Normal"/>
        <w:spacing w:before="200" w:after="0"/>
        <w:ind w:left="0" w:right="0" w:hanging="0"/>
        <w:contextualSpacing/>
        <w:jc w:val="both"/>
        <w:rPr/>
      </w:pPr>
      <w:r>
        <w:rPr>
          <w:rFonts w:eastAsia="Arial" w:cs="Arial"/>
          <w:color w:val="000000"/>
          <w:sz w:val="20"/>
          <w:shd w:fill="FFFFFF" w:val="clear"/>
        </w:rPr>
        <w:t>Les copies de sauvegarde peuvent être remises contre récépissé à l'adresse suivante :</w:t>
      </w:r>
    </w:p>
    <w:p>
      <w:pPr>
        <w:pStyle w:val="Normal"/>
        <w:spacing w:before="200" w:after="0"/>
        <w:ind w:left="0" w:right="0" w:hanging="0"/>
        <w:contextualSpacing/>
        <w:jc w:val="both"/>
        <w:rPr/>
      </w:pPr>
      <w:r>
        <w:rPr>
          <w:rFonts w:eastAsia="Arial" w:cs="Arial"/>
          <w:b/>
          <w:color w:val="000000"/>
          <w:sz w:val="20"/>
          <w:shd w:fill="FFFFFF" w:val="clear"/>
        </w:rPr>
        <w:t>Ville de Marseille</w:t>
      </w:r>
    </w:p>
    <w:p>
      <w:pPr>
        <w:pStyle w:val="Normal"/>
        <w:spacing w:before="200" w:after="0"/>
        <w:ind w:left="0" w:right="0" w:hanging="0"/>
        <w:contextualSpacing/>
        <w:jc w:val="both"/>
        <w:rPr/>
      </w:pPr>
      <w:r>
        <w:rPr>
          <w:rFonts w:eastAsia="Arial" w:cs="Arial"/>
          <w:b/>
          <w:color w:val="000000"/>
          <w:sz w:val="20"/>
          <w:shd w:fill="FFFFFF" w:val="clear"/>
        </w:rPr>
        <w:t>Mairie des 9ème et 10ème arrondissements</w:t>
      </w:r>
    </w:p>
    <w:p>
      <w:pPr>
        <w:pStyle w:val="Normal"/>
        <w:spacing w:before="200" w:after="0"/>
        <w:ind w:left="0" w:right="0" w:hanging="0"/>
        <w:contextualSpacing/>
        <w:jc w:val="both"/>
        <w:rPr/>
      </w:pPr>
      <w:r>
        <w:rPr>
          <w:rFonts w:eastAsia="Arial" w:cs="Arial"/>
          <w:b/>
          <w:color w:val="000000"/>
          <w:sz w:val="20"/>
          <w:shd w:fill="FFFFFF" w:val="clear"/>
        </w:rPr>
        <w:t>Maison Blanche</w:t>
      </w:r>
    </w:p>
    <w:p>
      <w:pPr>
        <w:pStyle w:val="Normal"/>
        <w:spacing w:before="200" w:after="0"/>
        <w:ind w:left="0" w:right="0" w:hanging="0"/>
        <w:contextualSpacing/>
        <w:jc w:val="both"/>
        <w:rPr/>
      </w:pPr>
      <w:r>
        <w:rPr>
          <w:rFonts w:eastAsia="Arial" w:cs="Arial"/>
          <w:b/>
          <w:color w:val="000000"/>
          <w:sz w:val="20"/>
          <w:shd w:fill="FFFFFF" w:val="clear"/>
        </w:rPr>
        <w:t>150 Bd Paul Claudel</w:t>
      </w:r>
    </w:p>
    <w:p>
      <w:pPr>
        <w:pStyle w:val="Normal"/>
        <w:spacing w:before="200" w:after="0"/>
        <w:ind w:left="0" w:right="0" w:hanging="0"/>
        <w:contextualSpacing/>
        <w:jc w:val="both"/>
        <w:rPr/>
      </w:pPr>
      <w:r>
        <w:rPr>
          <w:rFonts w:eastAsia="Arial" w:cs="Arial"/>
          <w:b/>
          <w:color w:val="000000"/>
          <w:sz w:val="20"/>
          <w:shd w:fill="FFFFFF" w:val="clear"/>
        </w:rPr>
        <w:t>CS 20155</w:t>
      </w:r>
    </w:p>
    <w:p>
      <w:pPr>
        <w:pStyle w:val="Normal"/>
        <w:spacing w:before="200" w:after="0"/>
        <w:ind w:left="0" w:right="0" w:hanging="0"/>
        <w:contextualSpacing/>
        <w:jc w:val="both"/>
        <w:rPr/>
      </w:pPr>
      <w:r>
        <w:rPr>
          <w:rFonts w:eastAsia="Arial" w:cs="Arial"/>
          <w:b/>
          <w:color w:val="000000"/>
          <w:sz w:val="20"/>
          <w:shd w:fill="FFFFFF" w:val="clear"/>
        </w:rPr>
        <w:t>13275 MARSEILLE Cedex 09</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Horaires de réception des plis : du lundi au vendredi, de </w:t>
      </w:r>
      <w:r>
        <w:rPr>
          <w:rFonts w:eastAsia="arial" w:cs="arial" w:ascii="arial" w:hAnsi="arial"/>
          <w:b/>
          <w:i w:val="false"/>
          <w:color w:val="000000"/>
          <w:sz w:val="20"/>
          <w:u w:val="none"/>
          <w:shd w:fill="FFFFFF" w:val="clear"/>
        </w:rPr>
        <w:t>9h00 à 12h00 et de 14h00 à 16h00</w:t>
      </w:r>
      <w:r>
        <w:rPr>
          <w:rFonts w:eastAsia="arial" w:cs="arial" w:ascii="arial" w:hAnsi="arial"/>
          <w:b w:val="false"/>
          <w:i w:val="false"/>
          <w:color w:val="000000"/>
          <w:sz w:val="20"/>
          <w:u w:val="none"/>
          <w:shd w:fill="FFFFFF" w:val="clear"/>
        </w:rPr>
        <w:t>, hors jours fériés et chômés.</w:t>
      </w:r>
    </w:p>
    <w:p>
      <w:pPr>
        <w:pStyle w:val="Titre2"/>
        <w:numPr>
          <w:ilvl w:val="1"/>
          <w:numId w:val="2"/>
        </w:numPr>
        <w:rPr/>
      </w:pPr>
      <w:bookmarkStart w:id="2119" w:name="_Toc3644"/>
      <w:bookmarkEnd w:id="2119"/>
      <w:r>
        <w:rPr/>
        <w:t>Echantillons, maquettes, prototypes ou modèles réduits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2"/>
        <w:numPr>
          <w:ilvl w:val="1"/>
          <w:numId w:val="2"/>
        </w:numPr>
        <w:rPr/>
      </w:pPr>
      <w:bookmarkStart w:id="2120" w:name="_Toc3645"/>
      <w:bookmarkEnd w:id="2120"/>
      <w:r>
        <w:rPr/>
        <w:t>Date et heure limites de remise des plis</w:t>
      </w:r>
    </w:p>
    <w:p>
      <w:pPr>
        <w:pStyle w:val="Normal"/>
        <w:rPr/>
      </w:pPr>
      <w:r>
        <w:rPr>
          <w:rFonts w:eastAsia="arial" w:cs="arial" w:ascii="arial" w:hAnsi="arial"/>
          <w:b w:val="false"/>
          <w:i w:val="false"/>
          <w:color w:val="000000"/>
          <w:sz w:val="20"/>
          <w:u w:val="none"/>
          <w:shd w:fill="FFFFFF" w:val="clear"/>
        </w:rPr>
        <w:t>Les date et heure limites de réception des plis sont celles indiquées dans l'avis d'appel public à la concurrence, qui valent également pour la transmission des « copies de sauvegarde » des candidats.</w:t>
      </w:r>
    </w:p>
    <w:p>
      <w:pPr>
        <w:pStyle w:val="Titre2"/>
        <w:numPr>
          <w:ilvl w:val="1"/>
          <w:numId w:val="2"/>
        </w:numPr>
        <w:rPr/>
      </w:pPr>
      <w:bookmarkStart w:id="2121" w:name="_Toc3646"/>
      <w:bookmarkEnd w:id="2121"/>
      <w:r>
        <w:rPr/>
        <w:t>Délai de validité des offres</w:t>
      </w:r>
    </w:p>
    <w:p>
      <w:pPr>
        <w:pStyle w:val="Normal"/>
        <w:rPr/>
      </w:pPr>
      <w:r>
        <w:rPr>
          <w:rFonts w:eastAsia="arial" w:cs="arial" w:ascii="arial" w:hAnsi="arial"/>
          <w:b w:val="false"/>
          <w:i w:val="false"/>
          <w:color w:val="000000"/>
          <w:sz w:val="20"/>
          <w:u w:val="none"/>
          <w:shd w:fill="FFFFFF" w:val="clear"/>
        </w:rPr>
        <w:t xml:space="preserve">Le délai de validité des offres est de </w:t>
      </w:r>
      <w:r>
        <w:rPr>
          <w:rFonts w:eastAsia="arial" w:cs="arial" w:ascii="arial" w:hAnsi="arial"/>
          <w:b/>
          <w:i w:val="false"/>
          <w:color w:val="000000"/>
          <w:sz w:val="20"/>
          <w:u w:val="none"/>
          <w:shd w:fill="FFFFFF" w:val="clear"/>
        </w:rPr>
        <w:t>3 mois</w:t>
      </w:r>
      <w:r>
        <w:rPr>
          <w:rFonts w:eastAsia="arial" w:cs="arial" w:ascii="arial" w:hAnsi="arial"/>
          <w:b w:val="false"/>
          <w:i w:val="false"/>
          <w:color w:val="000000"/>
          <w:sz w:val="20"/>
          <w:u w:val="none"/>
          <w:shd w:fill="FFFFFF" w:val="clear"/>
        </w:rPr>
        <w:t xml:space="preserve"> à compter de la date limite fixée pour la réception des offres.</w:t>
      </w:r>
    </w:p>
    <w:p>
      <w:pPr>
        <w:pStyle w:val="Normal"/>
        <w:spacing w:before="120" w:after="0"/>
        <w:rPr/>
      </w:pPr>
      <w:r>
        <w:rPr/>
      </w:r>
    </w:p>
    <w:p>
      <w:pPr>
        <w:pStyle w:val="Normal"/>
        <w:spacing w:before="120" w:after="0"/>
        <w:rPr/>
      </w:pPr>
      <w:r>
        <w:rPr/>
      </w:r>
    </w:p>
    <w:p>
      <w:pPr>
        <w:pStyle w:val="Titre1"/>
        <w:numPr>
          <w:ilvl w:val="0"/>
          <w:numId w:val="2"/>
        </w:numPr>
        <w:rPr/>
      </w:pPr>
      <w:bookmarkStart w:id="2122" w:name="_Toc3647"/>
      <w:bookmarkEnd w:id="2122"/>
      <w:r>
        <w:rPr/>
        <w:t>EXAMEN DES PLIS</w:t>
      </w:r>
    </w:p>
    <w:p>
      <w:pPr>
        <w:pStyle w:val="Normal"/>
        <w:rPr/>
      </w:pPr>
      <w:r>
        <w:rPr>
          <w:rFonts w:eastAsia="arial" w:cs="arial" w:ascii="arial" w:hAnsi="arial"/>
          <w:b w:val="false"/>
          <w:i w:val="false"/>
          <w:color w:val="000000"/>
          <w:sz w:val="20"/>
          <w:u w:val="none"/>
          <w:shd w:fill="FFFFFF" w:val="clear"/>
        </w:rPr>
        <w:t>La présentation telle qu'exposée ci-après ne préjuge en rien de l'ordre dans lequel l'acheteur procédera à l'examen des plis. Ainsi, celui-ci peut, en cas de procédure ouverte, décider d'examiner les offres avant les candidatures.</w:t>
      </w:r>
    </w:p>
    <w:p>
      <w:pPr>
        <w:pStyle w:val="Titre2"/>
        <w:numPr>
          <w:ilvl w:val="1"/>
          <w:numId w:val="2"/>
        </w:numPr>
        <w:rPr/>
      </w:pPr>
      <w:bookmarkStart w:id="2123" w:name="_Toc3648"/>
      <w:bookmarkEnd w:id="2123"/>
      <w:r>
        <w:rPr/>
        <w:t xml:space="preserve">Examen des candidatures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Normal"/>
        <w:spacing w:before="120" w:after="0"/>
        <w:rPr/>
      </w:pPr>
      <w:r>
        <w:rPr/>
      </w:r>
    </w:p>
    <w:p>
      <w:pPr>
        <w:pStyle w:val="Normal"/>
        <w:rPr/>
      </w:pPr>
      <w:r>
        <w:rPr>
          <w:shd w:fill="FFFFFF" w:val="clear"/>
        </w:rPr>
        <w:t>    </w:t>
      </w:r>
    </w:p>
    <w:p>
      <w:pPr>
        <w:pStyle w:val="Titre2"/>
        <w:numPr>
          <w:ilvl w:val="1"/>
          <w:numId w:val="2"/>
        </w:numPr>
        <w:rPr/>
      </w:pPr>
      <w:bookmarkStart w:id="2124" w:name="_Toc3649"/>
      <w:bookmarkEnd w:id="2124"/>
      <w:r>
        <w:rPr/>
        <w:t>Jugement des offres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Représentant du Pouvoir Adjudicateur procède à l'analyse des offres et rejette les offres inappropriées.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Conformément aux dispositions des articles R2123-4 et 5 du Code de la commande publique, le pouvoir adjudicateur </w:t>
      </w:r>
      <w:r>
        <w:rPr>
          <w:rFonts w:eastAsia="arial" w:cs="arial" w:ascii="arial" w:hAnsi="arial"/>
          <w:b/>
          <w:i w:val="false"/>
          <w:color w:val="000000"/>
          <w:sz w:val="20"/>
          <w:u w:val="none"/>
          <w:shd w:fill="FFFFFF" w:val="clear"/>
        </w:rPr>
        <w:t>engagera / se réserve la possibilité d'engager</w:t>
      </w:r>
      <w:r>
        <w:rPr>
          <w:rFonts w:eastAsia="arial" w:cs="arial" w:ascii="arial" w:hAnsi="arial"/>
          <w:b w:val="false"/>
          <w:i w:val="false"/>
          <w:color w:val="000000"/>
          <w:sz w:val="20"/>
          <w:u w:val="none"/>
          <w:shd w:fill="FFFFFF" w:val="clear"/>
        </w:rPr>
        <w:t xml:space="preserve"> des négociations avec les candidats ayant remis une offre, à l'exception des offres inappropriées, avant attribution du marché.</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Conformément à l'article R 2152-2 du CCP, en cas d'offres irrégulières, la régularisation des offres concernées (qu'il y ait négociation ou non), ne pourra avoir pour effet d'en modifier les caractéristiques substantielles.</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jugement des offres sera effectué dans les conditions prévues aux articles R2152-1 à 12 du Code de la commande publique et donnera lieu à un classement des offres.</w:t>
      </w:r>
    </w:p>
    <w:p>
      <w:pPr>
        <w:pStyle w:val="Normal"/>
        <w:spacing w:before="120" w:after="0"/>
        <w:rPr/>
      </w:pPr>
      <w:r>
        <w:rPr/>
      </w:r>
    </w:p>
    <w:p>
      <w:pPr>
        <w:pStyle w:val="Normal"/>
        <w:spacing w:before="120" w:after="0"/>
        <w:rPr/>
      </w:pPr>
      <w:r>
        <w:rPr>
          <w:rFonts w:eastAsia="arial" w:cs="arial" w:ascii="arial" w:hAnsi="arial"/>
          <w:b/>
          <w:i w:val="false"/>
          <w:color w:val="000000"/>
          <w:sz w:val="20"/>
          <w:u w:val="single"/>
          <w:shd w:fill="FFFFFF" w:val="clear"/>
        </w:rPr>
        <w:t>Le jugement des offres sera effectué sur les critères pondérés suivants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1°) Prix de l'offre 40 %</w:t>
      </w:r>
    </w:p>
    <w:p>
      <w:pPr>
        <w:pStyle w:val="Normal"/>
        <w:spacing w:before="120" w:after="0"/>
        <w:rPr/>
      </w:pPr>
      <w:r>
        <w:rPr>
          <w:rFonts w:eastAsia="arial" w:cs="arial" w:ascii="arial" w:hAnsi="arial"/>
          <w:b w:val="false"/>
          <w:i w:val="false"/>
          <w:color w:val="000000"/>
          <w:sz w:val="20"/>
          <w:u w:val="none"/>
          <w:shd w:fill="FFFFFF" w:val="clear"/>
        </w:rPr>
        <w:t>2°) Valeur technique de l'offre 60 %</w:t>
      </w:r>
    </w:p>
    <w:p>
      <w:pPr>
        <w:pStyle w:val="Normal"/>
        <w:spacing w:before="120" w:after="0"/>
        <w:rPr/>
      </w:pPr>
      <w:r>
        <w:rPr>
          <w:rFonts w:eastAsia="arial" w:cs="arial" w:ascii="arial" w:hAnsi="arial"/>
          <w:b/>
          <w:i w:val="false"/>
          <w:color w:val="000000"/>
          <w:sz w:val="20"/>
          <w:u w:val="single"/>
          <w:shd w:fill="FFFFFF" w:val="clear"/>
        </w:rPr>
        <w:t>Modalités de mise en oeuvre de ces critères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1°) Prix de l'offre</w:t>
      </w:r>
    </w:p>
    <w:p>
      <w:pPr>
        <w:pStyle w:val="Normal"/>
        <w:spacing w:before="120" w:after="0"/>
        <w:contextualSpacing/>
        <w:jc w:val="both"/>
        <w:rPr/>
      </w:pPr>
      <w:r>
        <w:rPr>
          <w:rFonts w:eastAsia="arial" w:cs="arial" w:ascii="arial" w:hAnsi="arial"/>
          <w:b w:val="false"/>
          <w:i w:val="false"/>
          <w:color w:val="000000"/>
          <w:sz w:val="20"/>
          <w:u w:val="none"/>
          <w:shd w:fill="FFFFFF" w:val="clear"/>
        </w:rPr>
        <w:t xml:space="preserve">La note maximum est de 40 points . Après élimination des offres anormalement basses, la notation de l'offre du candidat (i) sera effectuée à l'aide de la formule suivante : </w:t>
      </w:r>
    </w:p>
    <w:p>
      <w:pPr>
        <w:pStyle w:val="Normal"/>
        <w:spacing w:before="120" w:after="0"/>
        <w:contextualSpacing/>
        <w:jc w:val="both"/>
        <w:rPr/>
      </w:pPr>
      <w:r>
        <w:rPr>
          <w:rFonts w:eastAsia="arial" w:cs="arial" w:ascii="arial" w:hAnsi="arial"/>
          <w:b w:val="false"/>
          <w:i w:val="false"/>
          <w:color w:val="000000"/>
          <w:sz w:val="20"/>
          <w:u w:val="none"/>
          <w:shd w:fill="FFFFFF" w:val="clear"/>
        </w:rPr>
        <w:t>N(i) = 40 x P(m)/P(i)</w:t>
      </w:r>
    </w:p>
    <w:p>
      <w:pPr>
        <w:pStyle w:val="Normal"/>
        <w:spacing w:before="120" w:after="0"/>
        <w:contextualSpacing/>
        <w:jc w:val="both"/>
        <w:rPr/>
      </w:pPr>
      <w:r>
        <w:rPr>
          <w:rFonts w:eastAsia="arial" w:cs="arial" w:ascii="arial" w:hAnsi="arial"/>
          <w:b w:val="false"/>
          <w:i w:val="false"/>
          <w:color w:val="000000"/>
          <w:sz w:val="20"/>
          <w:u w:val="none"/>
          <w:shd w:fill="FFFFFF" w:val="clear"/>
        </w:rPr>
        <w:t xml:space="preserve">Dans laquelle : </w:t>
      </w:r>
    </w:p>
    <w:p>
      <w:pPr>
        <w:pStyle w:val="Normal"/>
        <w:spacing w:before="120" w:after="0"/>
        <w:contextualSpacing/>
        <w:jc w:val="both"/>
        <w:rPr/>
      </w:pPr>
      <w:r>
        <w:rPr>
          <w:rFonts w:eastAsia="arial" w:cs="arial" w:ascii="arial" w:hAnsi="arial"/>
          <w:b w:val="false"/>
          <w:i w:val="false"/>
          <w:color w:val="000000"/>
          <w:sz w:val="20"/>
          <w:u w:val="none"/>
          <w:shd w:fill="FFFFFF" w:val="clear"/>
        </w:rPr>
        <w:t>N(i) est la note attribuée à l'offre de prix du candidat (i)</w:t>
      </w:r>
    </w:p>
    <w:p>
      <w:pPr>
        <w:pStyle w:val="Normal"/>
        <w:spacing w:before="120" w:after="0"/>
        <w:contextualSpacing/>
        <w:jc w:val="both"/>
        <w:rPr/>
      </w:pPr>
      <w:r>
        <w:rPr>
          <w:rFonts w:eastAsia="arial" w:cs="arial" w:ascii="arial" w:hAnsi="arial"/>
          <w:b w:val="false"/>
          <w:i w:val="false"/>
          <w:color w:val="000000"/>
          <w:sz w:val="20"/>
          <w:u w:val="none"/>
          <w:shd w:fill="FFFFFF" w:val="clear"/>
        </w:rPr>
        <w:t>P(i) est le prix de l'offre du candidat</w:t>
      </w:r>
    </w:p>
    <w:p>
      <w:pPr>
        <w:pStyle w:val="Normal"/>
        <w:spacing w:before="120" w:after="0"/>
        <w:contextualSpacing/>
        <w:jc w:val="both"/>
        <w:rPr/>
      </w:pPr>
      <w:r>
        <w:rPr>
          <w:rFonts w:eastAsia="arial" w:cs="arial" w:ascii="arial" w:hAnsi="arial"/>
          <w:b w:val="false"/>
          <w:i w:val="false"/>
          <w:color w:val="000000"/>
          <w:sz w:val="20"/>
          <w:u w:val="none"/>
          <w:shd w:fill="FFFFFF" w:val="clear"/>
        </w:rPr>
        <w:t>P(m) est le prix de l'offre la moins-disante.</w:t>
      </w:r>
    </w:p>
    <w:p>
      <w:pPr>
        <w:pStyle w:val="Normal"/>
        <w:spacing w:before="120" w:after="0"/>
        <w:rPr/>
      </w:pPr>
      <w:r>
        <w:rPr/>
      </w:r>
    </w:p>
    <w:p>
      <w:pPr>
        <w:pStyle w:val="Normal"/>
        <w:spacing w:before="120" w:after="0"/>
        <w:rPr>
          <w:highlight w:val="none"/>
          <w:shd w:fill="auto" w:val="clear"/>
        </w:rPr>
      </w:pPr>
      <w:r>
        <w:rPr>
          <w:rFonts w:eastAsia="arial" w:cs="arial" w:ascii="arial" w:hAnsi="arial"/>
          <w:b w:val="false"/>
          <w:i w:val="false"/>
          <w:color w:val="000000"/>
          <w:sz w:val="20"/>
          <w:u w:val="single"/>
          <w:shd w:fill="auto" w:val="clear"/>
        </w:rPr>
        <w:t>2°) Valeur technique de l'offre appréciée sur la base des informations fournies dans le mémoire technique :</w:t>
      </w:r>
    </w:p>
    <w:p>
      <w:pPr>
        <w:pStyle w:val="Normal"/>
        <w:bidi w:val="0"/>
        <w:spacing w:before="0" w:after="0"/>
        <w:contextualSpacing/>
        <w:jc w:val="left"/>
        <w:rPr>
          <w:b w:val="false"/>
          <w:b w:val="false"/>
          <w:i w:val="false"/>
          <w:i w:val="false"/>
          <w:u w:val="none"/>
        </w:rPr>
      </w:pPr>
      <w:r>
        <w:rPr>
          <w:b w:val="false"/>
          <w:i w:val="false"/>
          <w:u w:val="none"/>
        </w:rPr>
        <w:t>A - Moyens et organisation (personnel administratif et technique affectés au marché, matériel affecté aux besoins du marché) sur 30 points</w:t>
      </w:r>
    </w:p>
    <w:p>
      <w:pPr>
        <w:pStyle w:val="Normal"/>
        <w:bidi w:val="0"/>
        <w:spacing w:before="0" w:after="0"/>
        <w:contextualSpacing/>
        <w:jc w:val="left"/>
        <w:rPr>
          <w:b w:val="false"/>
          <w:b w:val="false"/>
          <w:i w:val="false"/>
          <w:i w:val="false"/>
          <w:u w:val="none"/>
        </w:rPr>
      </w:pPr>
      <w:r>
        <w:rPr>
          <w:b w:val="false"/>
          <w:i w:val="false"/>
          <w:u w:val="none"/>
        </w:rPr>
        <w:t>B - Délais d'interventions (interventions courantes, modalités d'astreintes) sur 20 points</w:t>
      </w:r>
    </w:p>
    <w:p>
      <w:pPr>
        <w:pStyle w:val="Normal"/>
        <w:bidi w:val="0"/>
        <w:spacing w:before="0" w:after="0"/>
        <w:ind w:left="0" w:right="0" w:hanging="0"/>
        <w:contextualSpacing/>
        <w:jc w:val="both"/>
        <w:rPr>
          <w:b w:val="false"/>
          <w:b w:val="false"/>
          <w:i w:val="false"/>
          <w:i w:val="false"/>
          <w:u w:val="none"/>
        </w:rPr>
      </w:pPr>
      <w:r>
        <w:rPr>
          <w:rFonts w:eastAsia="Arial" w:cs="Arial"/>
          <w:b w:val="false"/>
          <w:i w:val="false"/>
          <w:color w:val="000000"/>
          <w:sz w:val="20"/>
          <w:u w:val="none"/>
          <w:shd w:fill="FFFFFF" w:val="clear"/>
        </w:rPr>
        <w:t>C - Capacité de prise en charge des travaux (nombre d'interventions qui peuvent être traitées simultanément) sur 10 points</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total des points relatif à la valeur technique constituera la valeur technique (VT) du candidat, le maximum pouvant être de 60 points.</w:t>
      </w:r>
    </w:p>
    <w:p>
      <w:pPr>
        <w:pStyle w:val="Normal"/>
        <w:spacing w:before="120" w:after="0"/>
        <w:rPr/>
      </w:pPr>
      <w:r>
        <w:rPr>
          <w:rFonts w:eastAsia="arial" w:cs="arial" w:ascii="arial" w:hAnsi="arial"/>
          <w:b w:val="false"/>
          <w:i w:val="false"/>
          <w:color w:val="000000"/>
          <w:sz w:val="20"/>
          <w:u w:val="none"/>
          <w:shd w:fill="FFFFFF" w:val="clear"/>
        </w:rPr>
        <w:t>Le total des points attribués à chaque sous-critère, constituera la valeur technique initiale VT (i) du candidat.</w:t>
      </w:r>
    </w:p>
    <w:p>
      <w:pPr>
        <w:pStyle w:val="Normal"/>
        <w:spacing w:before="120" w:after="0"/>
        <w:rPr/>
      </w:pPr>
      <w:r>
        <w:rPr>
          <w:rFonts w:eastAsia="arial" w:cs="arial" w:ascii="arial" w:hAnsi="arial"/>
          <w:b w:val="false"/>
          <w:i w:val="false"/>
          <w:color w:val="000000"/>
          <w:sz w:val="20"/>
          <w:u w:val="none"/>
          <w:shd w:fill="FFFFFF" w:val="clear"/>
        </w:rPr>
        <w:t>Après élimination éventuelle des offres irrégulières ou inappropriées, la notation de l'offre du candidat (i) sera effectuée à l'aide de la formule suivante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VT = 60* (VT(i)/VT(m))</w:t>
      </w:r>
    </w:p>
    <w:p>
      <w:pPr>
        <w:pStyle w:val="Normal"/>
        <w:spacing w:before="120" w:after="0"/>
        <w:rPr/>
      </w:pPr>
      <w:r>
        <w:rPr>
          <w:rFonts w:eastAsia="arial" w:cs="arial" w:ascii="arial" w:hAnsi="arial"/>
          <w:b w:val="false"/>
          <w:i w:val="false"/>
          <w:color w:val="000000"/>
          <w:sz w:val="20"/>
          <w:u w:val="none"/>
          <w:shd w:fill="FFFFFF" w:val="clear"/>
        </w:rPr>
        <w:t>Dans laquelle :</w:t>
      </w:r>
    </w:p>
    <w:p>
      <w:pPr>
        <w:pStyle w:val="Normal"/>
        <w:spacing w:before="120" w:after="0"/>
        <w:rPr/>
      </w:pPr>
      <w:r>
        <w:rPr>
          <w:rFonts w:eastAsia="arial" w:cs="arial" w:ascii="arial" w:hAnsi="arial"/>
          <w:b w:val="false"/>
          <w:i w:val="false"/>
          <w:color w:val="000000"/>
          <w:sz w:val="20"/>
          <w:u w:val="none"/>
          <w:shd w:fill="FFFFFF" w:val="clear"/>
        </w:rPr>
        <w:t>VT est la note finale attribuée à la valeur technique du candidat (i) ;</w:t>
      </w:r>
    </w:p>
    <w:p>
      <w:pPr>
        <w:pStyle w:val="Normal"/>
        <w:spacing w:before="120" w:after="0"/>
        <w:rPr/>
      </w:pPr>
      <w:r>
        <w:rPr>
          <w:rFonts w:eastAsia="arial" w:cs="arial" w:ascii="arial" w:hAnsi="arial"/>
          <w:b w:val="false"/>
          <w:i w:val="false"/>
          <w:color w:val="000000"/>
          <w:sz w:val="20"/>
          <w:u w:val="none"/>
          <w:shd w:fill="FFFFFF" w:val="clear"/>
        </w:rPr>
        <w:t>VT (i) est la valeur technique initiale obtenue par le candidat (i) ;</w:t>
      </w:r>
    </w:p>
    <w:p>
      <w:pPr>
        <w:pStyle w:val="Normal"/>
        <w:spacing w:before="120" w:after="0"/>
        <w:rPr/>
      </w:pPr>
      <w:r>
        <w:rPr>
          <w:rFonts w:eastAsia="arial" w:cs="arial" w:ascii="arial" w:hAnsi="arial"/>
          <w:b w:val="false"/>
          <w:i w:val="false"/>
          <w:color w:val="000000"/>
          <w:sz w:val="20"/>
          <w:u w:val="none"/>
          <w:shd w:fill="FFFFFF" w:val="clear"/>
        </w:rPr>
        <w:t>VT (m) est la valeur technique initiale obtenue par le candidat ayant la meilleure offre.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single"/>
          <w:shd w:fill="FFFFFF" w:val="clear"/>
        </w:rPr>
        <w:t>Analyse du prix de l'offre</w:t>
      </w:r>
      <w:r>
        <w:rPr>
          <w:rFonts w:eastAsia="arial" w:cs="arial" w:ascii="arial" w:hAnsi="arial"/>
          <w:b w:val="false"/>
          <w:i w:val="false"/>
          <w:color w:val="000000"/>
          <w:sz w:val="20"/>
          <w:u w:val="none"/>
          <w:shd w:fill="FFFFFF" w:val="clear"/>
        </w:rPr>
        <w:t xml:space="preserv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offres doivent obligatoirement être libellées en euros.</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shd w:fill="FFFFFF" w:val="clear"/>
        </w:rPr>
        <w:t>Prix unitaires :</w:t>
      </w:r>
    </w:p>
    <w:p>
      <w:pPr>
        <w:pStyle w:val="Normal"/>
        <w:spacing w:before="120" w:after="0"/>
        <w:rPr/>
      </w:pPr>
      <w:r>
        <w:rPr>
          <w:rFonts w:eastAsia="arial" w:cs="arial" w:ascii="arial" w:hAnsi="arial"/>
          <w:b w:val="false"/>
          <w:i w:val="false"/>
          <w:color w:val="000000"/>
          <w:sz w:val="20"/>
          <w:u w:val="none"/>
          <w:shd w:fill="FFFFFF" w:val="clear"/>
        </w:rPr>
        <w:t>La comparaison des Prix sera effectuée à l'aide du Détail Quantitatif Estimatif (DQE) complété par le candidat.</w:t>
      </w:r>
    </w:p>
    <w:p>
      <w:pPr>
        <w:pStyle w:val="Normal"/>
        <w:spacing w:before="120" w:after="0"/>
        <w:rPr/>
      </w:pPr>
      <w:r>
        <w:rPr>
          <w:rFonts w:eastAsia="arial" w:cs="arial" w:ascii="arial" w:hAnsi="arial"/>
          <w:b w:val="false"/>
          <w:i w:val="false"/>
          <w:color w:val="000000"/>
          <w:sz w:val="20"/>
          <w:u w:val="none"/>
          <w:shd w:fill="FFFFFF" w:val="clear"/>
        </w:rPr>
        <w:t>Ce dernier complètera le Bordereau de Prix Unitaires (BPU) ainsi que le DQE fournis en indiquant les prix unitaires et totaux.</w:t>
      </w:r>
    </w:p>
    <w:p>
      <w:pPr>
        <w:pStyle w:val="Normal"/>
        <w:spacing w:before="120" w:after="0"/>
        <w:rPr/>
      </w:pPr>
      <w:r>
        <w:rPr>
          <w:rFonts w:eastAsia="arial" w:cs="arial" w:ascii="arial" w:hAnsi="arial"/>
          <w:b w:val="false"/>
          <w:i w:val="false"/>
          <w:color w:val="000000"/>
          <w:sz w:val="20"/>
          <w:u w:val="none"/>
          <w:shd w:fill="FFFFFF" w:val="clear"/>
        </w:rPr>
        <w:t>Chaque candidat veillera à la concordance entre le BPU et le DQE. En cas de discordance entre ces deux documents, c'est le prix unitaire figurant sur le BPU qui prévaudra et le DQE sera corrigé en conséquence.</w:t>
      </w:r>
    </w:p>
    <w:p>
      <w:pPr>
        <w:pStyle w:val="Normal"/>
        <w:rPr/>
      </w:pPr>
      <w:r>
        <w:rPr>
          <w:shd w:fill="FFFFFF" w:val="clear"/>
        </w:rPr>
        <w:t>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Evaluation finale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offres sont classées suivant la valeur de la note N correspondant à la note définitive. L'entreprise classée première est celle ayant la note la plus élevée.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pondération s'effectuera sur la base de : 40% pour le prix, 60% pour la valeur technique, en fonction de la formule suivante :</w:t>
      </w:r>
    </w:p>
    <w:p>
      <w:pPr>
        <w:pStyle w:val="Normal"/>
        <w:spacing w:before="120" w:after="0"/>
        <w:rPr/>
      </w:pPr>
      <w:r>
        <w:rPr>
          <w:rFonts w:eastAsia="arial" w:cs="arial" w:ascii="arial" w:hAnsi="arial"/>
          <w:b w:val="false"/>
          <w:i w:val="false"/>
          <w:color w:val="000000"/>
          <w:sz w:val="20"/>
          <w:u w:val="none"/>
          <w:shd w:fill="FFFFFF" w:val="clear"/>
        </w:rPr>
        <w:t>N(note définitive) = N(i) + VT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pouvoir adjudicateur peut ne pas donner suite à la consultation.</w:t>
      </w:r>
    </w:p>
    <w:p>
      <w:pPr>
        <w:pStyle w:val="Titre1"/>
        <w:numPr>
          <w:ilvl w:val="0"/>
          <w:numId w:val="2"/>
        </w:numPr>
        <w:rPr/>
      </w:pPr>
      <w:bookmarkStart w:id="2125" w:name="_Toc3650"/>
      <w:bookmarkEnd w:id="2125"/>
      <w:r>
        <w:rPr/>
        <w:t>PIECES A REMETTRE PAR LE(S) CANDIDAT(S) RETENU(S)</w:t>
      </w:r>
    </w:p>
    <w:p>
      <w:pPr>
        <w:pStyle w:val="Normal"/>
        <w:rPr/>
      </w:pPr>
      <w:r>
        <w:rPr>
          <w:rFonts w:eastAsia="arial" w:cs="arial" w:ascii="arial" w:hAnsi="arial"/>
          <w:b w:val="false"/>
          <w:i w:val="false"/>
          <w:color w:val="000000"/>
          <w:sz w:val="20"/>
          <w:u w:val="none"/>
          <w:shd w:fill="FFFFFF" w:val="clear"/>
        </w:rPr>
        <w:t xml:space="preserve">Il sera demandé au candidat retenu de fournir les certificats et attestations des articles R2143-6 à 10 du Code de la commande publique. Il lui sera également demandé de fournir, si l'offre remise n'a pas été signée, l'acte d'engagement, dans sa dernière version, revêtu d'une signature électronique.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Tous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règlement e-IDAS du 23 juillet 2014.</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le cas où la Ville de Marseille serait dans l'impossibilité de signer électroniquement l'acte d'engagement, le soumissionnaire s'engage à accepter la rematérialisation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Si le candidat retenu est un groupement, la demande du pouvoir adjudicateur sera adressée au mandataire qui devra présenter les pièces exigées pour l'ensemble des membres du groupement dans le délai indiqué au présent article.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http://www.e-attestations.com/</w:t>
      </w:r>
    </w:p>
    <w:p>
      <w:pPr>
        <w:pStyle w:val="Titre1"/>
        <w:numPr>
          <w:ilvl w:val="0"/>
          <w:numId w:val="2"/>
        </w:numPr>
        <w:rPr/>
      </w:pPr>
      <w:bookmarkStart w:id="2126" w:name="_Toc3651"/>
      <w:bookmarkEnd w:id="2126"/>
      <w:r>
        <w:rPr/>
        <w:t>MODALITES RELATIVES AUX COMMUNICATIONS ET AUX ECHANGES D'INFORMATION</w:t>
      </w:r>
    </w:p>
    <w:p>
      <w:pPr>
        <w:pStyle w:val="Titre2"/>
        <w:numPr>
          <w:ilvl w:val="1"/>
          <w:numId w:val="2"/>
        </w:numPr>
        <w:rPr/>
      </w:pPr>
      <w:bookmarkStart w:id="2127" w:name="_Toc3652"/>
      <w:bookmarkEnd w:id="2127"/>
      <w:r>
        <w:rPr/>
        <w:t>Règles liées aux échanges électroniques</w:t>
      </w:r>
    </w:p>
    <w:p>
      <w:pPr>
        <w:pStyle w:val="Normal"/>
        <w:rPr/>
      </w:pPr>
      <w:r>
        <w:rPr>
          <w:rFonts w:eastAsia="arial" w:cs="arial" w:ascii="arial" w:hAnsi="arial"/>
          <w:b w:val="false"/>
          <w:i w:val="false"/>
          <w:color w:val="000000"/>
          <w:sz w:val="20"/>
          <w:u w:val="none"/>
          <w:shd w:fill="FFFFFF" w:val="clear"/>
        </w:rPr>
        <w:t>Les modalités relatives aux communications et échanges d'informations par voie électronique, ainsi que celles relatives à la candidature et à la signature électronique, sont détaillées dans l'annexe n°1 au présent RC intitulée Guide de la dématérialisation des marchés publics.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Afin de garantir la lecture et l'exploitation des échanges dans le cadre de cette consultation, seuls les formats de fichiers suivants sont acceptés : .odt ; .ods ; .odg ; .doc ; .docx ; .rtf ; .pdf ; .ods ; .xls ; .xlsx ; .rar ; .zip ; .gif ; .jpeg ; .png ; .tif ; .ppt ; .odp ; .dwg ; .dxf.</w:t>
      </w:r>
    </w:p>
    <w:p>
      <w:pPr>
        <w:pStyle w:val="Titre2"/>
        <w:numPr>
          <w:ilvl w:val="1"/>
          <w:numId w:val="2"/>
        </w:numPr>
        <w:rPr/>
      </w:pPr>
      <w:bookmarkStart w:id="2128" w:name="_Toc3653"/>
      <w:bookmarkEnd w:id="2128"/>
      <w:r>
        <w:rPr/>
        <w:t>Demandes de renseignements en cours de consultation</w:t>
      </w:r>
    </w:p>
    <w:p>
      <w:pPr>
        <w:pStyle w:val="Normal"/>
        <w:rPr/>
      </w:pPr>
      <w:r>
        <w:rPr>
          <w:rFonts w:eastAsia="arial" w:cs="arial" w:ascii="arial" w:hAnsi="arial"/>
          <w:b w:val="false"/>
          <w:i w:val="false"/>
          <w:color w:val="000000"/>
          <w:sz w:val="20"/>
          <w:u w:val="none"/>
          <w:shd w:fill="FFFFFF" w:val="clear"/>
        </w:rPr>
        <w:t>Les soumissionnaires peuvent déposer des demandes de renseignements complémentaires sous forme de questions, par exemple, et obtenir des réponses à ces questions ou tout autre renseignement via le profil d'acheteur dont l'adresse internet est marchespublics.mairie-marseille.fr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Ces demandes peuvent être adressées au représentant du pouvoir adjudicateur, par écrit, au plus tard</w:t>
      </w:r>
      <w:r>
        <w:rPr>
          <w:rFonts w:eastAsia="arial" w:cs="arial" w:ascii="arial" w:hAnsi="arial"/>
          <w:b/>
          <w:i w:val="false"/>
          <w:color w:val="0000FF"/>
          <w:sz w:val="20"/>
          <w:u w:val="none"/>
          <w:shd w:fill="FFFFFF" w:val="clear"/>
        </w:rPr>
        <w:t>10 (dix)</w:t>
      </w:r>
      <w:r>
        <w:rPr>
          <w:rFonts w:eastAsia="arial" w:cs="arial" w:ascii="arial" w:hAnsi="arial"/>
          <w:b w:val="false"/>
          <w:i w:val="false"/>
          <w:color w:val="000000"/>
          <w:sz w:val="20"/>
          <w:u w:val="none"/>
          <w:shd w:fill="FFFFFF" w:val="clear"/>
        </w:rPr>
        <w:t xml:space="preserve"> jours calendaires avant la date limite de remise des plis. Une réponse sera alors adressée au plus tard</w:t>
      </w:r>
      <w:r>
        <w:rPr>
          <w:rFonts w:eastAsia="arial" w:cs="arial" w:ascii="arial" w:hAnsi="arial"/>
          <w:b/>
          <w:i w:val="false"/>
          <w:color w:val="0000FF"/>
          <w:sz w:val="20"/>
          <w:u w:val="none"/>
          <w:shd w:fill="FFFFFF" w:val="clear"/>
        </w:rPr>
        <w:t xml:space="preserve"> 7 (sept)</w:t>
      </w:r>
      <w:r>
        <w:rPr>
          <w:rFonts w:eastAsia="arial" w:cs="arial" w:ascii="arial" w:hAnsi="arial"/>
          <w:b w:val="false"/>
          <w:i w:val="false"/>
          <w:color w:val="000000"/>
          <w:sz w:val="20"/>
          <w:u w:val="none"/>
          <w:shd w:fill="FFFFFF" w:val="clear"/>
        </w:rPr>
        <w:t xml:space="preserve"> jours calendaires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avant la date limite de remise des plis, à tous les candidats ayant retiré un dossier de consultation.</w:t>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RC_</w:t>
    </w:r>
    <w:r>
      <w:rPr>
        <w:rStyle w:val="Policepardfaut"/>
        <w:rFonts w:cs="Arial"/>
        <w:b w:val="false"/>
        <w:bCs w:val="false"/>
        <w:i w:val="false"/>
        <w:iCs w:val="false"/>
        <w:color w:val="3F7EBE"/>
        <w:sz w:val="16"/>
        <w:szCs w:val="16"/>
        <w:highlight w:val="white"/>
        <w:lang w:val="fr-FR"/>
      </w:rPr>
      <w:t>MAPA PRESTATIONS DE SERVICE EN PLOMBERIE SANITAIRE ET ZINGUERIE</w:t>
    </w:r>
    <w:r>
      <w:rPr>
        <w:rStyle w:val="Policepardfaut"/>
        <w:rFonts w:cs="Arial"/>
        <w:b w:val="false"/>
        <w:bCs w:val="false"/>
        <w:i/>
        <w:color w:val="007FFF"/>
        <w:sz w:val="16"/>
        <w:szCs w:val="16"/>
        <w:highlight w:val="white"/>
        <w:lang w:val="fr-FR"/>
      </w:rPr>
      <w:t xml:space="preserve"> </w:t>
    </w:r>
    <w:r>
      <w:rPr>
        <w:color w:val="4472C4" w:themeColor="accent1"/>
      </w:rPr>
      <w:t>.docx</w:t>
    </w:r>
    <w:r>
      <w:rPr/>
      <w:tab/>
      <w:tab/>
    </w:r>
    <w:r>
      <w:rPr/>
      <w:fldChar w:fldCharType="begin"/>
    </w:r>
    <w:r>
      <w:rPr/>
      <w:instrText> PAGE </w:instrText>
    </w:r>
    <w:r>
      <w:rPr/>
      <w:fldChar w:fldCharType="separate"/>
    </w:r>
    <w:r>
      <w:rPr/>
      <w:t>13</w:t>
    </w:r>
    <w:r>
      <w:rPr/>
      <w:fldChar w:fldCharType="end"/>
    </w:r>
    <w:r>
      <w:rPr/>
      <w:t>/</w:t>
    </w:r>
    <w:r>
      <w:rPr/>
      <w:fldChar w:fldCharType="begin"/>
    </w:r>
    <w:r>
      <w:rPr/>
      <w:instrText> NUMPAGES </w:instrText>
    </w:r>
    <w:r>
      <w:rPr/>
      <w:fldChar w:fldCharType="separate"/>
    </w:r>
    <w:r>
      <w:rPr/>
      <w:t>13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Règlement de consultation</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22_0712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791"/>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2"/>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3"/>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4"/>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5"/>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6"/>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797"/>
    <w:qFormat/>
    <w:pPr>
      <w:numPr>
        <w:ilvl w:val="6"/>
        <w:numId w:val="1"/>
      </w:numPr>
      <w:spacing w:before="283" w:after="57"/>
      <w:jc w:val="both"/>
      <w:outlineLvl w:val="6"/>
    </w:pPr>
    <w:rPr>
      <w:bCs/>
      <w:sz w:val="22"/>
    </w:rPr>
  </w:style>
  <w:style w:type="paragraph" w:styleId="Titre8">
    <w:name w:val="Heading 8"/>
    <w:basedOn w:val="Titre"/>
    <w:link w:val="798"/>
    <w:qFormat/>
    <w:pPr>
      <w:numPr>
        <w:ilvl w:val="7"/>
        <w:numId w:val="1"/>
      </w:numPr>
      <w:spacing w:before="283" w:after="57"/>
      <w:jc w:val="both"/>
      <w:outlineLvl w:val="7"/>
    </w:pPr>
    <w:rPr>
      <w:bCs/>
      <w:sz w:val="21"/>
    </w:rPr>
  </w:style>
  <w:style w:type="paragraph" w:styleId="Titre9">
    <w:name w:val="Heading 9"/>
    <w:basedOn w:val="Titre"/>
    <w:link w:val="799"/>
    <w:qFormat/>
    <w:pPr>
      <w:numPr>
        <w:ilvl w:val="8"/>
        <w:numId w:val="1"/>
      </w:numPr>
      <w:spacing w:before="283" w:after="57"/>
      <w:jc w:val="both"/>
      <w:outlineLvl w:val="8"/>
    </w:pPr>
    <w:rPr>
      <w:bCs/>
      <w:sz w:val="21"/>
    </w:rPr>
  </w:style>
  <w:style w:type="character" w:styleId="Heading1Char">
    <w:name w:val="Heading 1 Char"/>
    <w:basedOn w:val="DefaultParagraphFont"/>
    <w:link w:val="781"/>
    <w:uiPriority w:val="9"/>
    <w:qFormat/>
    <w:rPr>
      <w:rFonts w:ascii="Arial" w:hAnsi="Arial" w:eastAsia="Arial" w:cs="Arial"/>
      <w:sz w:val="40"/>
      <w:szCs w:val="40"/>
    </w:rPr>
  </w:style>
  <w:style w:type="character" w:styleId="Heading2Char">
    <w:name w:val="Heading 2 Char"/>
    <w:basedOn w:val="DefaultParagraphFont"/>
    <w:link w:val="782"/>
    <w:uiPriority w:val="9"/>
    <w:qFormat/>
    <w:rPr>
      <w:rFonts w:ascii="Arial" w:hAnsi="Arial" w:eastAsia="Arial" w:cs="Arial"/>
      <w:sz w:val="34"/>
    </w:rPr>
  </w:style>
  <w:style w:type="character" w:styleId="Heading3Char">
    <w:name w:val="Heading 3 Char"/>
    <w:basedOn w:val="DefaultParagraphFont"/>
    <w:link w:val="783"/>
    <w:uiPriority w:val="9"/>
    <w:qFormat/>
    <w:rPr>
      <w:rFonts w:ascii="Arial" w:hAnsi="Arial" w:eastAsia="Arial" w:cs="Arial"/>
      <w:sz w:val="30"/>
      <w:szCs w:val="30"/>
    </w:rPr>
  </w:style>
  <w:style w:type="character" w:styleId="Heading4Char">
    <w:name w:val="Heading 4 Char"/>
    <w:basedOn w:val="DefaultParagraphFont"/>
    <w:link w:val="784"/>
    <w:uiPriority w:val="9"/>
    <w:qFormat/>
    <w:rPr>
      <w:rFonts w:ascii="Arial" w:hAnsi="Arial" w:eastAsia="Arial" w:cs="Arial"/>
      <w:b/>
      <w:bCs/>
      <w:sz w:val="26"/>
      <w:szCs w:val="26"/>
    </w:rPr>
  </w:style>
  <w:style w:type="character" w:styleId="Heading5Char">
    <w:name w:val="Heading 5 Char"/>
    <w:basedOn w:val="DefaultParagraphFont"/>
    <w:link w:val="785"/>
    <w:uiPriority w:val="9"/>
    <w:qFormat/>
    <w:rPr>
      <w:rFonts w:ascii="Arial" w:hAnsi="Arial" w:eastAsia="Arial" w:cs="Arial"/>
      <w:b/>
      <w:bCs/>
      <w:sz w:val="24"/>
      <w:szCs w:val="24"/>
    </w:rPr>
  </w:style>
  <w:style w:type="character" w:styleId="Heading6Char">
    <w:name w:val="Heading 6 Char"/>
    <w:basedOn w:val="DefaultParagraphFont"/>
    <w:link w:val="786"/>
    <w:uiPriority w:val="9"/>
    <w:qFormat/>
    <w:rPr>
      <w:rFonts w:ascii="Arial" w:hAnsi="Arial" w:eastAsia="Arial" w:cs="Arial"/>
      <w:b/>
      <w:bCs/>
      <w:sz w:val="22"/>
      <w:szCs w:val="22"/>
    </w:rPr>
  </w:style>
  <w:style w:type="character" w:styleId="Heading7Char">
    <w:name w:val="Heading 7 Char"/>
    <w:basedOn w:val="DefaultParagraphFont"/>
    <w:link w:val="787"/>
    <w:uiPriority w:val="9"/>
    <w:qFormat/>
    <w:rPr>
      <w:rFonts w:ascii="Arial" w:hAnsi="Arial" w:eastAsia="Arial" w:cs="Arial"/>
      <w:b/>
      <w:bCs/>
      <w:i/>
      <w:iCs/>
      <w:sz w:val="22"/>
      <w:szCs w:val="22"/>
    </w:rPr>
  </w:style>
  <w:style w:type="character" w:styleId="Heading8Char">
    <w:name w:val="Heading 8 Char"/>
    <w:basedOn w:val="DefaultParagraphFont"/>
    <w:link w:val="788"/>
    <w:uiPriority w:val="9"/>
    <w:qFormat/>
    <w:rPr>
      <w:rFonts w:ascii="Arial" w:hAnsi="Arial" w:eastAsia="Arial" w:cs="Arial"/>
      <w:i/>
      <w:iCs/>
      <w:sz w:val="22"/>
      <w:szCs w:val="22"/>
    </w:rPr>
  </w:style>
  <w:style w:type="character" w:styleId="Heading9Char">
    <w:name w:val="Heading 9 Char"/>
    <w:basedOn w:val="DefaultParagraphFont"/>
    <w:link w:val="789"/>
    <w:uiPriority w:val="9"/>
    <w:qFormat/>
    <w:rPr>
      <w:rFonts w:ascii="Arial" w:hAnsi="Arial" w:eastAsia="Arial" w:cs="Arial"/>
      <w:i/>
      <w:iCs/>
      <w:sz w:val="21"/>
      <w:szCs w:val="21"/>
    </w:rPr>
  </w:style>
  <w:style w:type="character" w:styleId="TitleChar">
    <w:name w:val="Title Char"/>
    <w:basedOn w:val="DefaultParagraphFont"/>
    <w:link w:val="824"/>
    <w:uiPriority w:val="10"/>
    <w:qFormat/>
    <w:rPr>
      <w:sz w:val="48"/>
      <w:szCs w:val="48"/>
    </w:rPr>
  </w:style>
  <w:style w:type="character" w:styleId="SubtitleChar">
    <w:name w:val="Subtitle Char"/>
    <w:basedOn w:val="DefaultParagraphFont"/>
    <w:link w:val="825"/>
    <w:uiPriority w:val="11"/>
    <w:qFormat/>
    <w:rPr>
      <w:sz w:val="24"/>
      <w:szCs w:val="24"/>
    </w:rPr>
  </w:style>
  <w:style w:type="character" w:styleId="QuoteChar">
    <w:name w:val="Quote Char"/>
    <w:link w:val="826"/>
    <w:uiPriority w:val="29"/>
    <w:qFormat/>
    <w:rPr>
      <w:i/>
    </w:rPr>
  </w:style>
  <w:style w:type="character" w:styleId="IntenseQuoteChar">
    <w:name w:val="Intense Quote Char"/>
    <w:link w:val="827"/>
    <w:uiPriority w:val="30"/>
    <w:qFormat/>
    <w:rPr>
      <w:i/>
    </w:rPr>
  </w:style>
  <w:style w:type="character" w:styleId="HeaderChar">
    <w:name w:val="Header Char"/>
    <w:basedOn w:val="DefaultParagraphFont"/>
    <w:link w:val="842"/>
    <w:uiPriority w:val="99"/>
    <w:qFormat/>
    <w:rPr/>
  </w:style>
  <w:style w:type="character" w:styleId="CaptionChar">
    <w:name w:val="Caption Char"/>
    <w:link w:val="850"/>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28"/>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29"/>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1"/>
    <w:uiPriority w:val="9"/>
    <w:qFormat/>
    <w:rPr>
      <w:rFonts w:ascii="Arial" w:hAnsi="Arial" w:eastAsia="Arial" w:cs="Arial"/>
      <w:sz w:val="40"/>
      <w:szCs w:val="40"/>
    </w:rPr>
  </w:style>
  <w:style w:type="character" w:styleId="Titre2Car" w:customStyle="1">
    <w:name w:val="Titre 2 Car"/>
    <w:basedOn w:val="DefaultParagraphFont"/>
    <w:link w:val="782"/>
    <w:uiPriority w:val="9"/>
    <w:qFormat/>
    <w:rPr>
      <w:rFonts w:ascii="Arial" w:hAnsi="Arial"/>
      <w:b/>
      <w:bCs/>
      <w:iCs/>
      <w:color w:val="666699"/>
      <w:sz w:val="22"/>
      <w:szCs w:val="28"/>
      <w:u w:val="single"/>
    </w:rPr>
  </w:style>
  <w:style w:type="character" w:styleId="Titre3Car" w:customStyle="1">
    <w:name w:val="Titre 3 Car"/>
    <w:basedOn w:val="DefaultParagraphFont"/>
    <w:link w:val="783"/>
    <w:uiPriority w:val="9"/>
    <w:qFormat/>
    <w:rPr>
      <w:rFonts w:ascii="Arial" w:hAnsi="Arial" w:eastAsia="Arial" w:cs="Arial"/>
      <w:sz w:val="30"/>
      <w:szCs w:val="30"/>
    </w:rPr>
  </w:style>
  <w:style w:type="character" w:styleId="Titre4Car" w:customStyle="1">
    <w:name w:val="Titre 4 Car"/>
    <w:basedOn w:val="DefaultParagraphFont"/>
    <w:link w:val="784"/>
    <w:uiPriority w:val="9"/>
    <w:qFormat/>
    <w:rPr>
      <w:rFonts w:ascii="Arial" w:hAnsi="Arial" w:eastAsia="Arial" w:cs="Arial"/>
      <w:b/>
      <w:bCs/>
      <w:sz w:val="26"/>
      <w:szCs w:val="26"/>
    </w:rPr>
  </w:style>
  <w:style w:type="character" w:styleId="Titre5Car" w:customStyle="1">
    <w:name w:val="Titre 5 Car"/>
    <w:basedOn w:val="DefaultParagraphFont"/>
    <w:link w:val="785"/>
    <w:uiPriority w:val="9"/>
    <w:qFormat/>
    <w:rPr>
      <w:rFonts w:ascii="Arial" w:hAnsi="Arial" w:eastAsia="Arial" w:cs="Arial"/>
      <w:b/>
      <w:bCs/>
      <w:sz w:val="24"/>
      <w:szCs w:val="24"/>
    </w:rPr>
  </w:style>
  <w:style w:type="character" w:styleId="Titre6Car" w:customStyle="1">
    <w:name w:val="Titre 6 Car"/>
    <w:basedOn w:val="DefaultParagraphFont"/>
    <w:link w:val="786"/>
    <w:uiPriority w:val="9"/>
    <w:qFormat/>
    <w:rPr>
      <w:rFonts w:ascii="Arial" w:hAnsi="Arial" w:eastAsia="Arial" w:cs="Arial"/>
      <w:b/>
      <w:bCs/>
      <w:sz w:val="22"/>
      <w:szCs w:val="22"/>
    </w:rPr>
  </w:style>
  <w:style w:type="character" w:styleId="Titre7Car" w:customStyle="1">
    <w:name w:val="Titre 7 Car"/>
    <w:basedOn w:val="DefaultParagraphFont"/>
    <w:link w:val="787"/>
    <w:uiPriority w:val="9"/>
    <w:qFormat/>
    <w:rPr>
      <w:rFonts w:ascii="Arial" w:hAnsi="Arial" w:eastAsia="Arial" w:cs="Arial"/>
      <w:b/>
      <w:bCs/>
      <w:i/>
      <w:iCs/>
      <w:sz w:val="22"/>
      <w:szCs w:val="22"/>
    </w:rPr>
  </w:style>
  <w:style w:type="character" w:styleId="Titre8Car" w:customStyle="1">
    <w:name w:val="Titre 8 Car"/>
    <w:basedOn w:val="DefaultParagraphFont"/>
    <w:link w:val="788"/>
    <w:uiPriority w:val="9"/>
    <w:qFormat/>
    <w:rPr>
      <w:rFonts w:ascii="Arial" w:hAnsi="Arial" w:eastAsia="Arial" w:cs="Arial"/>
      <w:i/>
      <w:iCs/>
      <w:sz w:val="22"/>
      <w:szCs w:val="22"/>
    </w:rPr>
  </w:style>
  <w:style w:type="character" w:styleId="Titre9Car" w:customStyle="1">
    <w:name w:val="Titre 9 Car"/>
    <w:basedOn w:val="DefaultParagraphFont"/>
    <w:link w:val="789"/>
    <w:uiPriority w:val="9"/>
    <w:qFormat/>
    <w:rPr>
      <w:rFonts w:ascii="Arial" w:hAnsi="Arial" w:eastAsia="Arial" w:cs="Arial"/>
      <w:i/>
      <w:iCs/>
      <w:sz w:val="21"/>
      <w:szCs w:val="21"/>
    </w:rPr>
  </w:style>
  <w:style w:type="character" w:styleId="TitreCar" w:customStyle="1">
    <w:name w:val="Titre Car"/>
    <w:basedOn w:val="DefaultParagraphFont"/>
    <w:link w:val="817"/>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0"/>
    <w:uiPriority w:val="99"/>
    <w:qFormat/>
    <w:rPr/>
  </w:style>
  <w:style w:type="character" w:styleId="NotedebasdepageCar" w:customStyle="1">
    <w:name w:val="Note de bas de page Car"/>
    <w:link w:val="828"/>
    <w:uiPriority w:val="99"/>
    <w:qFormat/>
    <w:rPr>
      <w:sz w:val="18"/>
    </w:rPr>
  </w:style>
  <w:style w:type="character" w:styleId="NotedefinCar" w:customStyle="1">
    <w:name w:val="Note de fin Car"/>
    <w:link w:val="829"/>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36"/>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Times New Roman" w:hAnsi="Times New Roman" w:eastAsia="Andale Sans UI" w:cs="Tahoma"/>
      <w:i/>
      <w:iCs/>
      <w:color w:val="00000A"/>
      <w:sz w:val="20"/>
      <w:szCs w:val="24"/>
      <w:lang w:val="fr-FR" w:eastAsia="ja-JP" w:bidi="fa-IR"/>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00"/>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2"/>
    <w:uiPriority w:val="29"/>
    <w:qFormat/>
    <w:pPr>
      <w:ind w:left="720" w:right="720" w:hanging="0"/>
    </w:pPr>
    <w:rPr>
      <w:i/>
    </w:rPr>
  </w:style>
  <w:style w:type="paragraph" w:styleId="IntenseQuote">
    <w:name w:val="Intense Quote"/>
    <w:basedOn w:val="Normal"/>
    <w:link w:val="803"/>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07"/>
    <w:uiPriority w:val="99"/>
    <w:semiHidden/>
    <w:unhideWhenUsed/>
    <w:qFormat/>
    <w:pPr>
      <w:spacing w:before="120" w:after="40"/>
    </w:pPr>
    <w:rPr>
      <w:sz w:val="18"/>
    </w:rPr>
  </w:style>
  <w:style w:type="paragraph" w:styleId="Notedefin">
    <w:name w:val="Endnote Text"/>
    <w:basedOn w:val="Normal"/>
    <w:link w:val="810"/>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15"/>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06"/>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clear" w:pos="706"/>
        <w:tab w:val="right" w:pos="9241" w:leader="dot"/>
      </w:tabs>
      <w:spacing w:before="0" w:after="0"/>
      <w:ind w:left="482" w:hanging="0"/>
    </w:pPr>
    <w:rPr>
      <w:rFonts w:ascii="Arial" w:hAnsi="Arial"/>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61</TotalTime>
  <Application>LibreOffice/7.2.7.2$Windows_X86_64 LibreOffice_project/8d71d29d553c0f7dcbfa38fbfda25ee34cce99a2</Application>
  <AppVersion>15.0000</AppVersion>
  <Pages>17</Pages>
  <Words>4823</Words>
  <Characters>20641</Characters>
  <CharactersWithSpaces>24022</CharactersWithSpaces>
  <Paragraphs>261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2022-11-22T11:24:50Z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